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45" w:rsidRPr="00D54943" w:rsidRDefault="004D7245" w:rsidP="004D724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943">
        <w:rPr>
          <w:rFonts w:ascii="Times New Roman" w:hAnsi="Times New Roman" w:cs="Times New Roman"/>
          <w:sz w:val="28"/>
          <w:szCs w:val="28"/>
        </w:rPr>
        <w:t>Додаток</w:t>
      </w:r>
    </w:p>
    <w:p w:rsidR="004D7245" w:rsidRDefault="004D7245" w:rsidP="004D7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45" w:rsidRDefault="004D7245" w:rsidP="004D7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45" w:rsidRPr="00231661" w:rsidRDefault="004D7245" w:rsidP="004D72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1661">
        <w:rPr>
          <w:rFonts w:ascii="Times New Roman" w:hAnsi="Times New Roman" w:cs="Times New Roman"/>
          <w:sz w:val="28"/>
          <w:szCs w:val="28"/>
        </w:rPr>
        <w:t xml:space="preserve">Перелік випускників закладів освіти, які нагороджуються одноразовою грошовою премією за результатами національного мультипредметного тесту (українська мова, математика, </w:t>
      </w:r>
      <w:r>
        <w:rPr>
          <w:rFonts w:ascii="Times New Roman" w:hAnsi="Times New Roman" w:cs="Times New Roman"/>
          <w:sz w:val="28"/>
          <w:szCs w:val="28"/>
        </w:rPr>
        <w:t>третій предмет за вибором</w:t>
      </w:r>
      <w:r w:rsidRPr="00231661">
        <w:rPr>
          <w:rFonts w:ascii="Times New Roman" w:hAnsi="Times New Roman" w:cs="Times New Roman"/>
          <w:sz w:val="28"/>
          <w:szCs w:val="28"/>
        </w:rPr>
        <w:t>)</w:t>
      </w:r>
    </w:p>
    <w:p w:rsidR="001062E6" w:rsidRDefault="001062E6"/>
    <w:tbl>
      <w:tblPr>
        <w:tblW w:w="0" w:type="auto"/>
        <w:tblInd w:w="93" w:type="dxa"/>
        <w:tblLook w:val="04A0"/>
      </w:tblPr>
      <w:tblGrid>
        <w:gridCol w:w="538"/>
        <w:gridCol w:w="3305"/>
        <w:gridCol w:w="2067"/>
        <w:gridCol w:w="1580"/>
        <w:gridCol w:w="750"/>
        <w:gridCol w:w="1521"/>
      </w:tblGrid>
      <w:tr w:rsidR="007B01D9" w:rsidRPr="00412CC7" w:rsidTr="007543E3">
        <w:trPr>
          <w:trHeight w:val="1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Назва закладу освіти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Прізвище, ім’я та по батькові учасника НМТ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Бал</w:t>
            </w:r>
          </w:p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НМТ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1D9" w:rsidRPr="00412CC7" w:rsidRDefault="00412CC7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 w:cs="Times New Roman"/>
                <w:sz w:val="24"/>
                <w:szCs w:val="24"/>
              </w:rPr>
              <w:t>Розмір одноразової грошової премії</w:t>
            </w:r>
          </w:p>
        </w:tc>
      </w:tr>
      <w:tr w:rsidR="007B01D9" w:rsidRPr="00412CC7" w:rsidTr="007543E3">
        <w:trPr>
          <w:trHeight w:val="2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1D9" w:rsidRPr="00412CC7" w:rsidRDefault="007B01D9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1D9" w:rsidRPr="00412CC7" w:rsidRDefault="00412CC7" w:rsidP="00356D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4A065A" w:rsidRPr="00412CC7" w:rsidTr="007543E3">
        <w:trPr>
          <w:trHeight w:val="2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№11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Волянська Софія Ярославівна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Історія України, 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65A" w:rsidRPr="009C71B9" w:rsidRDefault="004A065A" w:rsidP="004A06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 грн.</w:t>
            </w:r>
          </w:p>
        </w:tc>
      </w:tr>
      <w:tr w:rsidR="004A065A" w:rsidRPr="00412CC7" w:rsidTr="007543E3">
        <w:trPr>
          <w:trHeight w:val="2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"Загальноосвітня школа I-III ступенів - медичний ліцей №15 імені Лесі Українки"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Зімірська Вікторія Михайлівна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мова, Англійська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5A" w:rsidRPr="00412CC7" w:rsidRDefault="004A065A" w:rsidP="004A06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65A" w:rsidRPr="009C71B9" w:rsidRDefault="004A065A" w:rsidP="004A06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FFB">
              <w:rPr>
                <w:rFonts w:ascii="Times New Roman" w:hAnsi="Times New Roman" w:cs="Times New Roman"/>
                <w:bCs/>
                <w:sz w:val="24"/>
                <w:szCs w:val="24"/>
              </w:rPr>
              <w:t>4000 грн.</w:t>
            </w:r>
          </w:p>
        </w:tc>
      </w:tr>
      <w:tr w:rsidR="00B77D75" w:rsidRPr="00412CC7" w:rsidTr="007543E3">
        <w:trPr>
          <w:trHeight w:val="93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"Загальноосвітня школа І-ІІІ ступенів-правовий ліцей №2"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Гураль Вікторія Василівна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62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спеціалізована школа І-ІІІ ступенів № 3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Демкура Ангеліна Володимирівна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54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№4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Наконечна Лілія Олегівна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64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«Школа-ліцей № 6 ім. Н.Яремчука»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Грицина Ярослав Русланович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1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Дідух Юліана Павлівна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60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№10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Нікуліна Надія Ростиславівна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35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№11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Горошко Назарій Андрійович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7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"Загальноосвітня школа I-III ступенів - медичний ліцей №15 імені Лесі Українки"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Зелінський Олександр Юрійович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41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№16 імені Володимира Левицького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Бобко Ігор Васильович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Волощак Марія Святославівна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51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№18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Мадараш Катерина Павлівна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4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Коробій Павло Петрович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19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№22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Величко Вікторія Андріївна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36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Нітефор Соломія Ігорівна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43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І-ІІІ ступенів №23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Вівчар Марія Михайлівна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8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№24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Юрик Діана Романівна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8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Тернопільська загальноосвітня школа І-ІІІ ступенів № 27 імені Віктора </w:t>
            </w: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Гурняка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Пушкар Олександр Михайлович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8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Ярмолюк Станіслав Веніамінович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6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І-ІІІ ступенів №28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Нетребська Діана Олександрівна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спеціалізована школа I-III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Радіо Наталія Олегівна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72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"Школа-колегіум Патріарха Йосифа Сліпого"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Порохняк Тарас Русланович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3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класична гімназія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Дячун Климент Андрійович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43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Українська гімназія ім. І.Франка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Шило Анастасія Андріївна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34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Мерецька Анна Вікторівна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39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Янчак Софія Андріївна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Pr="009C71B9" w:rsidRDefault="00B77D75" w:rsidP="00B7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7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15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bookmarkStart w:id="0" w:name="_GoBack" w:colFirst="5" w:colLast="5"/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Макар Олександр Іванович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Default="00B77D75" w:rsidP="00B77D75">
            <w:r w:rsidRPr="0049290C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tr w:rsidR="00B77D75" w:rsidRPr="00412CC7" w:rsidTr="007543E3">
        <w:trPr>
          <w:trHeight w:val="3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Осадчук Олександр Дмитрович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75" w:rsidRPr="00412CC7" w:rsidRDefault="00B77D75" w:rsidP="00B77D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D75" w:rsidRDefault="00B77D75" w:rsidP="00B77D75">
            <w:r w:rsidRPr="0049290C">
              <w:rPr>
                <w:rFonts w:ascii="Times New Roman" w:hAnsi="Times New Roman" w:cs="Times New Roman"/>
                <w:bCs/>
                <w:sz w:val="24"/>
                <w:szCs w:val="24"/>
              </w:rPr>
              <w:t>2000 грн.</w:t>
            </w:r>
          </w:p>
        </w:tc>
      </w:tr>
      <w:bookmarkEnd w:id="0"/>
    </w:tbl>
    <w:p w:rsidR="002832A9" w:rsidRPr="00412CC7" w:rsidRDefault="002832A9" w:rsidP="001E3F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32A9" w:rsidRDefault="002832A9" w:rsidP="001E3F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245" w:rsidRDefault="001E3F81" w:rsidP="001E3F81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Міський го</w:t>
      </w:r>
      <w:r w:rsidR="004D7245" w:rsidRPr="004F4B36">
        <w:rPr>
          <w:rFonts w:ascii="Times New Roman" w:hAnsi="Times New Roman" w:cs="Times New Roman"/>
          <w:sz w:val="28"/>
          <w:szCs w:val="28"/>
        </w:rPr>
        <w:t>лова</w:t>
      </w:r>
      <w:r w:rsidR="004D7245" w:rsidRPr="004F4B36">
        <w:rPr>
          <w:rFonts w:ascii="Times New Roman" w:hAnsi="Times New Roman" w:cs="Times New Roman"/>
          <w:sz w:val="28"/>
          <w:szCs w:val="28"/>
        </w:rPr>
        <w:tab/>
      </w:r>
      <w:r w:rsidR="004D7245" w:rsidRPr="004F4B36">
        <w:rPr>
          <w:rFonts w:ascii="Times New Roman" w:hAnsi="Times New Roman" w:cs="Times New Roman"/>
          <w:sz w:val="28"/>
          <w:szCs w:val="28"/>
        </w:rPr>
        <w:tab/>
      </w:r>
      <w:r w:rsidR="004D7245" w:rsidRPr="004F4B36">
        <w:rPr>
          <w:rFonts w:ascii="Times New Roman" w:hAnsi="Times New Roman" w:cs="Times New Roman"/>
          <w:sz w:val="28"/>
          <w:szCs w:val="28"/>
        </w:rPr>
        <w:tab/>
      </w:r>
      <w:r w:rsidR="004D7245" w:rsidRPr="004F4B36">
        <w:rPr>
          <w:rFonts w:ascii="Times New Roman" w:hAnsi="Times New Roman" w:cs="Times New Roman"/>
          <w:sz w:val="28"/>
          <w:szCs w:val="28"/>
        </w:rPr>
        <w:tab/>
      </w:r>
      <w:r w:rsidR="004D7245" w:rsidRPr="004F4B36">
        <w:rPr>
          <w:rFonts w:ascii="Times New Roman" w:hAnsi="Times New Roman" w:cs="Times New Roman"/>
          <w:sz w:val="28"/>
          <w:szCs w:val="28"/>
        </w:rPr>
        <w:tab/>
      </w:r>
      <w:r w:rsidR="004D7245" w:rsidRPr="004F4B36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4D7245" w:rsidSect="004D7245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49F6"/>
    <w:rsid w:val="000C612E"/>
    <w:rsid w:val="001062E6"/>
    <w:rsid w:val="00116673"/>
    <w:rsid w:val="001E3F81"/>
    <w:rsid w:val="002832A9"/>
    <w:rsid w:val="003509B1"/>
    <w:rsid w:val="00412CC7"/>
    <w:rsid w:val="004349F6"/>
    <w:rsid w:val="004454DF"/>
    <w:rsid w:val="004A065A"/>
    <w:rsid w:val="004D22B8"/>
    <w:rsid w:val="004D7245"/>
    <w:rsid w:val="00531591"/>
    <w:rsid w:val="006655BA"/>
    <w:rsid w:val="007543E3"/>
    <w:rsid w:val="007B01D9"/>
    <w:rsid w:val="007C361E"/>
    <w:rsid w:val="007F1B83"/>
    <w:rsid w:val="0085514D"/>
    <w:rsid w:val="00924E8A"/>
    <w:rsid w:val="00B77D75"/>
    <w:rsid w:val="00C722A9"/>
    <w:rsid w:val="00C847A3"/>
    <w:rsid w:val="00D823EC"/>
    <w:rsid w:val="00ED59CB"/>
    <w:rsid w:val="00F1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2877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d03-hariv</cp:lastModifiedBy>
  <cp:revision>2</cp:revision>
  <dcterms:created xsi:type="dcterms:W3CDTF">2023-07-04T11:20:00Z</dcterms:created>
  <dcterms:modified xsi:type="dcterms:W3CDTF">2023-07-04T11:20:00Z</dcterms:modified>
</cp:coreProperties>
</file>