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67" w:rsidRDefault="00263EB0" w:rsidP="00142F6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 w:rsidR="00142F67" w:rsidRPr="00BC1EE5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63EB0" w:rsidRPr="00BC1EE5" w:rsidRDefault="00263EB0" w:rsidP="00142F6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рішення виконавчого комітету</w:t>
      </w:r>
    </w:p>
    <w:p w:rsidR="00142F67" w:rsidRPr="00BC1EE5" w:rsidRDefault="00142F67" w:rsidP="00142F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2F67" w:rsidRPr="00BC1EE5" w:rsidRDefault="00142F67" w:rsidP="00142F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2F67" w:rsidRPr="00BC1EE5" w:rsidRDefault="00142F67" w:rsidP="00142F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EE5">
        <w:rPr>
          <w:rFonts w:ascii="Times New Roman" w:eastAsia="Times New Roman" w:hAnsi="Times New Roman" w:cs="Times New Roman"/>
          <w:sz w:val="24"/>
          <w:szCs w:val="24"/>
        </w:rPr>
        <w:t>СКЛАД</w:t>
      </w:r>
    </w:p>
    <w:p w:rsidR="00142F67" w:rsidRPr="00BC1EE5" w:rsidRDefault="00142F67" w:rsidP="00142F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EE5">
        <w:rPr>
          <w:rFonts w:ascii="Times New Roman" w:eastAsia="Times New Roman" w:hAnsi="Times New Roman" w:cs="Times New Roman"/>
          <w:sz w:val="24"/>
          <w:szCs w:val="24"/>
        </w:rPr>
        <w:t xml:space="preserve"> комісії з проведення конкурсного відбору суб’єктів господарювання  з утримання  </w:t>
      </w:r>
      <w:r w:rsidRPr="00BC1EE5">
        <w:rPr>
          <w:rFonts w:ascii="Times New Roman" w:hAnsi="Times New Roman" w:cs="Times New Roman"/>
          <w:sz w:val="24"/>
          <w:szCs w:val="24"/>
        </w:rPr>
        <w:t>об’єкту благоустрою «Рекреаційно-відпочинкової зони «Дальній  пляж» на території Тернопільської міської територіальної громади</w:t>
      </w:r>
      <w:r w:rsidRPr="00BC1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2F67" w:rsidRPr="00BC1EE5" w:rsidRDefault="00142F67" w:rsidP="00142F6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793" w:type="dxa"/>
        <w:tblLayout w:type="fixed"/>
        <w:tblLook w:val="04A0" w:firstRow="1" w:lastRow="0" w:firstColumn="1" w:lastColumn="0" w:noHBand="0" w:noVBand="1"/>
      </w:tblPr>
      <w:tblGrid>
        <w:gridCol w:w="3119"/>
        <w:gridCol w:w="6674"/>
      </w:tblGrid>
      <w:tr w:rsidR="00142F67" w:rsidRPr="00BC1EE5" w:rsidTr="00505BCA">
        <w:tc>
          <w:tcPr>
            <w:tcW w:w="3119" w:type="dxa"/>
          </w:tcPr>
          <w:p w:rsidR="00142F67" w:rsidRPr="00BC1EE5" w:rsidRDefault="00142F67" w:rsidP="00142F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C1EE5">
              <w:rPr>
                <w:rFonts w:ascii="Times New Roman" w:eastAsia="Calibri" w:hAnsi="Times New Roman" w:cs="Times New Roman"/>
                <w:sz w:val="24"/>
                <w:szCs w:val="24"/>
              </w:rPr>
              <w:t>Ігор КРИСОВАТИЙ</w:t>
            </w:r>
          </w:p>
        </w:tc>
        <w:tc>
          <w:tcPr>
            <w:tcW w:w="6674" w:type="dxa"/>
          </w:tcPr>
          <w:p w:rsidR="00505BCA" w:rsidRPr="00BC1EE5" w:rsidRDefault="00142F67" w:rsidP="00142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міського голови з питань діяльності виконавчих органів ради – </w:t>
            </w:r>
            <w:r w:rsidR="00505BCA" w:rsidRPr="00B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олова комісії;</w:t>
            </w:r>
          </w:p>
          <w:p w:rsidR="00142F67" w:rsidRPr="00BC1EE5" w:rsidRDefault="00142F67" w:rsidP="00142F67">
            <w:pPr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505BCA" w:rsidRPr="00BC1EE5" w:rsidTr="00505BCA">
        <w:tc>
          <w:tcPr>
            <w:tcW w:w="3119" w:type="dxa"/>
          </w:tcPr>
          <w:p w:rsidR="00505BCA" w:rsidRPr="00BC1EE5" w:rsidRDefault="00505BCA" w:rsidP="00505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Олег </w:t>
            </w:r>
            <w:r w:rsidR="00DE5C1B" w:rsidRPr="00BC1EE5">
              <w:rPr>
                <w:rFonts w:ascii="Times New Roman" w:eastAsia="Calibri" w:hAnsi="Times New Roman" w:cs="Times New Roman"/>
                <w:sz w:val="24"/>
                <w:szCs w:val="24"/>
              </w:rPr>
              <w:t>ВІТИК</w:t>
            </w:r>
          </w:p>
        </w:tc>
        <w:tc>
          <w:tcPr>
            <w:tcW w:w="6674" w:type="dxa"/>
          </w:tcPr>
          <w:p w:rsidR="00505BCA" w:rsidRPr="00BC1EE5" w:rsidRDefault="00505BCA" w:rsidP="00505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відділу технічного нагляду </w:t>
            </w:r>
            <w:r w:rsidR="00B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секретар комісії;</w:t>
            </w:r>
          </w:p>
          <w:p w:rsidR="00505BCA" w:rsidRPr="00BC1EE5" w:rsidRDefault="00505BCA" w:rsidP="00505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BCA" w:rsidRPr="00BC1EE5" w:rsidTr="00C4334E">
        <w:tc>
          <w:tcPr>
            <w:tcW w:w="9793" w:type="dxa"/>
            <w:gridSpan w:val="2"/>
          </w:tcPr>
          <w:p w:rsidR="00505BCA" w:rsidRPr="00BC1EE5" w:rsidRDefault="00505BCA" w:rsidP="00505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Члени  комісії:</w:t>
            </w:r>
          </w:p>
          <w:p w:rsidR="00505BCA" w:rsidRPr="00BC1EE5" w:rsidRDefault="00505BCA" w:rsidP="00505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BCA" w:rsidRPr="00BC1EE5" w:rsidTr="00505BCA">
        <w:tc>
          <w:tcPr>
            <w:tcW w:w="3119" w:type="dxa"/>
          </w:tcPr>
          <w:p w:rsidR="00505BCA" w:rsidRPr="00BC1EE5" w:rsidRDefault="00505BCA" w:rsidP="00505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Олег </w:t>
            </w:r>
            <w:r w:rsidR="00DE5C1B" w:rsidRPr="00BC1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СОКОЛОВСЬКИЙ </w:t>
            </w:r>
          </w:p>
        </w:tc>
        <w:tc>
          <w:tcPr>
            <w:tcW w:w="6674" w:type="dxa"/>
          </w:tcPr>
          <w:p w:rsidR="00505BCA" w:rsidRPr="00BC1EE5" w:rsidRDefault="00505BCA" w:rsidP="00505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управління житлово-комунального господарства, благоустрою та екології;</w:t>
            </w:r>
          </w:p>
          <w:p w:rsidR="00505BCA" w:rsidRPr="00BC1EE5" w:rsidRDefault="00505BCA" w:rsidP="00505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5BCA" w:rsidRPr="00BC1EE5" w:rsidTr="00505BCA">
        <w:tc>
          <w:tcPr>
            <w:tcW w:w="3119" w:type="dxa"/>
          </w:tcPr>
          <w:p w:rsidR="00505BCA" w:rsidRPr="00BC1EE5" w:rsidRDefault="00505BCA" w:rsidP="00505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E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Тетяна</w:t>
            </w:r>
            <w:proofErr w:type="spellEnd"/>
            <w:r w:rsidRPr="00BC1E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КОРЧАК</w:t>
            </w:r>
          </w:p>
        </w:tc>
        <w:tc>
          <w:tcPr>
            <w:tcW w:w="6674" w:type="dxa"/>
          </w:tcPr>
          <w:p w:rsidR="00505BCA" w:rsidRPr="00BC1EE5" w:rsidRDefault="00505BCA" w:rsidP="00505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начальниця управління економіки, промисловості та праці;</w:t>
            </w:r>
          </w:p>
          <w:p w:rsidR="00505BCA" w:rsidRPr="00BC1EE5" w:rsidRDefault="00505BCA" w:rsidP="00505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BCA" w:rsidRPr="00BC1EE5" w:rsidTr="00505BCA">
        <w:tc>
          <w:tcPr>
            <w:tcW w:w="3119" w:type="dxa"/>
          </w:tcPr>
          <w:p w:rsidR="00505BCA" w:rsidRPr="00BC1EE5" w:rsidRDefault="00505BCA" w:rsidP="00505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C1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Олександр </w:t>
            </w:r>
            <w:r w:rsidR="00DE5C1B" w:rsidRPr="00BC1EE5">
              <w:rPr>
                <w:rFonts w:ascii="Times New Roman" w:eastAsia="Calibri" w:hAnsi="Times New Roman" w:cs="Times New Roman"/>
                <w:sz w:val="24"/>
                <w:szCs w:val="24"/>
              </w:rPr>
              <w:t>ПЕЧІЛЬ</w:t>
            </w:r>
          </w:p>
        </w:tc>
        <w:tc>
          <w:tcPr>
            <w:tcW w:w="6674" w:type="dxa"/>
          </w:tcPr>
          <w:p w:rsidR="00505BCA" w:rsidRPr="00BC1EE5" w:rsidRDefault="00505BCA" w:rsidP="00505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управління правового забезпечення;</w:t>
            </w:r>
          </w:p>
          <w:p w:rsidR="00505BCA" w:rsidRPr="00BC1EE5" w:rsidRDefault="00505BCA" w:rsidP="00505BCA">
            <w:pPr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505BCA" w:rsidRPr="00BC1EE5" w:rsidTr="00505BCA">
        <w:tc>
          <w:tcPr>
            <w:tcW w:w="3119" w:type="dxa"/>
          </w:tcPr>
          <w:p w:rsidR="00505BCA" w:rsidRPr="00BC1EE5" w:rsidRDefault="00505BCA" w:rsidP="00505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Оксана </w:t>
            </w:r>
            <w:r w:rsidR="00DE5C1B" w:rsidRPr="00BC1EE5">
              <w:rPr>
                <w:rFonts w:ascii="Times New Roman" w:eastAsia="Calibri" w:hAnsi="Times New Roman" w:cs="Times New Roman"/>
                <w:sz w:val="24"/>
                <w:szCs w:val="24"/>
              </w:rPr>
              <w:t>ЛОБУРАК</w:t>
            </w:r>
            <w:r w:rsidR="00DE5C1B" w:rsidRPr="00BC1EE5">
              <w:rPr>
                <w:rFonts w:ascii="Helvetica" w:eastAsia="Calibri" w:hAnsi="Helvetica" w:cs="Helvetic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6674" w:type="dxa"/>
          </w:tcPr>
          <w:p w:rsidR="00505BCA" w:rsidRPr="00BC1EE5" w:rsidRDefault="00505BCA" w:rsidP="00505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начальниця відділу</w:t>
            </w:r>
            <w:r w:rsidRPr="00B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благоустрою та екології</w:t>
            </w:r>
            <w:r w:rsidRPr="00B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житлово-комунального господарства, благоустрою та екології</w:t>
            </w:r>
            <w:r w:rsidRPr="00B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05BCA" w:rsidRPr="00BC1EE5" w:rsidRDefault="00505BCA" w:rsidP="00505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1174" w:rsidRPr="00BC1EE5" w:rsidRDefault="00341174">
      <w:pPr>
        <w:rPr>
          <w:sz w:val="24"/>
          <w:szCs w:val="24"/>
        </w:rPr>
      </w:pPr>
    </w:p>
    <w:p w:rsidR="00142F67" w:rsidRPr="00BC1EE5" w:rsidRDefault="00142F67">
      <w:pPr>
        <w:rPr>
          <w:sz w:val="24"/>
          <w:szCs w:val="24"/>
        </w:rPr>
      </w:pPr>
    </w:p>
    <w:p w:rsidR="00BC1EE5" w:rsidRPr="00BC1EE5" w:rsidRDefault="00BC1EE5" w:rsidP="00BC1E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EE5">
        <w:rPr>
          <w:rFonts w:ascii="Times New Roman" w:hAnsi="Times New Roman" w:cs="Times New Roman"/>
          <w:bCs/>
          <w:sz w:val="24"/>
          <w:szCs w:val="24"/>
        </w:rPr>
        <w:t>Міський голова                                                                                                         Сергій НАДАЛ</w:t>
      </w:r>
    </w:p>
    <w:p w:rsidR="00142F67" w:rsidRPr="00BC1EE5" w:rsidRDefault="00142F67">
      <w:pPr>
        <w:rPr>
          <w:sz w:val="24"/>
          <w:szCs w:val="24"/>
        </w:rPr>
      </w:pPr>
    </w:p>
    <w:sectPr w:rsidR="00142F67" w:rsidRPr="00BC1EE5" w:rsidSect="00BC1EE5">
      <w:pgSz w:w="11906" w:h="16838"/>
      <w:pgMar w:top="1134" w:right="567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30"/>
    <w:rsid w:val="00142F67"/>
    <w:rsid w:val="00240B9B"/>
    <w:rsid w:val="00263EB0"/>
    <w:rsid w:val="00341174"/>
    <w:rsid w:val="00505BCA"/>
    <w:rsid w:val="00BC1EE5"/>
    <w:rsid w:val="00C86430"/>
    <w:rsid w:val="00D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893D"/>
  <w15:chartTrackingRefBased/>
  <w15:docId w15:val="{EC7E10B1-4BAB-4D3F-ADA3-5F6B7F2E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d17-Korchak</dc:creator>
  <cp:keywords/>
  <dc:description/>
  <cp:lastModifiedBy>d17-Romanjuk</cp:lastModifiedBy>
  <cp:revision>7</cp:revision>
  <dcterms:created xsi:type="dcterms:W3CDTF">2023-12-05T15:37:00Z</dcterms:created>
  <dcterms:modified xsi:type="dcterms:W3CDTF">2023-12-07T14:07:00Z</dcterms:modified>
</cp:coreProperties>
</file>