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Додаток</w:t>
      </w:r>
      <w:r w:rsidR="00597E65">
        <w:rPr>
          <w:sz w:val="24"/>
          <w:szCs w:val="24"/>
        </w:rPr>
        <w:t xml:space="preserve"> 1</w:t>
      </w:r>
      <w:r w:rsidRPr="004B599A">
        <w:rPr>
          <w:sz w:val="24"/>
          <w:szCs w:val="24"/>
        </w:rPr>
        <w:t xml:space="preserve"> 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 xml:space="preserve"> 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</w:t>
            </w:r>
            <w:r w:rsidR="00C82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1B452E" w:rsidTr="00E26E02">
        <w:trPr>
          <w:trHeight w:val="386"/>
        </w:trPr>
        <w:tc>
          <w:tcPr>
            <w:tcW w:w="942" w:type="dxa"/>
            <w:vAlign w:val="center"/>
          </w:tcPr>
          <w:p w:rsidR="001B452E" w:rsidRPr="00681267" w:rsidRDefault="00813BAC" w:rsidP="00681267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43.</w:t>
            </w:r>
          </w:p>
        </w:tc>
        <w:tc>
          <w:tcPr>
            <w:tcW w:w="3027" w:type="dxa"/>
            <w:vAlign w:val="center"/>
          </w:tcPr>
          <w:p w:rsidR="005C7A7C" w:rsidRPr="00681267" w:rsidRDefault="005C7A7C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Наумик</w:t>
            </w:r>
            <w:proofErr w:type="spellEnd"/>
            <w:r w:rsidR="00C82623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701" w:type="dxa"/>
            <w:vAlign w:val="center"/>
          </w:tcPr>
          <w:p w:rsidR="001B452E" w:rsidRPr="00681267" w:rsidRDefault="001B452E" w:rsidP="001B45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B452E" w:rsidRPr="00681267" w:rsidRDefault="001B452E" w:rsidP="001B45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B452E" w:rsidRPr="00681267" w:rsidRDefault="005C7A7C" w:rsidP="001B452E">
            <w:pPr>
              <w:jc w:val="center"/>
              <w:rPr>
                <w:sz w:val="24"/>
                <w:szCs w:val="24"/>
                <w:lang w:val="en-US"/>
              </w:rPr>
            </w:pPr>
            <w:r w:rsidRPr="006812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1B452E" w:rsidRPr="00681267" w:rsidRDefault="005C7A7C" w:rsidP="001B452E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  <w:lang w:val="en-US"/>
              </w:rPr>
              <w:t xml:space="preserve">1 </w:t>
            </w:r>
            <w:r w:rsidRPr="00681267">
              <w:rPr>
                <w:sz w:val="24"/>
                <w:szCs w:val="24"/>
              </w:rPr>
              <w:t>особа з інвалідністю</w:t>
            </w:r>
          </w:p>
        </w:tc>
        <w:tc>
          <w:tcPr>
            <w:tcW w:w="1134" w:type="dxa"/>
            <w:vAlign w:val="center"/>
          </w:tcPr>
          <w:p w:rsidR="001B452E" w:rsidRPr="00681267" w:rsidRDefault="005C7A7C" w:rsidP="001B452E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1B452E" w:rsidRPr="00681267" w:rsidRDefault="005C7A7C" w:rsidP="001B452E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708,96 </w:t>
            </w:r>
          </w:p>
        </w:tc>
      </w:tr>
      <w:tr w:rsidR="007B1830" w:rsidTr="00E26E02">
        <w:trPr>
          <w:trHeight w:val="386"/>
        </w:trPr>
        <w:tc>
          <w:tcPr>
            <w:tcW w:w="942" w:type="dxa"/>
            <w:vAlign w:val="center"/>
          </w:tcPr>
          <w:p w:rsidR="007B1830" w:rsidRPr="00681267" w:rsidRDefault="00813BAC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149.</w:t>
            </w:r>
          </w:p>
        </w:tc>
        <w:tc>
          <w:tcPr>
            <w:tcW w:w="3027" w:type="dxa"/>
            <w:vAlign w:val="center"/>
          </w:tcPr>
          <w:p w:rsidR="00C75323" w:rsidRPr="00681267" w:rsidRDefault="00C75323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Боляк</w:t>
            </w:r>
            <w:proofErr w:type="spellEnd"/>
            <w:r w:rsidRPr="00681267">
              <w:rPr>
                <w:sz w:val="24"/>
                <w:szCs w:val="24"/>
              </w:rPr>
              <w:t xml:space="preserve">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7B1830" w:rsidRPr="00681267" w:rsidRDefault="007B1830" w:rsidP="007B18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B1830" w:rsidRPr="00681267" w:rsidRDefault="007B1830" w:rsidP="007B18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1830" w:rsidRPr="00681267" w:rsidRDefault="00C75323" w:rsidP="007B1830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B1830" w:rsidRPr="00681267" w:rsidRDefault="00C75323" w:rsidP="00C75323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1 особа старше 60 років, </w:t>
            </w:r>
            <w:r w:rsidRPr="00681267">
              <w:rPr>
                <w:sz w:val="24"/>
                <w:szCs w:val="24"/>
                <w:lang w:val="ru-RU"/>
              </w:rPr>
              <w:t>2</w:t>
            </w:r>
            <w:r w:rsidRPr="00681267">
              <w:rPr>
                <w:sz w:val="24"/>
                <w:szCs w:val="24"/>
              </w:rPr>
              <w:t xml:space="preserve"> особи з інвалідністю</w:t>
            </w:r>
          </w:p>
        </w:tc>
        <w:tc>
          <w:tcPr>
            <w:tcW w:w="1134" w:type="dxa"/>
            <w:vAlign w:val="center"/>
          </w:tcPr>
          <w:p w:rsidR="007B1830" w:rsidRPr="00681267" w:rsidRDefault="00C75323" w:rsidP="007B1830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B1830" w:rsidRPr="00681267" w:rsidRDefault="00C75323" w:rsidP="007B1830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768,04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F043BB" w:rsidRDefault="00F043BB" w:rsidP="00F043BB">
            <w:pPr>
              <w:jc w:val="center"/>
              <w:rPr>
                <w:sz w:val="24"/>
                <w:szCs w:val="24"/>
              </w:rPr>
            </w:pPr>
            <w:r w:rsidRPr="00F043BB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3027" w:type="dxa"/>
            <w:vAlign w:val="center"/>
          </w:tcPr>
          <w:p w:rsidR="00F043BB" w:rsidRPr="00E8129F" w:rsidRDefault="00F043BB" w:rsidP="00C82623">
            <w:pPr>
              <w:jc w:val="center"/>
              <w:rPr>
                <w:sz w:val="24"/>
                <w:szCs w:val="24"/>
              </w:rPr>
            </w:pPr>
            <w:r w:rsidRPr="00385F65">
              <w:rPr>
                <w:sz w:val="24"/>
                <w:szCs w:val="24"/>
              </w:rPr>
              <w:t xml:space="preserve">Корнійчук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9B19F0" w:rsidRDefault="00F043BB" w:rsidP="00F043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43BB" w:rsidRDefault="00F043BB" w:rsidP="00F0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043BB" w:rsidRDefault="00F043BB" w:rsidP="00F0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3BB" w:rsidRDefault="00F043BB" w:rsidP="00F0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F043BB" w:rsidRDefault="00F043BB" w:rsidP="00F0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2481,36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324.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Кузів</w:t>
            </w:r>
            <w:proofErr w:type="spellEnd"/>
            <w:r w:rsidRPr="00681267">
              <w:rPr>
                <w:sz w:val="24"/>
                <w:szCs w:val="24"/>
              </w:rPr>
              <w:t xml:space="preserve">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2 особи старше 60 років</w:t>
            </w: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2215,50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375.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Ілінський</w:t>
            </w:r>
            <w:proofErr w:type="spellEnd"/>
            <w:r w:rsidRPr="00681267">
              <w:rPr>
                <w:sz w:val="24"/>
                <w:szCs w:val="24"/>
              </w:rPr>
              <w:t xml:space="preserve">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2 особи старше 60 років</w:t>
            </w: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738,50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378.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Панова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1772,40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lastRenderedPageBreak/>
              <w:t>436.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Ільків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708,96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439.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Мекуш</w:t>
            </w:r>
            <w:proofErr w:type="spellEnd"/>
            <w:r w:rsidRPr="00681267">
              <w:rPr>
                <w:sz w:val="24"/>
                <w:szCs w:val="24"/>
              </w:rPr>
              <w:t xml:space="preserve">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 xml:space="preserve">1550,85  </w:t>
            </w:r>
          </w:p>
        </w:tc>
      </w:tr>
      <w:tr w:rsidR="00F043BB" w:rsidTr="00E26E02">
        <w:trPr>
          <w:trHeight w:val="386"/>
        </w:trPr>
        <w:tc>
          <w:tcPr>
            <w:tcW w:w="942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  <w:r w:rsidRPr="00681267">
              <w:rPr>
                <w:sz w:val="24"/>
                <w:szCs w:val="24"/>
              </w:rPr>
              <w:t>458.</w:t>
            </w:r>
          </w:p>
        </w:tc>
        <w:tc>
          <w:tcPr>
            <w:tcW w:w="3027" w:type="dxa"/>
            <w:vAlign w:val="center"/>
          </w:tcPr>
          <w:p w:rsidR="00F043BB" w:rsidRPr="00681267" w:rsidRDefault="00F043BB" w:rsidP="00C82623">
            <w:pPr>
              <w:jc w:val="center"/>
              <w:rPr>
                <w:sz w:val="24"/>
                <w:szCs w:val="24"/>
              </w:rPr>
            </w:pPr>
            <w:proofErr w:type="spellStart"/>
            <w:r w:rsidRPr="00681267">
              <w:rPr>
                <w:sz w:val="24"/>
                <w:szCs w:val="24"/>
              </w:rPr>
              <w:t>Галайда</w:t>
            </w:r>
            <w:proofErr w:type="spellEnd"/>
            <w:r w:rsidRPr="00681267">
              <w:rPr>
                <w:sz w:val="24"/>
                <w:szCs w:val="24"/>
              </w:rPr>
              <w:t xml:space="preserve"> </w:t>
            </w:r>
            <w:r w:rsidR="00C82623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043BB" w:rsidRPr="00681267" w:rsidRDefault="00F043BB" w:rsidP="00F04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043BB" w:rsidRPr="00681267" w:rsidRDefault="00F043BB" w:rsidP="00F043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  <w:lang w:val="en-US"/>
              </w:rPr>
            </w:pPr>
            <w:r w:rsidRPr="006812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  <w:lang w:val="en-US"/>
              </w:rPr>
            </w:pPr>
            <w:r w:rsidRPr="0068126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F043BB" w:rsidRPr="00681267" w:rsidRDefault="00F043BB" w:rsidP="00F043BB">
            <w:pPr>
              <w:jc w:val="center"/>
              <w:rPr>
                <w:sz w:val="24"/>
                <w:szCs w:val="24"/>
                <w:lang w:val="en-US"/>
              </w:rPr>
            </w:pPr>
            <w:r w:rsidRPr="00681267">
              <w:rPr>
                <w:sz w:val="24"/>
                <w:szCs w:val="24"/>
                <w:lang w:val="en-US"/>
              </w:rPr>
              <w:t>177</w:t>
            </w:r>
            <w:r w:rsidRPr="00681267">
              <w:rPr>
                <w:sz w:val="24"/>
                <w:szCs w:val="24"/>
              </w:rPr>
              <w:t>,</w:t>
            </w:r>
            <w:r w:rsidRPr="00681267">
              <w:rPr>
                <w:sz w:val="24"/>
                <w:szCs w:val="24"/>
                <w:lang w:val="en-US"/>
              </w:rPr>
              <w:t xml:space="preserve">24  </w:t>
            </w:r>
          </w:p>
        </w:tc>
      </w:tr>
    </w:tbl>
    <w:p w:rsidR="00593297" w:rsidRDefault="00593297"/>
    <w:p w:rsidR="00DC0B2B" w:rsidRDefault="00DC0B2B" w:rsidP="0002262D">
      <w:pPr>
        <w:jc w:val="center"/>
        <w:rPr>
          <w:sz w:val="28"/>
          <w:szCs w:val="28"/>
        </w:rPr>
      </w:pPr>
    </w:p>
    <w:p w:rsidR="00681267" w:rsidRPr="0002262D" w:rsidRDefault="00681267" w:rsidP="0002262D">
      <w:pPr>
        <w:jc w:val="center"/>
        <w:rPr>
          <w:sz w:val="28"/>
          <w:szCs w:val="28"/>
        </w:rPr>
      </w:pPr>
    </w:p>
    <w:p w:rsidR="0002262D" w:rsidRPr="0002262D" w:rsidRDefault="0002262D" w:rsidP="00C82623">
      <w:pPr>
        <w:ind w:left="1416" w:firstLine="708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="00C82623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>Сергій НАДАЛ</w:t>
      </w:r>
    </w:p>
    <w:sectPr w:rsidR="0002262D" w:rsidRPr="0002262D" w:rsidSect="00572BB4">
      <w:headerReference w:type="default" r:id="rId7"/>
      <w:pgSz w:w="16838" w:h="11906" w:orient="landscape"/>
      <w:pgMar w:top="993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E9" w:rsidRDefault="00E25FE9" w:rsidP="006E1A4F">
      <w:r>
        <w:separator/>
      </w:r>
    </w:p>
  </w:endnote>
  <w:endnote w:type="continuationSeparator" w:id="1">
    <w:p w:rsidR="00E25FE9" w:rsidRDefault="00E25FE9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E9" w:rsidRDefault="00E25FE9" w:rsidP="006E1A4F">
      <w:r>
        <w:separator/>
      </w:r>
    </w:p>
  </w:footnote>
  <w:footnote w:type="continuationSeparator" w:id="1">
    <w:p w:rsidR="00E25FE9" w:rsidRDefault="00E25FE9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335BDF" w:rsidRDefault="00A64A8F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C82623" w:rsidRPr="00C82623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4DB8"/>
    <w:rsid w:val="00007C19"/>
    <w:rsid w:val="00011B93"/>
    <w:rsid w:val="0002262D"/>
    <w:rsid w:val="0004117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5C9C"/>
    <w:rsid w:val="001D3C0E"/>
    <w:rsid w:val="001F07B2"/>
    <w:rsid w:val="001F0E6F"/>
    <w:rsid w:val="001F74C1"/>
    <w:rsid w:val="001F7689"/>
    <w:rsid w:val="00207754"/>
    <w:rsid w:val="00227A16"/>
    <w:rsid w:val="0023089D"/>
    <w:rsid w:val="0023778C"/>
    <w:rsid w:val="00243E7D"/>
    <w:rsid w:val="00274870"/>
    <w:rsid w:val="00274A17"/>
    <w:rsid w:val="00277429"/>
    <w:rsid w:val="0027796C"/>
    <w:rsid w:val="00292DFF"/>
    <w:rsid w:val="002A45A0"/>
    <w:rsid w:val="002A7360"/>
    <w:rsid w:val="002B7104"/>
    <w:rsid w:val="002C2C8B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4D98"/>
    <w:rsid w:val="00335BDF"/>
    <w:rsid w:val="00335E9A"/>
    <w:rsid w:val="00341176"/>
    <w:rsid w:val="00343998"/>
    <w:rsid w:val="00345985"/>
    <w:rsid w:val="003466F6"/>
    <w:rsid w:val="00352139"/>
    <w:rsid w:val="003540E3"/>
    <w:rsid w:val="003658FC"/>
    <w:rsid w:val="00377C6C"/>
    <w:rsid w:val="003801C7"/>
    <w:rsid w:val="00380C7F"/>
    <w:rsid w:val="00380EC5"/>
    <w:rsid w:val="00381CC4"/>
    <w:rsid w:val="00386ACA"/>
    <w:rsid w:val="00391960"/>
    <w:rsid w:val="00392D4A"/>
    <w:rsid w:val="003A27BC"/>
    <w:rsid w:val="003A2CEB"/>
    <w:rsid w:val="003B2359"/>
    <w:rsid w:val="003D40DF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5AF7"/>
    <w:rsid w:val="00466A8C"/>
    <w:rsid w:val="004720EC"/>
    <w:rsid w:val="004747F7"/>
    <w:rsid w:val="00480667"/>
    <w:rsid w:val="004A129B"/>
    <w:rsid w:val="004A4325"/>
    <w:rsid w:val="004A5DCE"/>
    <w:rsid w:val="004B39F9"/>
    <w:rsid w:val="004B599A"/>
    <w:rsid w:val="004B698F"/>
    <w:rsid w:val="004E26BF"/>
    <w:rsid w:val="004E48F0"/>
    <w:rsid w:val="004E5F51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66871"/>
    <w:rsid w:val="00572BB4"/>
    <w:rsid w:val="00573FF5"/>
    <w:rsid w:val="005758F1"/>
    <w:rsid w:val="00575D3F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617520"/>
    <w:rsid w:val="00625C03"/>
    <w:rsid w:val="0062770C"/>
    <w:rsid w:val="006569CA"/>
    <w:rsid w:val="0066044B"/>
    <w:rsid w:val="0066124E"/>
    <w:rsid w:val="00677A89"/>
    <w:rsid w:val="00680CD5"/>
    <w:rsid w:val="00681267"/>
    <w:rsid w:val="006B495B"/>
    <w:rsid w:val="006B4DFC"/>
    <w:rsid w:val="006C7386"/>
    <w:rsid w:val="006C7619"/>
    <w:rsid w:val="006D19BA"/>
    <w:rsid w:val="006D21E5"/>
    <w:rsid w:val="006D516D"/>
    <w:rsid w:val="006E1A4F"/>
    <w:rsid w:val="006E2982"/>
    <w:rsid w:val="006E46BF"/>
    <w:rsid w:val="006F66A3"/>
    <w:rsid w:val="00711C9C"/>
    <w:rsid w:val="007167A7"/>
    <w:rsid w:val="00721E3C"/>
    <w:rsid w:val="007445EE"/>
    <w:rsid w:val="0076261D"/>
    <w:rsid w:val="00764129"/>
    <w:rsid w:val="00770674"/>
    <w:rsid w:val="00775192"/>
    <w:rsid w:val="00786752"/>
    <w:rsid w:val="00787E0E"/>
    <w:rsid w:val="007A7B56"/>
    <w:rsid w:val="007B1830"/>
    <w:rsid w:val="007B23D3"/>
    <w:rsid w:val="007C25D1"/>
    <w:rsid w:val="007C4DE7"/>
    <w:rsid w:val="007D6638"/>
    <w:rsid w:val="00801070"/>
    <w:rsid w:val="00813BAC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E66BC"/>
    <w:rsid w:val="00A00E0A"/>
    <w:rsid w:val="00A103A4"/>
    <w:rsid w:val="00A10D4F"/>
    <w:rsid w:val="00A141A6"/>
    <w:rsid w:val="00A25629"/>
    <w:rsid w:val="00A2649A"/>
    <w:rsid w:val="00A3731D"/>
    <w:rsid w:val="00A41BC5"/>
    <w:rsid w:val="00A4226A"/>
    <w:rsid w:val="00A46E23"/>
    <w:rsid w:val="00A5121B"/>
    <w:rsid w:val="00A616EF"/>
    <w:rsid w:val="00A62C47"/>
    <w:rsid w:val="00A64A8F"/>
    <w:rsid w:val="00A825D9"/>
    <w:rsid w:val="00A8340A"/>
    <w:rsid w:val="00AA396F"/>
    <w:rsid w:val="00AA72B2"/>
    <w:rsid w:val="00AB0F70"/>
    <w:rsid w:val="00AC24D9"/>
    <w:rsid w:val="00AD050B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7FDA"/>
    <w:rsid w:val="00BA07ED"/>
    <w:rsid w:val="00BA27D7"/>
    <w:rsid w:val="00BB4A7E"/>
    <w:rsid w:val="00BC0FEB"/>
    <w:rsid w:val="00BC3488"/>
    <w:rsid w:val="00BC4883"/>
    <w:rsid w:val="00BD389C"/>
    <w:rsid w:val="00BD4B10"/>
    <w:rsid w:val="00BF2AA6"/>
    <w:rsid w:val="00BF4B28"/>
    <w:rsid w:val="00BF5598"/>
    <w:rsid w:val="00C04D50"/>
    <w:rsid w:val="00C0785E"/>
    <w:rsid w:val="00C15251"/>
    <w:rsid w:val="00C20A1F"/>
    <w:rsid w:val="00C23CB2"/>
    <w:rsid w:val="00C24ECF"/>
    <w:rsid w:val="00C26641"/>
    <w:rsid w:val="00C4638E"/>
    <w:rsid w:val="00C527C3"/>
    <w:rsid w:val="00C5535C"/>
    <w:rsid w:val="00C6322B"/>
    <w:rsid w:val="00C66D57"/>
    <w:rsid w:val="00C70F97"/>
    <w:rsid w:val="00C75323"/>
    <w:rsid w:val="00C7649F"/>
    <w:rsid w:val="00C76EE4"/>
    <w:rsid w:val="00C82623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11FC8"/>
    <w:rsid w:val="00D23CE9"/>
    <w:rsid w:val="00D3127C"/>
    <w:rsid w:val="00D36B77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2D41"/>
    <w:rsid w:val="00DC336F"/>
    <w:rsid w:val="00DC608E"/>
    <w:rsid w:val="00DD0E0E"/>
    <w:rsid w:val="00DE5DA5"/>
    <w:rsid w:val="00DE741B"/>
    <w:rsid w:val="00DE7CC0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8328D"/>
    <w:rsid w:val="00E9371B"/>
    <w:rsid w:val="00E94064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A0CDF"/>
    <w:rsid w:val="00FA36E6"/>
    <w:rsid w:val="00FB32F5"/>
    <w:rsid w:val="00FB3EE7"/>
    <w:rsid w:val="00FB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2022-06-14T08:37:00Z</dcterms:created>
  <dcterms:modified xsi:type="dcterms:W3CDTF">2022-06-14T09:04:00Z</dcterms:modified>
</cp:coreProperties>
</file>