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61" w:rsidRPr="007458FB" w:rsidRDefault="00EB4461" w:rsidP="00C3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8"/>
        <w:gridCol w:w="9277"/>
      </w:tblGrid>
      <w:tr w:rsidR="00AE6E82" w:rsidRPr="00602FFD" w:rsidTr="00F674A0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E82" w:rsidRPr="00602FFD" w:rsidRDefault="00AE6E82" w:rsidP="00C37D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E82" w:rsidRPr="00F674A0" w:rsidRDefault="00D11A3C" w:rsidP="00C3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CA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3E7DC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Міськавтотранс</w:t>
            </w:r>
            <w:proofErr w:type="spellEnd"/>
            <w:r w:rsidRPr="003E7DCA">
              <w:rPr>
                <w:rFonts w:ascii="Times New Roman" w:eastAsia="Times New Roman" w:hAnsi="Times New Roman" w:cs="Times New Roman"/>
                <w:sz w:val="24"/>
                <w:szCs w:val="24"/>
              </w:rPr>
              <w:t>» Тернопільської міської ради на укладання договору фінансового лізингу</w:t>
            </w:r>
          </w:p>
        </w:tc>
      </w:tr>
      <w:tr w:rsidR="00D11A3C" w:rsidRPr="00602FFD" w:rsidTr="003C5A16">
        <w:trPr>
          <w:trHeight w:val="26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3C" w:rsidRPr="00602FFD" w:rsidRDefault="00D11A3C" w:rsidP="00096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A3C" w:rsidRPr="003E08BE" w:rsidRDefault="00D11A3C" w:rsidP="00D1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</w:t>
            </w:r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комунальну власність Тернопільської міської територіальної  громади  об’єкта незавершеного будівництва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8B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обласної державної бібліотеки</w:t>
            </w:r>
          </w:p>
        </w:tc>
      </w:tr>
      <w:tr w:rsidR="00D11A3C" w:rsidRPr="00D11A3C" w:rsidTr="003C5A16">
        <w:trPr>
          <w:trHeight w:val="386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3C" w:rsidRPr="00D11A3C" w:rsidRDefault="00D11A3C" w:rsidP="00096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A3C" w:rsidRPr="00D11A3C" w:rsidRDefault="00D11A3C" w:rsidP="0006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3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згоди на прийняття майна в комунальну власність Тернопільської міської територіальної громади</w:t>
            </w:r>
          </w:p>
        </w:tc>
      </w:tr>
    </w:tbl>
    <w:p w:rsidR="00EB4461" w:rsidRPr="007458FB" w:rsidRDefault="00EB4461" w:rsidP="00C3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61" w:rsidRPr="007458FB" w:rsidRDefault="00EB4461" w:rsidP="00C37D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4461" w:rsidRPr="007458FB" w:rsidRDefault="00EB4461" w:rsidP="00EB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504" w:rsidRDefault="00FA7504"/>
    <w:sectPr w:rsidR="00FA7504" w:rsidSect="0031485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E3" w:rsidRDefault="00002DE3" w:rsidP="00CD4437">
      <w:pPr>
        <w:spacing w:after="0" w:line="240" w:lineRule="auto"/>
      </w:pPr>
      <w:r>
        <w:separator/>
      </w:r>
    </w:p>
  </w:endnote>
  <w:endnote w:type="continuationSeparator" w:id="0">
    <w:p w:rsidR="00002DE3" w:rsidRDefault="00002DE3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37" w:rsidRDefault="00CD4437">
    <w:pPr>
      <w:pStyle w:val="aa"/>
    </w:pPr>
  </w:p>
  <w:p w:rsidR="00CD4437" w:rsidRDefault="00CD4437">
    <w:pPr>
      <w:pStyle w:val="aa"/>
    </w:pPr>
  </w:p>
  <w:p w:rsidR="00CD4437" w:rsidRDefault="00CD4437">
    <w:pPr>
      <w:pStyle w:val="aa"/>
    </w:pPr>
  </w:p>
  <w:p w:rsidR="00CD4437" w:rsidRDefault="00CD4437">
    <w:pPr>
      <w:pStyle w:val="aa"/>
    </w:pPr>
  </w:p>
  <w:p w:rsidR="00CD4437" w:rsidRDefault="00CD4437">
    <w:pPr>
      <w:pStyle w:val="aa"/>
    </w:pPr>
  </w:p>
  <w:p w:rsidR="00CD4437" w:rsidRDefault="00CD44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E3" w:rsidRDefault="00002DE3" w:rsidP="00CD4437">
      <w:pPr>
        <w:spacing w:after="0" w:line="240" w:lineRule="auto"/>
      </w:pPr>
      <w:r>
        <w:separator/>
      </w:r>
    </w:p>
  </w:footnote>
  <w:footnote w:type="continuationSeparator" w:id="0">
    <w:p w:rsidR="00002DE3" w:rsidRDefault="00002DE3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461"/>
    <w:rsid w:val="00002DE3"/>
    <w:rsid w:val="000965C6"/>
    <w:rsid w:val="000B07F3"/>
    <w:rsid w:val="000F1890"/>
    <w:rsid w:val="00155393"/>
    <w:rsid w:val="00172A84"/>
    <w:rsid w:val="001D0EA8"/>
    <w:rsid w:val="001E6ED4"/>
    <w:rsid w:val="0023391D"/>
    <w:rsid w:val="002740BE"/>
    <w:rsid w:val="002B6716"/>
    <w:rsid w:val="0031485D"/>
    <w:rsid w:val="003A00FE"/>
    <w:rsid w:val="003E763C"/>
    <w:rsid w:val="0043708D"/>
    <w:rsid w:val="00455375"/>
    <w:rsid w:val="00457F08"/>
    <w:rsid w:val="004F4543"/>
    <w:rsid w:val="00564377"/>
    <w:rsid w:val="00626B3B"/>
    <w:rsid w:val="00675D62"/>
    <w:rsid w:val="006E048C"/>
    <w:rsid w:val="006E68F3"/>
    <w:rsid w:val="00712056"/>
    <w:rsid w:val="0071425C"/>
    <w:rsid w:val="007956B7"/>
    <w:rsid w:val="00846F21"/>
    <w:rsid w:val="008F12C7"/>
    <w:rsid w:val="00973C1E"/>
    <w:rsid w:val="00984EF8"/>
    <w:rsid w:val="009E176F"/>
    <w:rsid w:val="00A315C0"/>
    <w:rsid w:val="00AE6E82"/>
    <w:rsid w:val="00B455EE"/>
    <w:rsid w:val="00B47B94"/>
    <w:rsid w:val="00B612F8"/>
    <w:rsid w:val="00C37D9E"/>
    <w:rsid w:val="00C54580"/>
    <w:rsid w:val="00CB775C"/>
    <w:rsid w:val="00CD4437"/>
    <w:rsid w:val="00D11A3C"/>
    <w:rsid w:val="00D2225F"/>
    <w:rsid w:val="00D80894"/>
    <w:rsid w:val="00D9121D"/>
    <w:rsid w:val="00E824DD"/>
    <w:rsid w:val="00EB19C0"/>
    <w:rsid w:val="00EB4461"/>
    <w:rsid w:val="00F1733D"/>
    <w:rsid w:val="00F674A0"/>
    <w:rsid w:val="00F90061"/>
    <w:rsid w:val="00FA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97134-7826-45C8-A65D-5D1DCECF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3</cp:revision>
  <cp:lastPrinted>2021-10-18T08:34:00Z</cp:lastPrinted>
  <dcterms:created xsi:type="dcterms:W3CDTF">2021-10-27T05:13:00Z</dcterms:created>
  <dcterms:modified xsi:type="dcterms:W3CDTF">2021-10-27T05:17:00Z</dcterms:modified>
</cp:coreProperties>
</file>