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327" w:rsidRDefault="00916327" w:rsidP="00916327">
      <w:pPr>
        <w:ind w:firstLine="708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1033B" w:rsidRDefault="00C1033B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1D6CE4" w:rsidRDefault="00C614BA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1D6CE4" w:rsidRDefault="001D6C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6CE4" w:rsidRDefault="00C614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1D6CE4" w:rsidRDefault="00C614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1D6CE4" w:rsidRDefault="001D6CE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71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3118"/>
        <w:gridCol w:w="2835"/>
        <w:gridCol w:w="2268"/>
        <w:gridCol w:w="1134"/>
        <w:gridCol w:w="1134"/>
        <w:gridCol w:w="732"/>
      </w:tblGrid>
      <w:tr w:rsidR="00C1033B" w:rsidTr="00C1033B">
        <w:tc>
          <w:tcPr>
            <w:tcW w:w="498" w:type="dxa"/>
          </w:tcPr>
          <w:p w:rsidR="00C1033B" w:rsidRDefault="00C10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18" w:type="dxa"/>
          </w:tcPr>
          <w:p w:rsidR="00C1033B" w:rsidRDefault="00C10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я,</w:t>
            </w:r>
          </w:p>
          <w:p w:rsidR="00C1033B" w:rsidRDefault="00C10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по-батькові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1033B" w:rsidRDefault="00C10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Адреса земельної </w:t>
            </w:r>
          </w:p>
          <w:p w:rsidR="00C1033B" w:rsidRDefault="00C10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ділянки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1033B" w:rsidRDefault="00C10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використання</w:t>
            </w:r>
          </w:p>
          <w:p w:rsidR="00C1033B" w:rsidRDefault="00C10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1033B" w:rsidRDefault="00C103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</w:rPr>
              <w:t>користу-вання</w:t>
            </w:r>
            <w:proofErr w:type="spellEnd"/>
          </w:p>
          <w:p w:rsidR="00C1033B" w:rsidRDefault="00C10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1033B" w:rsidRDefault="00C10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 земельної ділянки,</w:t>
            </w:r>
          </w:p>
          <w:p w:rsidR="00C1033B" w:rsidRDefault="00C10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до, (га)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C1033B" w:rsidRDefault="00C103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Інші відомості</w:t>
            </w:r>
          </w:p>
          <w:p w:rsidR="00C1033B" w:rsidRDefault="00C1033B">
            <w:pPr>
              <w:rPr>
                <w:rFonts w:ascii="Times New Roman" w:hAnsi="Times New Roman" w:cs="Times New Roman"/>
              </w:rPr>
            </w:pPr>
          </w:p>
        </w:tc>
      </w:tr>
      <w:tr w:rsidR="00C1033B" w:rsidTr="00C1033B">
        <w:tc>
          <w:tcPr>
            <w:tcW w:w="498" w:type="dxa"/>
          </w:tcPr>
          <w:p w:rsidR="00C1033B" w:rsidRDefault="00C10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1033B" w:rsidRDefault="00C10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1033B" w:rsidRDefault="00C10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1033B" w:rsidRDefault="00C10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1033B" w:rsidRDefault="00C10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1033B" w:rsidRDefault="00C10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C1033B" w:rsidRDefault="00C10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1033B" w:rsidTr="00C1033B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C1033B" w:rsidRDefault="00C1033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1033B" w:rsidRDefault="00C1033B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Пухляк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Михайло Володимирович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33B" w:rsidRDefault="00C1033B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М.Тарнавського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3B" w:rsidRDefault="00C1033B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33B" w:rsidRDefault="00C1033B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3B" w:rsidRDefault="00C1033B">
            <w:r>
              <w:rPr>
                <w:rFonts w:ascii="Times New Roman" w:hAnsi="Times New Roman" w:cs="Times New Roman"/>
                <w:sz w:val="20"/>
                <w:szCs w:val="20"/>
              </w:rPr>
              <w:t>0,0017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33B" w:rsidRDefault="00C1033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1033B" w:rsidTr="00C1033B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C1033B" w:rsidRDefault="00C1033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1033B" w:rsidRDefault="00C1033B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Ільків Василь Якимович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33B" w:rsidRDefault="00C1033B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М.Тарнавського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3B" w:rsidRDefault="00C1033B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33B" w:rsidRDefault="00C1033B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3B" w:rsidRDefault="00C1033B">
            <w:r>
              <w:rPr>
                <w:rFonts w:ascii="Times New Roman" w:hAnsi="Times New Roman" w:cs="Times New Roman"/>
                <w:sz w:val="20"/>
                <w:szCs w:val="20"/>
              </w:rPr>
              <w:t>0,0018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33B" w:rsidRDefault="00C1033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1033B" w:rsidTr="00C1033B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C1033B" w:rsidRDefault="00C1033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1033B" w:rsidRDefault="00C1033B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Дубровський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Володимир Миколайович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33B" w:rsidRDefault="00C1033B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М.Тарнавського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3B" w:rsidRDefault="00C1033B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33B" w:rsidRDefault="00C1033B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3B" w:rsidRDefault="00C1033B">
            <w:r>
              <w:rPr>
                <w:rFonts w:ascii="Times New Roman" w:hAnsi="Times New Roman" w:cs="Times New Roman"/>
                <w:sz w:val="20"/>
                <w:szCs w:val="20"/>
              </w:rPr>
              <w:t>0,0028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33B" w:rsidRDefault="00C1033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1033B" w:rsidTr="00C1033B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C1033B" w:rsidRDefault="00C1033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1033B" w:rsidRDefault="00C1033B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Козак Віталій Ярославович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33B" w:rsidRDefault="00C1033B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М.Тарнавського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3B" w:rsidRDefault="00C1033B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33B" w:rsidRDefault="00C1033B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3B" w:rsidRDefault="00C1033B">
            <w:r>
              <w:rPr>
                <w:rFonts w:ascii="Times New Roman" w:hAnsi="Times New Roman" w:cs="Times New Roman"/>
                <w:sz w:val="20"/>
                <w:szCs w:val="20"/>
              </w:rPr>
              <w:t>0,0026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33B" w:rsidRDefault="00C1033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1033B" w:rsidTr="00C1033B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C1033B" w:rsidRDefault="00C1033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1033B" w:rsidRDefault="00C1033B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Мисак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Василь Іванович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33B" w:rsidRDefault="00C1033B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М.Тарнавського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3B" w:rsidRDefault="00C1033B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33B" w:rsidRDefault="00C1033B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3B" w:rsidRDefault="00C1033B">
            <w:r>
              <w:rPr>
                <w:rFonts w:ascii="Times New Roman" w:hAnsi="Times New Roman" w:cs="Times New Roman"/>
                <w:sz w:val="20"/>
                <w:szCs w:val="20"/>
              </w:rPr>
              <w:t>0,0016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33B" w:rsidRDefault="00C1033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1033B" w:rsidTr="00C1033B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C1033B" w:rsidRDefault="00C1033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1033B" w:rsidRDefault="00C1033B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Ткачук Олексій Андрійович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33B" w:rsidRDefault="00C1033B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М.Тарнавського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3B" w:rsidRDefault="00C1033B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33B" w:rsidRDefault="00C1033B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3B" w:rsidRDefault="00C1033B">
            <w:r>
              <w:rPr>
                <w:rFonts w:ascii="Times New Roman" w:hAnsi="Times New Roman" w:cs="Times New Roman"/>
                <w:sz w:val="20"/>
                <w:szCs w:val="20"/>
              </w:rPr>
              <w:t>0,0020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33B" w:rsidRDefault="00C1033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D6CE4" w:rsidRDefault="001D6C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6CE4" w:rsidRDefault="001D6C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6CE4" w:rsidRDefault="00C614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Сергій НАДАЛ</w:t>
      </w:r>
    </w:p>
    <w:sectPr w:rsidR="001D6CE4" w:rsidSect="001D6CE4">
      <w:headerReference w:type="default" r:id="rId8"/>
      <w:pgSz w:w="16838" w:h="11906" w:orient="landscape"/>
      <w:pgMar w:top="567" w:right="850" w:bottom="142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28D" w:rsidRDefault="004E528D">
      <w:r>
        <w:separator/>
      </w:r>
    </w:p>
  </w:endnote>
  <w:endnote w:type="continuationSeparator" w:id="0">
    <w:p w:rsidR="004E528D" w:rsidRDefault="004E5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28D" w:rsidRDefault="004E528D">
      <w:r>
        <w:separator/>
      </w:r>
    </w:p>
  </w:footnote>
  <w:footnote w:type="continuationSeparator" w:id="0">
    <w:p w:rsidR="004E528D" w:rsidRDefault="004E5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CE4" w:rsidRDefault="001D6CE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5F42FB"/>
    <w:multiLevelType w:val="hybridMultilevel"/>
    <w:tmpl w:val="44607C8C"/>
    <w:lvl w:ilvl="0" w:tplc="9EC8CA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6CE4"/>
    <w:rsid w:val="001D6CE4"/>
    <w:rsid w:val="0022384D"/>
    <w:rsid w:val="004E528D"/>
    <w:rsid w:val="006534A5"/>
    <w:rsid w:val="00916327"/>
    <w:rsid w:val="00C1033B"/>
    <w:rsid w:val="00C61298"/>
    <w:rsid w:val="00C61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2B2FA0E-4A5B-4BE4-A851-A175902ED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CE4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D6CE4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1D6CE4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D6CE4"/>
  </w:style>
  <w:style w:type="paragraph" w:styleId="a6">
    <w:name w:val="footer"/>
    <w:basedOn w:val="a"/>
    <w:link w:val="a7"/>
    <w:uiPriority w:val="99"/>
    <w:semiHidden/>
    <w:rsid w:val="001D6CE4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6CE4"/>
  </w:style>
  <w:style w:type="paragraph" w:styleId="a8">
    <w:name w:val="List Paragraph"/>
    <w:basedOn w:val="a"/>
    <w:uiPriority w:val="99"/>
    <w:qFormat/>
    <w:rsid w:val="001D6CE4"/>
    <w:pPr>
      <w:ind w:left="720"/>
    </w:pPr>
  </w:style>
  <w:style w:type="paragraph" w:styleId="a9">
    <w:name w:val="Balloon Text"/>
    <w:basedOn w:val="a"/>
    <w:link w:val="aa"/>
    <w:uiPriority w:val="99"/>
    <w:semiHidden/>
    <w:rsid w:val="001D6CE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6CE4"/>
    <w:rPr>
      <w:rFonts w:ascii="Times New Roman" w:hAnsi="Times New Roman" w:cs="Times New Roman"/>
      <w:sz w:val="2"/>
      <w:szCs w:val="2"/>
      <w:lang w:val="uk-UA"/>
    </w:rPr>
  </w:style>
  <w:style w:type="character" w:customStyle="1" w:styleId="st">
    <w:name w:val="st"/>
    <w:basedOn w:val="a0"/>
    <w:rsid w:val="001D6CE4"/>
  </w:style>
  <w:style w:type="paragraph" w:styleId="ab">
    <w:name w:val="No Spacing"/>
    <w:uiPriority w:val="1"/>
    <w:qFormat/>
    <w:rsid w:val="001D6CE4"/>
    <w:pPr>
      <w:jc w:val="both"/>
    </w:pPr>
    <w:rPr>
      <w:rFonts w:cs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0AD60-6C70-4102-84DC-EA843BA71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689</Words>
  <Characters>393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Maria Pogrizhuk</cp:lastModifiedBy>
  <cp:revision>6</cp:revision>
  <cp:lastPrinted>2018-06-27T10:46:00Z</cp:lastPrinted>
  <dcterms:created xsi:type="dcterms:W3CDTF">2021-07-07T10:07:00Z</dcterms:created>
  <dcterms:modified xsi:type="dcterms:W3CDTF">2021-07-07T12:28:00Z</dcterms:modified>
</cp:coreProperties>
</file>