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398" w:rsidRPr="0053679E" w:rsidRDefault="001D7398" w:rsidP="001D7398">
      <w:pPr>
        <w:shd w:val="clear" w:color="auto" w:fill="FFFFFF"/>
        <w:spacing w:before="94" w:after="94"/>
        <w:ind w:left="282" w:right="282"/>
        <w:jc w:val="center"/>
        <w:rPr>
          <w:bCs/>
          <w:lang w:val="uk-UA" w:eastAsia="uk-UA"/>
        </w:rPr>
      </w:pPr>
      <w:r w:rsidRPr="0053679E">
        <w:rPr>
          <w:bCs/>
          <w:lang w:val="uk-UA" w:eastAsia="uk-UA"/>
        </w:rPr>
        <w:t xml:space="preserve">ЗВІТ </w:t>
      </w:r>
    </w:p>
    <w:p w:rsidR="001D7398" w:rsidRPr="0053679E" w:rsidRDefault="001D7398" w:rsidP="001D7398">
      <w:pPr>
        <w:shd w:val="clear" w:color="auto" w:fill="FFFFFF"/>
        <w:spacing w:before="94" w:after="94"/>
        <w:ind w:left="282" w:right="282"/>
        <w:jc w:val="center"/>
        <w:rPr>
          <w:bCs/>
          <w:lang w:val="uk-UA" w:eastAsia="uk-UA"/>
        </w:rPr>
      </w:pPr>
      <w:r w:rsidRPr="0053679E">
        <w:rPr>
          <w:bCs/>
          <w:lang w:val="uk-UA" w:eastAsia="uk-UA"/>
        </w:rPr>
        <w:t>по плану  розвитку комунального підприємства «Тернопільський міський лікувально-діагностичний центр» Тернопільської міської ради</w:t>
      </w:r>
      <w:r w:rsidRPr="0053679E">
        <w:rPr>
          <w:lang w:val="uk-UA" w:eastAsia="uk-UA"/>
        </w:rPr>
        <w:br/>
      </w:r>
      <w:r w:rsidRPr="0053679E">
        <w:rPr>
          <w:bCs/>
          <w:lang w:val="uk-UA" w:eastAsia="uk-UA"/>
        </w:rPr>
        <w:t xml:space="preserve">з моніторинговою оцінкою виконання плану </w:t>
      </w:r>
    </w:p>
    <w:p w:rsidR="001D7398" w:rsidRDefault="001D7398" w:rsidP="001D7398">
      <w:pPr>
        <w:shd w:val="clear" w:color="auto" w:fill="FFFFFF"/>
        <w:spacing w:before="94" w:after="94"/>
        <w:ind w:left="282" w:right="282"/>
        <w:jc w:val="center"/>
        <w:rPr>
          <w:bCs/>
          <w:lang w:val="uk-UA" w:eastAsia="uk-UA"/>
        </w:rPr>
      </w:pPr>
      <w:r w:rsidRPr="0053679E">
        <w:rPr>
          <w:bCs/>
          <w:lang w:eastAsia="uk-UA"/>
        </w:rPr>
        <w:t>за грудень 2020 року</w:t>
      </w:r>
    </w:p>
    <w:p w:rsidR="001D7398" w:rsidRPr="007A332A" w:rsidRDefault="001D7398" w:rsidP="001D7398">
      <w:pPr>
        <w:shd w:val="clear" w:color="auto" w:fill="FFFFFF"/>
        <w:spacing w:before="94" w:after="94"/>
        <w:ind w:left="282" w:right="282"/>
        <w:jc w:val="center"/>
        <w:rPr>
          <w:lang w:val="uk-UA" w:eastAsia="uk-UA"/>
        </w:rPr>
      </w:pPr>
    </w:p>
    <w:tbl>
      <w:tblPr>
        <w:tblW w:w="5378" w:type="pct"/>
        <w:tblInd w:w="-53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0A0"/>
      </w:tblPr>
      <w:tblGrid>
        <w:gridCol w:w="537"/>
        <w:gridCol w:w="172"/>
        <w:gridCol w:w="2556"/>
        <w:gridCol w:w="1788"/>
        <w:gridCol w:w="274"/>
        <w:gridCol w:w="1981"/>
        <w:gridCol w:w="251"/>
        <w:gridCol w:w="2514"/>
      </w:tblGrid>
      <w:tr w:rsidR="001D7398" w:rsidRPr="0053679E" w:rsidTr="00040D8C">
        <w:trPr>
          <w:trHeight w:val="104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98" w:rsidRPr="0053679E" w:rsidRDefault="001D7398" w:rsidP="00040D8C">
            <w:pPr>
              <w:spacing w:before="94" w:after="94" w:line="60" w:lineRule="atLeast"/>
              <w:jc w:val="center"/>
              <w:rPr>
                <w:lang w:eastAsia="uk-UA"/>
              </w:rPr>
            </w:pPr>
            <w:bookmarkStart w:id="0" w:name="n43"/>
            <w:bookmarkEnd w:id="0"/>
            <w:r w:rsidRPr="0053679E">
              <w:rPr>
                <w:lang w:eastAsia="uk-UA"/>
              </w:rPr>
              <w:t>№ з/п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98" w:rsidRPr="0053679E" w:rsidRDefault="001D7398" w:rsidP="00040D8C">
            <w:pPr>
              <w:spacing w:before="94" w:after="94" w:line="60" w:lineRule="atLeast"/>
              <w:jc w:val="center"/>
              <w:rPr>
                <w:lang w:eastAsia="uk-UA"/>
              </w:rPr>
            </w:pPr>
            <w:r w:rsidRPr="0053679E">
              <w:rPr>
                <w:lang w:eastAsia="uk-UA"/>
              </w:rPr>
              <w:t xml:space="preserve">Деталізований захід </w:t>
            </w:r>
            <w:r>
              <w:rPr>
                <w:lang w:val="uk-UA" w:eastAsia="uk-UA"/>
              </w:rPr>
              <w:t>п</w:t>
            </w:r>
            <w:r w:rsidRPr="0053679E">
              <w:rPr>
                <w:lang w:eastAsia="uk-UA"/>
              </w:rPr>
              <w:t>лану розвитку закладу охорони здоров’я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98" w:rsidRPr="0053679E" w:rsidRDefault="001D7398" w:rsidP="00040D8C">
            <w:pPr>
              <w:spacing w:before="94" w:after="94" w:line="60" w:lineRule="atLeast"/>
              <w:jc w:val="center"/>
              <w:rPr>
                <w:lang w:eastAsia="uk-UA"/>
              </w:rPr>
            </w:pPr>
            <w:r w:rsidRPr="0053679E">
              <w:rPr>
                <w:lang w:eastAsia="uk-UA"/>
              </w:rPr>
              <w:t>Індикатор виконання заходу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98" w:rsidRPr="0053679E" w:rsidRDefault="001D7398" w:rsidP="00040D8C">
            <w:pPr>
              <w:spacing w:before="94" w:after="94" w:line="60" w:lineRule="atLeast"/>
              <w:jc w:val="center"/>
              <w:rPr>
                <w:lang w:eastAsia="uk-UA"/>
              </w:rPr>
            </w:pPr>
            <w:r w:rsidRPr="0053679E">
              <w:rPr>
                <w:lang w:eastAsia="uk-UA"/>
              </w:rPr>
              <w:t>Дата до якої має бути виконаний захід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98" w:rsidRPr="0053679E" w:rsidRDefault="001D7398" w:rsidP="00040D8C">
            <w:pPr>
              <w:spacing w:before="94" w:after="94" w:line="60" w:lineRule="atLeast"/>
              <w:jc w:val="center"/>
              <w:rPr>
                <w:lang w:eastAsia="uk-UA"/>
              </w:rPr>
            </w:pPr>
            <w:r w:rsidRPr="0053679E">
              <w:rPr>
                <w:lang w:eastAsia="uk-UA"/>
              </w:rPr>
              <w:t>Підтвердження виконання</w:t>
            </w:r>
          </w:p>
        </w:tc>
      </w:tr>
      <w:tr w:rsidR="001D7398" w:rsidRPr="00606C72" w:rsidTr="00040D8C">
        <w:trPr>
          <w:trHeight w:val="6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98" w:rsidRPr="00606C72" w:rsidRDefault="001D7398" w:rsidP="00040D8C">
            <w:pPr>
              <w:jc w:val="center"/>
              <w:rPr>
                <w:lang w:eastAsia="uk-UA"/>
              </w:rPr>
            </w:pPr>
            <w:r w:rsidRPr="00606C72">
              <w:rPr>
                <w:lang w:eastAsia="uk-UA"/>
              </w:rPr>
              <w:t>1.</w:t>
            </w:r>
          </w:p>
          <w:p w:rsidR="001D7398" w:rsidRPr="00606C72" w:rsidRDefault="001D7398" w:rsidP="00040D8C">
            <w:pPr>
              <w:rPr>
                <w:lang w:eastAsia="uk-UA"/>
              </w:rPr>
            </w:pP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98" w:rsidRPr="00606C72" w:rsidRDefault="001D7398" w:rsidP="00040D8C">
            <w:r w:rsidRPr="00606C72">
              <w:t>Обговорення в колективі пропозицій щодо ефективної структури управління закладом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98" w:rsidRPr="00606C72" w:rsidRDefault="001D7398" w:rsidP="00040D8C">
            <w:r w:rsidRPr="00606C72">
              <w:t>Протокол наради директора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98" w:rsidRPr="00606C72" w:rsidRDefault="001D7398" w:rsidP="00040D8C">
            <w:r w:rsidRPr="00606C72">
              <w:t>III-</w:t>
            </w:r>
            <w:r w:rsidRPr="00606C72">
              <w:rPr>
                <w:lang w:val="en-US"/>
              </w:rPr>
              <w:t>I</w:t>
            </w:r>
            <w:r w:rsidRPr="00606C72">
              <w:t>V квартал 2020 року.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98" w:rsidRPr="00606C72" w:rsidRDefault="001D7398" w:rsidP="00040D8C">
            <w:pPr>
              <w:jc w:val="center"/>
            </w:pPr>
            <w:r w:rsidRPr="00606C72">
              <w:t>Виконано</w:t>
            </w:r>
          </w:p>
          <w:p w:rsidR="001D7398" w:rsidRPr="00606C72" w:rsidRDefault="001D7398" w:rsidP="00040D8C">
            <w:pPr>
              <w:jc w:val="center"/>
              <w:rPr>
                <w:lang w:eastAsia="uk-UA"/>
              </w:rPr>
            </w:pPr>
            <w:r w:rsidRPr="00606C72">
              <w:t>Протокол наради директора  від 04.12.20 року</w:t>
            </w:r>
          </w:p>
        </w:tc>
      </w:tr>
      <w:tr w:rsidR="001D7398" w:rsidRPr="00606C72" w:rsidTr="00040D8C">
        <w:trPr>
          <w:trHeight w:val="6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98" w:rsidRPr="00606C72" w:rsidRDefault="001D7398" w:rsidP="00040D8C">
            <w:pPr>
              <w:jc w:val="center"/>
              <w:rPr>
                <w:lang w:eastAsia="uk-UA"/>
              </w:rPr>
            </w:pPr>
            <w:r w:rsidRPr="00606C72">
              <w:rPr>
                <w:lang w:eastAsia="uk-UA"/>
              </w:rPr>
              <w:t>2.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98" w:rsidRPr="00606C72" w:rsidRDefault="001D7398" w:rsidP="00040D8C">
            <w:r w:rsidRPr="00606C72">
              <w:t xml:space="preserve">Профілізація корпусів закладу із зміною назв структурних підрозділів та оптимізацією роботи вузьких  спеціалістів  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98" w:rsidRPr="00606C72" w:rsidRDefault="001D7398" w:rsidP="00040D8C">
            <w:r w:rsidRPr="00606C72">
              <w:t>Наказ директора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98" w:rsidRPr="00606C72" w:rsidRDefault="001D7398" w:rsidP="00040D8C">
            <w:r w:rsidRPr="00606C72">
              <w:t>III-</w:t>
            </w:r>
            <w:r w:rsidRPr="00606C72">
              <w:rPr>
                <w:lang w:val="en-US"/>
              </w:rPr>
              <w:t>I</w:t>
            </w:r>
            <w:r w:rsidRPr="00606C72">
              <w:t>V квартал 2020 року.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98" w:rsidRPr="00606C72" w:rsidRDefault="001D7398" w:rsidP="00040D8C">
            <w:pPr>
              <w:jc w:val="center"/>
              <w:rPr>
                <w:lang w:eastAsia="uk-UA"/>
              </w:rPr>
            </w:pPr>
            <w:r w:rsidRPr="00606C72">
              <w:rPr>
                <w:lang w:eastAsia="uk-UA"/>
              </w:rPr>
              <w:t>Виконано</w:t>
            </w:r>
          </w:p>
          <w:p w:rsidR="001D7398" w:rsidRPr="00606C72" w:rsidRDefault="001D7398" w:rsidP="00040D8C">
            <w:pPr>
              <w:jc w:val="center"/>
              <w:rPr>
                <w:lang w:eastAsia="uk-UA"/>
              </w:rPr>
            </w:pPr>
            <w:r w:rsidRPr="00606C72">
              <w:t>(Наказ директора від 23.09.20 р № 118/ОС)</w:t>
            </w:r>
          </w:p>
        </w:tc>
      </w:tr>
      <w:tr w:rsidR="001D7398" w:rsidRPr="00606C72" w:rsidTr="00040D8C">
        <w:trPr>
          <w:trHeight w:val="6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98" w:rsidRPr="00606C72" w:rsidRDefault="001D7398" w:rsidP="00040D8C">
            <w:pPr>
              <w:rPr>
                <w:lang w:eastAsia="uk-UA"/>
              </w:rPr>
            </w:pPr>
          </w:p>
          <w:p w:rsidR="001D7398" w:rsidRPr="00606C72" w:rsidRDefault="001D7398" w:rsidP="00040D8C">
            <w:pPr>
              <w:jc w:val="center"/>
              <w:rPr>
                <w:lang w:eastAsia="uk-UA"/>
              </w:rPr>
            </w:pPr>
            <w:r w:rsidRPr="00606C72">
              <w:rPr>
                <w:lang w:eastAsia="uk-UA"/>
              </w:rPr>
              <w:t>3.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98" w:rsidRPr="00606C72" w:rsidRDefault="001D7398" w:rsidP="00040D8C">
            <w:r w:rsidRPr="00606C72">
              <w:t>Подання документів для внесення змін до ліцензії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98" w:rsidRPr="00606C72" w:rsidRDefault="001D7398" w:rsidP="00040D8C">
            <w:r w:rsidRPr="00606C72">
              <w:t>Внесення змін до ліцензії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98" w:rsidRPr="00606C72" w:rsidRDefault="001D7398" w:rsidP="00040D8C">
            <w:r w:rsidRPr="00606C72">
              <w:t>IV квартал 2020 року.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98" w:rsidRPr="00606C72" w:rsidRDefault="001D7398" w:rsidP="00040D8C">
            <w:pPr>
              <w:jc w:val="center"/>
              <w:rPr>
                <w:lang w:eastAsia="uk-UA"/>
              </w:rPr>
            </w:pPr>
            <w:r w:rsidRPr="00606C72">
              <w:rPr>
                <w:lang w:eastAsia="uk-UA"/>
              </w:rPr>
              <w:t>Частково виконано</w:t>
            </w:r>
          </w:p>
          <w:p w:rsidR="001D7398" w:rsidRPr="00606C72" w:rsidRDefault="001D7398" w:rsidP="00040D8C">
            <w:pPr>
              <w:jc w:val="center"/>
              <w:rPr>
                <w:lang w:eastAsia="uk-UA"/>
              </w:rPr>
            </w:pPr>
            <w:r w:rsidRPr="00606C72">
              <w:rPr>
                <w:lang w:eastAsia="uk-UA"/>
              </w:rPr>
              <w:t>(повідомлення у  МОЗ про зміну структури закладу від 10.11.20 року № 991А)</w:t>
            </w:r>
          </w:p>
        </w:tc>
      </w:tr>
      <w:tr w:rsidR="001D7398" w:rsidRPr="00606C72" w:rsidTr="00040D8C">
        <w:trPr>
          <w:trHeight w:val="6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98" w:rsidRPr="00606C72" w:rsidRDefault="001D7398" w:rsidP="00040D8C">
            <w:pPr>
              <w:jc w:val="center"/>
              <w:rPr>
                <w:lang w:eastAsia="uk-UA"/>
              </w:rPr>
            </w:pPr>
            <w:r w:rsidRPr="00606C72">
              <w:rPr>
                <w:lang w:eastAsia="uk-UA"/>
              </w:rPr>
              <w:t>4.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98" w:rsidRPr="00606C72" w:rsidRDefault="001D7398" w:rsidP="00040D8C">
            <w:pPr>
              <w:pStyle w:val="Default"/>
            </w:pPr>
            <w:r w:rsidRPr="00606C72">
              <w:t xml:space="preserve">Суворе дотримання протоколів амбулаторного лікування. 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98" w:rsidRPr="00606C72" w:rsidRDefault="001D7398" w:rsidP="00040D8C">
            <w:pPr>
              <w:pStyle w:val="Default"/>
            </w:pPr>
            <w:r w:rsidRPr="00606C72">
              <w:t xml:space="preserve"> Аналітична довідка перевірки 20% амбулаторних карт пацієнтів (1 раз на місяць).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98" w:rsidRPr="00606C72" w:rsidRDefault="001D7398" w:rsidP="00040D8C">
            <w:pPr>
              <w:pStyle w:val="Default"/>
            </w:pPr>
            <w:r w:rsidRPr="00606C72">
              <w:t>Постійно.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98" w:rsidRPr="00606C72" w:rsidRDefault="001D7398" w:rsidP="00040D8C">
            <w:pPr>
              <w:jc w:val="center"/>
              <w:rPr>
                <w:lang w:eastAsia="uk-UA"/>
              </w:rPr>
            </w:pPr>
            <w:r w:rsidRPr="00606C72">
              <w:rPr>
                <w:lang w:eastAsia="uk-UA"/>
              </w:rPr>
              <w:t>Виконано</w:t>
            </w:r>
          </w:p>
          <w:p w:rsidR="001D7398" w:rsidRPr="00606C72" w:rsidRDefault="001D7398" w:rsidP="00040D8C">
            <w:pPr>
              <w:jc w:val="center"/>
              <w:rPr>
                <w:lang w:eastAsia="uk-UA"/>
              </w:rPr>
            </w:pPr>
            <w:r w:rsidRPr="00606C72">
              <w:rPr>
                <w:lang w:eastAsia="uk-UA"/>
              </w:rPr>
              <w:t>(аналітична довідка за листопад від 01.12.20 року)</w:t>
            </w:r>
          </w:p>
          <w:p w:rsidR="001D7398" w:rsidRPr="00606C72" w:rsidRDefault="001D7398" w:rsidP="00040D8C">
            <w:pPr>
              <w:jc w:val="center"/>
              <w:rPr>
                <w:lang w:eastAsia="uk-UA"/>
              </w:rPr>
            </w:pPr>
          </w:p>
        </w:tc>
      </w:tr>
      <w:tr w:rsidR="001D7398" w:rsidRPr="00606C72" w:rsidTr="00040D8C">
        <w:trPr>
          <w:trHeight w:val="6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98" w:rsidRPr="00606C72" w:rsidRDefault="001D7398" w:rsidP="00040D8C">
            <w:pPr>
              <w:jc w:val="center"/>
              <w:rPr>
                <w:lang w:eastAsia="uk-UA"/>
              </w:rPr>
            </w:pPr>
          </w:p>
          <w:p w:rsidR="001D7398" w:rsidRPr="00606C72" w:rsidRDefault="001D7398" w:rsidP="00040D8C">
            <w:pPr>
              <w:jc w:val="center"/>
              <w:rPr>
                <w:lang w:eastAsia="uk-UA"/>
              </w:rPr>
            </w:pPr>
            <w:r w:rsidRPr="00606C72">
              <w:rPr>
                <w:lang w:eastAsia="uk-UA"/>
              </w:rPr>
              <w:t>5.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98" w:rsidRPr="00606C72" w:rsidRDefault="001D7398" w:rsidP="00040D8C">
            <w:pPr>
              <w:pStyle w:val="Default"/>
            </w:pPr>
            <w:r w:rsidRPr="00606C72">
              <w:t>Оновлення інформації «Кутка споживача» та іншої, передбаченої законодавством, інформації для пацієнтів.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98" w:rsidRPr="00606C72" w:rsidRDefault="001D7398" w:rsidP="00040D8C">
            <w:pPr>
              <w:pStyle w:val="Default"/>
            </w:pPr>
            <w:r w:rsidRPr="00606C72">
              <w:t xml:space="preserve">Наявність,  передбаченої законодавством, інформації для пацієнтів у «Кутка споживача»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98" w:rsidRPr="00606C72" w:rsidRDefault="001D7398" w:rsidP="00040D8C">
            <w:pPr>
              <w:pStyle w:val="Default"/>
            </w:pPr>
            <w:r w:rsidRPr="00606C72">
              <w:t>IV квартал 2020р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98" w:rsidRPr="00606C72" w:rsidRDefault="001D7398" w:rsidP="00040D8C">
            <w:pPr>
              <w:jc w:val="center"/>
              <w:rPr>
                <w:lang w:eastAsia="uk-UA"/>
              </w:rPr>
            </w:pPr>
            <w:r w:rsidRPr="00606C72">
              <w:rPr>
                <w:lang w:eastAsia="uk-UA"/>
              </w:rPr>
              <w:t xml:space="preserve">Виконано </w:t>
            </w:r>
          </w:p>
          <w:p w:rsidR="001D7398" w:rsidRPr="00606C72" w:rsidRDefault="001D7398" w:rsidP="00040D8C">
            <w:pPr>
              <w:jc w:val="center"/>
              <w:rPr>
                <w:lang w:eastAsia="uk-UA"/>
              </w:rPr>
            </w:pPr>
            <w:r w:rsidRPr="00606C72">
              <w:rPr>
                <w:lang w:eastAsia="uk-UA"/>
              </w:rPr>
              <w:t>Акт перевірки інформації від 02.12.20 року</w:t>
            </w:r>
          </w:p>
        </w:tc>
      </w:tr>
      <w:tr w:rsidR="001D7398" w:rsidRPr="00606C72" w:rsidTr="00040D8C">
        <w:trPr>
          <w:trHeight w:val="6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98" w:rsidRPr="00606C72" w:rsidRDefault="001D7398" w:rsidP="00040D8C">
            <w:pPr>
              <w:jc w:val="center"/>
              <w:rPr>
                <w:lang w:eastAsia="uk-UA"/>
              </w:rPr>
            </w:pPr>
          </w:p>
          <w:p w:rsidR="001D7398" w:rsidRPr="00606C72" w:rsidRDefault="001D7398" w:rsidP="00040D8C">
            <w:pPr>
              <w:jc w:val="center"/>
              <w:rPr>
                <w:lang w:eastAsia="uk-UA"/>
              </w:rPr>
            </w:pPr>
            <w:r w:rsidRPr="00606C72">
              <w:rPr>
                <w:lang w:eastAsia="uk-UA"/>
              </w:rPr>
              <w:t>6.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98" w:rsidRPr="00606C72" w:rsidRDefault="001D7398" w:rsidP="00040D8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6C7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</w:t>
            </w:r>
            <w:r w:rsidRPr="00606C72">
              <w:rPr>
                <w:rFonts w:ascii="Times New Roman" w:hAnsi="Times New Roman"/>
                <w:sz w:val="24"/>
                <w:szCs w:val="24"/>
                <w:lang w:eastAsia="uk-UA"/>
              </w:rPr>
              <w:t>Постійне підвищення компетентності персоналу, а також організаційної та управлінської активності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98" w:rsidRPr="00606C72" w:rsidRDefault="001D7398" w:rsidP="00040D8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C72">
              <w:rPr>
                <w:rFonts w:ascii="Times New Roman" w:hAnsi="Times New Roman"/>
                <w:sz w:val="24"/>
                <w:szCs w:val="24"/>
              </w:rPr>
              <w:t>Аналітична довідка з вказанням  % лікарів  та медичних сестер вищої та інших кваліфікаційних категорій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98" w:rsidRPr="00606C72" w:rsidRDefault="001D7398" w:rsidP="00040D8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C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606C72">
              <w:rPr>
                <w:rFonts w:ascii="Times New Roman" w:hAnsi="Times New Roman"/>
                <w:sz w:val="24"/>
                <w:szCs w:val="24"/>
              </w:rPr>
              <w:t>Щоквартально.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98" w:rsidRPr="00606C72" w:rsidRDefault="001D7398" w:rsidP="00040D8C">
            <w:pPr>
              <w:jc w:val="center"/>
              <w:rPr>
                <w:lang w:eastAsia="uk-UA"/>
              </w:rPr>
            </w:pPr>
            <w:r w:rsidRPr="00606C72">
              <w:rPr>
                <w:lang w:eastAsia="uk-UA"/>
              </w:rPr>
              <w:t>Виконано</w:t>
            </w:r>
          </w:p>
          <w:p w:rsidR="001D7398" w:rsidRPr="00606C72" w:rsidRDefault="001D7398" w:rsidP="00040D8C">
            <w:pPr>
              <w:jc w:val="center"/>
              <w:rPr>
                <w:lang w:eastAsia="uk-UA"/>
              </w:rPr>
            </w:pPr>
            <w:r w:rsidRPr="00606C72">
              <w:rPr>
                <w:lang w:eastAsia="uk-UA"/>
              </w:rPr>
              <w:t>(аналітична довідка інспектора з кадрів за листопад від 02.12.20 року)</w:t>
            </w:r>
          </w:p>
          <w:p w:rsidR="001D7398" w:rsidRPr="00606C72" w:rsidRDefault="001D7398" w:rsidP="00040D8C">
            <w:pPr>
              <w:jc w:val="center"/>
              <w:rPr>
                <w:lang w:eastAsia="uk-UA"/>
              </w:rPr>
            </w:pPr>
          </w:p>
        </w:tc>
      </w:tr>
      <w:tr w:rsidR="001D7398" w:rsidRPr="00606C72" w:rsidTr="00040D8C">
        <w:trPr>
          <w:trHeight w:val="6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98" w:rsidRPr="00606C72" w:rsidRDefault="001D7398" w:rsidP="00040D8C">
            <w:pPr>
              <w:jc w:val="center"/>
              <w:rPr>
                <w:lang w:eastAsia="uk-UA"/>
              </w:rPr>
            </w:pPr>
          </w:p>
          <w:p w:rsidR="001D7398" w:rsidRPr="00606C72" w:rsidRDefault="001D7398" w:rsidP="00040D8C">
            <w:pPr>
              <w:jc w:val="center"/>
              <w:rPr>
                <w:lang w:eastAsia="uk-UA"/>
              </w:rPr>
            </w:pPr>
            <w:r w:rsidRPr="00606C72">
              <w:rPr>
                <w:lang w:eastAsia="uk-UA"/>
              </w:rPr>
              <w:t>7.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98" w:rsidRPr="00606C72" w:rsidRDefault="001D7398" w:rsidP="00040D8C">
            <w:r w:rsidRPr="00606C72">
              <w:rPr>
                <w:lang w:eastAsia="uk-UA"/>
              </w:rPr>
              <w:t>Збільшення видів надання медичної допомоги у денному стаціонарі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98" w:rsidRPr="00606C72" w:rsidRDefault="001D7398" w:rsidP="00040D8C">
            <w:pPr>
              <w:jc w:val="center"/>
            </w:pPr>
            <w:r w:rsidRPr="00606C72">
              <w:t>Звіт про кількість  пацієнтів пролікованих у денному стаціонарі; кількість днів та середня тривалість перебування в денному стаціонарі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98" w:rsidRPr="00606C72" w:rsidRDefault="001D7398" w:rsidP="00040D8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C72">
              <w:rPr>
                <w:rFonts w:ascii="Times New Roman" w:hAnsi="Times New Roman"/>
                <w:sz w:val="24"/>
                <w:szCs w:val="24"/>
              </w:rPr>
              <w:t>Щоквартально.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98" w:rsidRPr="00606C72" w:rsidRDefault="001D7398" w:rsidP="00040D8C">
            <w:pPr>
              <w:jc w:val="center"/>
              <w:rPr>
                <w:lang w:eastAsia="uk-UA"/>
              </w:rPr>
            </w:pPr>
            <w:r w:rsidRPr="00606C72">
              <w:rPr>
                <w:lang w:eastAsia="uk-UA"/>
              </w:rPr>
              <w:t>Виконано</w:t>
            </w:r>
          </w:p>
          <w:p w:rsidR="001D7398" w:rsidRPr="00606C72" w:rsidRDefault="001D7398" w:rsidP="00040D8C">
            <w:pPr>
              <w:jc w:val="center"/>
              <w:rPr>
                <w:lang w:eastAsia="uk-UA"/>
              </w:rPr>
            </w:pPr>
            <w:r w:rsidRPr="00606C72">
              <w:rPr>
                <w:lang w:eastAsia="uk-UA"/>
              </w:rPr>
              <w:t>(звіт зав денним стаціонаром від 04.12.20 року)</w:t>
            </w:r>
          </w:p>
        </w:tc>
      </w:tr>
      <w:tr w:rsidR="001D7398" w:rsidRPr="00606C72" w:rsidTr="00040D8C">
        <w:trPr>
          <w:trHeight w:val="6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98" w:rsidRPr="00606C72" w:rsidRDefault="001D7398" w:rsidP="00040D8C">
            <w:pPr>
              <w:jc w:val="center"/>
              <w:rPr>
                <w:lang w:eastAsia="uk-UA"/>
              </w:rPr>
            </w:pPr>
          </w:p>
          <w:p w:rsidR="001D7398" w:rsidRPr="00606C72" w:rsidRDefault="001D7398" w:rsidP="00040D8C">
            <w:pPr>
              <w:jc w:val="center"/>
              <w:rPr>
                <w:lang w:eastAsia="uk-UA"/>
              </w:rPr>
            </w:pPr>
            <w:r w:rsidRPr="00606C72">
              <w:rPr>
                <w:lang w:eastAsia="uk-UA"/>
              </w:rPr>
              <w:t>8.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98" w:rsidRPr="00606C72" w:rsidRDefault="001D7398" w:rsidP="00040D8C">
            <w:pPr>
              <w:pStyle w:val="Default"/>
              <w:rPr>
                <w:color w:val="auto"/>
              </w:rPr>
            </w:pPr>
            <w:r w:rsidRPr="00606C72">
              <w:rPr>
                <w:color w:val="auto"/>
              </w:rPr>
              <w:t>Завершення заміни дерев’яних віконних та дверних на блоків металопластикові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98" w:rsidRPr="00606C72" w:rsidRDefault="001D7398" w:rsidP="00040D8C">
            <w:pPr>
              <w:pStyle w:val="Default"/>
              <w:rPr>
                <w:color w:val="auto"/>
              </w:rPr>
            </w:pPr>
            <w:r w:rsidRPr="00606C72">
              <w:rPr>
                <w:color w:val="auto"/>
              </w:rPr>
              <w:t>Акт виконаних робіт про заміну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98" w:rsidRPr="00606C72" w:rsidRDefault="001D7398" w:rsidP="00040D8C">
            <w:pPr>
              <w:pStyle w:val="Default"/>
              <w:rPr>
                <w:color w:val="auto"/>
              </w:rPr>
            </w:pPr>
            <w:r w:rsidRPr="00606C72">
              <w:rPr>
                <w:color w:val="auto"/>
              </w:rPr>
              <w:t>IV квартал 2020р. –</w:t>
            </w:r>
          </w:p>
          <w:p w:rsidR="001D7398" w:rsidRPr="00606C72" w:rsidRDefault="001D7398" w:rsidP="00040D8C">
            <w:pPr>
              <w:pStyle w:val="Default"/>
              <w:rPr>
                <w:color w:val="auto"/>
              </w:rPr>
            </w:pPr>
            <w:r w:rsidRPr="00606C72">
              <w:rPr>
                <w:color w:val="auto"/>
              </w:rPr>
              <w:t>I квартал 2021р.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98" w:rsidRPr="00606C72" w:rsidRDefault="001D7398" w:rsidP="00040D8C">
            <w:pPr>
              <w:jc w:val="center"/>
              <w:rPr>
                <w:lang w:eastAsia="uk-UA"/>
              </w:rPr>
            </w:pPr>
            <w:r w:rsidRPr="00606C72">
              <w:rPr>
                <w:lang w:eastAsia="uk-UA"/>
              </w:rPr>
              <w:t>Виконано</w:t>
            </w:r>
          </w:p>
          <w:p w:rsidR="001D7398" w:rsidRPr="00606C72" w:rsidRDefault="001D7398" w:rsidP="00040D8C">
            <w:pPr>
              <w:jc w:val="center"/>
              <w:rPr>
                <w:lang w:eastAsia="uk-UA"/>
              </w:rPr>
            </w:pPr>
            <w:r w:rsidRPr="00606C72">
              <w:rPr>
                <w:lang w:eastAsia="uk-UA"/>
              </w:rPr>
              <w:t>(доповідна записка завідувача господарством від 02.12.20 року)</w:t>
            </w:r>
          </w:p>
        </w:tc>
      </w:tr>
      <w:tr w:rsidR="001D7398" w:rsidRPr="00606C72" w:rsidTr="00040D8C">
        <w:trPr>
          <w:trHeight w:val="6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98" w:rsidRPr="00606C72" w:rsidRDefault="001D7398" w:rsidP="00040D8C">
            <w:pPr>
              <w:jc w:val="center"/>
              <w:rPr>
                <w:lang w:eastAsia="uk-UA"/>
              </w:rPr>
            </w:pPr>
          </w:p>
          <w:p w:rsidR="001D7398" w:rsidRPr="00606C72" w:rsidRDefault="001D7398" w:rsidP="00040D8C">
            <w:pPr>
              <w:jc w:val="center"/>
              <w:rPr>
                <w:lang w:eastAsia="uk-UA"/>
              </w:rPr>
            </w:pPr>
            <w:r w:rsidRPr="00606C72">
              <w:rPr>
                <w:lang w:eastAsia="uk-UA"/>
              </w:rPr>
              <w:t>9.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98" w:rsidRPr="00606C72" w:rsidRDefault="001D7398" w:rsidP="00040D8C">
            <w:pPr>
              <w:pStyle w:val="Default"/>
              <w:rPr>
                <w:color w:val="auto"/>
              </w:rPr>
            </w:pPr>
            <w:r w:rsidRPr="00606C72">
              <w:rPr>
                <w:color w:val="auto"/>
              </w:rPr>
              <w:t>Завершення заміни лампочок розжарювання на всіх освітлювальних площах на енергозберігаючі.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98" w:rsidRPr="00606C72" w:rsidRDefault="001D7398" w:rsidP="00040D8C">
            <w:pPr>
              <w:pStyle w:val="Default"/>
              <w:rPr>
                <w:color w:val="auto"/>
              </w:rPr>
            </w:pPr>
            <w:r w:rsidRPr="00606C72">
              <w:rPr>
                <w:color w:val="auto"/>
              </w:rPr>
              <w:t>Звіт завідувача господарством про 100%  заміну лампочок на всіх освітлювальних площах.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98" w:rsidRPr="00606C72" w:rsidRDefault="001D7398" w:rsidP="00040D8C">
            <w:pPr>
              <w:pStyle w:val="Default"/>
              <w:rPr>
                <w:color w:val="auto"/>
              </w:rPr>
            </w:pPr>
            <w:r w:rsidRPr="00606C72">
              <w:rPr>
                <w:color w:val="auto"/>
              </w:rPr>
              <w:t>IV квартал 2020р. –</w:t>
            </w:r>
          </w:p>
          <w:p w:rsidR="001D7398" w:rsidRPr="00606C72" w:rsidRDefault="001D7398" w:rsidP="00040D8C">
            <w:pPr>
              <w:pStyle w:val="Default"/>
              <w:rPr>
                <w:color w:val="auto"/>
              </w:rPr>
            </w:pPr>
            <w:r w:rsidRPr="00606C72">
              <w:rPr>
                <w:color w:val="auto"/>
              </w:rPr>
              <w:t>I квартал 2021р.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98" w:rsidRPr="00606C72" w:rsidRDefault="001D7398" w:rsidP="00040D8C">
            <w:pPr>
              <w:jc w:val="center"/>
              <w:rPr>
                <w:lang w:eastAsia="uk-UA"/>
              </w:rPr>
            </w:pPr>
            <w:r w:rsidRPr="00606C72">
              <w:rPr>
                <w:lang w:eastAsia="uk-UA"/>
              </w:rPr>
              <w:t>Виконано на 97%</w:t>
            </w:r>
          </w:p>
          <w:p w:rsidR="001D7398" w:rsidRPr="00606C72" w:rsidRDefault="001D7398" w:rsidP="00040D8C">
            <w:pPr>
              <w:jc w:val="center"/>
              <w:rPr>
                <w:lang w:eastAsia="uk-UA"/>
              </w:rPr>
            </w:pPr>
            <w:r w:rsidRPr="00606C72">
              <w:rPr>
                <w:lang w:eastAsia="uk-UA"/>
              </w:rPr>
              <w:t>(доповідна записка завідувача господарством від 02.12.20 року)</w:t>
            </w:r>
          </w:p>
        </w:tc>
      </w:tr>
      <w:tr w:rsidR="001D7398" w:rsidRPr="00606C72" w:rsidTr="00040D8C">
        <w:trPr>
          <w:trHeight w:val="6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98" w:rsidRPr="00606C72" w:rsidRDefault="001D7398" w:rsidP="00040D8C">
            <w:pPr>
              <w:jc w:val="center"/>
              <w:rPr>
                <w:lang w:eastAsia="uk-UA"/>
              </w:rPr>
            </w:pPr>
          </w:p>
          <w:p w:rsidR="001D7398" w:rsidRPr="00606C72" w:rsidRDefault="001D7398" w:rsidP="00040D8C">
            <w:pPr>
              <w:jc w:val="center"/>
              <w:rPr>
                <w:lang w:eastAsia="uk-UA"/>
              </w:rPr>
            </w:pPr>
            <w:r w:rsidRPr="00606C72">
              <w:rPr>
                <w:lang w:eastAsia="uk-UA"/>
              </w:rPr>
              <w:t>10.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98" w:rsidRPr="00606C72" w:rsidRDefault="001D7398" w:rsidP="00040D8C">
            <w:r w:rsidRPr="00606C72">
              <w:t>Проведення наради з роз’яснення та обговорення вимог національного стандарту ДСТУ EN 15224:2019 -  «Системи управління якістю.EN ISO 9001:2015 у сфері охорони здоров’я»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98" w:rsidRPr="00606C72" w:rsidRDefault="001D7398" w:rsidP="00040D8C">
            <w:r w:rsidRPr="00606C72">
              <w:t>Протокол наради директора.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98" w:rsidRPr="00606C72" w:rsidRDefault="001D7398" w:rsidP="00040D8C">
            <w:r w:rsidRPr="00606C72">
              <w:t>І</w:t>
            </w:r>
            <w:r w:rsidRPr="00606C72">
              <w:rPr>
                <w:lang w:val="en-US"/>
              </w:rPr>
              <w:t>V</w:t>
            </w:r>
            <w:r w:rsidRPr="00606C72">
              <w:t>квартал 2020р.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98" w:rsidRPr="00606C72" w:rsidRDefault="001D7398" w:rsidP="00040D8C">
            <w:pPr>
              <w:jc w:val="center"/>
            </w:pPr>
            <w:r w:rsidRPr="00606C72">
              <w:t>Виконано</w:t>
            </w:r>
          </w:p>
          <w:p w:rsidR="001D7398" w:rsidRPr="00606C72" w:rsidRDefault="001D7398" w:rsidP="00040D8C">
            <w:pPr>
              <w:jc w:val="center"/>
              <w:rPr>
                <w:lang w:eastAsia="uk-UA"/>
              </w:rPr>
            </w:pPr>
            <w:r w:rsidRPr="00606C72">
              <w:t>Протокол наради директора  від 04.12.20 року</w:t>
            </w:r>
          </w:p>
        </w:tc>
      </w:tr>
      <w:tr w:rsidR="001D7398" w:rsidRPr="00606C72" w:rsidTr="00040D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wBefore w:w="709" w:type="dxa"/>
          <w:trHeight w:val="60"/>
        </w:trPr>
        <w:tc>
          <w:tcPr>
            <w:tcW w:w="4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398" w:rsidRPr="00606C72" w:rsidRDefault="001D7398" w:rsidP="00040D8C">
            <w:pPr>
              <w:rPr>
                <w:lang w:eastAsia="uk-UA"/>
              </w:rPr>
            </w:pPr>
            <w:bookmarkStart w:id="1" w:name="n44"/>
            <w:bookmarkEnd w:id="1"/>
          </w:p>
          <w:p w:rsidR="001D7398" w:rsidRPr="00606C72" w:rsidRDefault="001D7398" w:rsidP="00040D8C">
            <w:pPr>
              <w:rPr>
                <w:lang w:eastAsia="uk-UA"/>
              </w:rPr>
            </w:pPr>
            <w:r w:rsidRPr="00606C72">
              <w:rPr>
                <w:lang w:eastAsia="uk-UA"/>
              </w:rPr>
              <w:t>Прізвище, ім’я та по батькові (за наявності)</w:t>
            </w:r>
            <w:r w:rsidRPr="00606C72">
              <w:rPr>
                <w:lang w:eastAsia="uk-UA"/>
              </w:rPr>
              <w:br/>
              <w:t>та підпис керівника закладу охорони здоров’я</w:t>
            </w:r>
          </w:p>
        </w:tc>
        <w:tc>
          <w:tcPr>
            <w:tcW w:w="2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7398" w:rsidRPr="00606C72" w:rsidRDefault="001D7398" w:rsidP="00040D8C">
            <w:pPr>
              <w:jc w:val="center"/>
              <w:rPr>
                <w:lang w:eastAsia="uk-UA"/>
              </w:rPr>
            </w:pPr>
          </w:p>
          <w:p w:rsidR="001D7398" w:rsidRPr="00606C72" w:rsidRDefault="001D7398" w:rsidP="00040D8C">
            <w:pPr>
              <w:jc w:val="center"/>
              <w:rPr>
                <w:lang w:eastAsia="uk-UA"/>
              </w:rPr>
            </w:pPr>
          </w:p>
          <w:p w:rsidR="001D7398" w:rsidRPr="00606C72" w:rsidRDefault="001D7398" w:rsidP="00040D8C">
            <w:pPr>
              <w:jc w:val="center"/>
              <w:rPr>
                <w:lang w:eastAsia="uk-UA"/>
              </w:rPr>
            </w:pPr>
            <w:r w:rsidRPr="00606C72">
              <w:rPr>
                <w:lang w:eastAsia="uk-UA"/>
              </w:rPr>
              <w:t>Левицький П.Р.</w:t>
            </w:r>
            <w:r w:rsidRPr="00606C72">
              <w:rPr>
                <w:lang w:eastAsia="uk-UA"/>
              </w:rPr>
              <w:br/>
              <w:t>(П.І.Б)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1D7398" w:rsidRPr="00606C72" w:rsidRDefault="001D7398" w:rsidP="00040D8C">
            <w:pPr>
              <w:jc w:val="center"/>
              <w:rPr>
                <w:lang w:eastAsia="uk-UA"/>
              </w:rPr>
            </w:pPr>
            <w:r w:rsidRPr="00606C72">
              <w:rPr>
                <w:lang w:eastAsia="uk-UA"/>
              </w:rPr>
              <w:br/>
            </w:r>
          </w:p>
          <w:p w:rsidR="001D7398" w:rsidRPr="00606C72" w:rsidRDefault="001D7398" w:rsidP="00040D8C">
            <w:pPr>
              <w:jc w:val="center"/>
              <w:rPr>
                <w:lang w:eastAsia="uk-UA"/>
              </w:rPr>
            </w:pPr>
            <w:r w:rsidRPr="00606C72">
              <w:rPr>
                <w:lang w:eastAsia="uk-UA"/>
              </w:rPr>
              <w:t>_____</w:t>
            </w:r>
            <w:r w:rsidRPr="00606C72">
              <w:rPr>
                <w:lang w:eastAsia="uk-UA"/>
              </w:rPr>
              <w:br/>
              <w:t>(підпис)</w:t>
            </w:r>
          </w:p>
        </w:tc>
      </w:tr>
      <w:tr w:rsidR="001D7398" w:rsidRPr="00606C72" w:rsidTr="00040D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wBefore w:w="709" w:type="dxa"/>
          <w:trHeight w:val="60"/>
        </w:trPr>
        <w:tc>
          <w:tcPr>
            <w:tcW w:w="4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398" w:rsidRPr="00606C72" w:rsidRDefault="001D7398" w:rsidP="00040D8C">
            <w:pPr>
              <w:rPr>
                <w:lang w:eastAsia="uk-UA"/>
              </w:rPr>
            </w:pPr>
            <w:r w:rsidRPr="00606C72">
              <w:rPr>
                <w:lang w:eastAsia="uk-UA"/>
              </w:rPr>
              <w:t>Прізвище, ім’я та по батькові (за наявності)</w:t>
            </w:r>
            <w:r w:rsidRPr="00606C72">
              <w:rPr>
                <w:lang w:eastAsia="uk-UA"/>
              </w:rPr>
              <w:br/>
              <w:t>та підпис уповноваженої особи власника</w:t>
            </w:r>
            <w:r w:rsidRPr="00606C72">
              <w:rPr>
                <w:lang w:eastAsia="uk-UA"/>
              </w:rPr>
              <w:br/>
              <w:t>(органу управління закладу охорони здоров’я)</w:t>
            </w:r>
            <w:r w:rsidRPr="00606C72">
              <w:rPr>
                <w:lang w:eastAsia="uk-UA"/>
              </w:rPr>
              <w:br/>
              <w:t>або госпітальної ради відповідного</w:t>
            </w:r>
            <w:r w:rsidRPr="00606C72">
              <w:rPr>
                <w:lang w:eastAsia="uk-UA"/>
              </w:rPr>
              <w:br/>
              <w:t>госпітального округу</w:t>
            </w:r>
          </w:p>
        </w:tc>
        <w:tc>
          <w:tcPr>
            <w:tcW w:w="2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7398" w:rsidRPr="00606C72" w:rsidRDefault="001D7398" w:rsidP="00040D8C">
            <w:pPr>
              <w:jc w:val="center"/>
              <w:rPr>
                <w:lang w:eastAsia="uk-UA"/>
              </w:rPr>
            </w:pPr>
            <w:r w:rsidRPr="00606C72">
              <w:rPr>
                <w:lang w:eastAsia="uk-UA"/>
              </w:rPr>
              <w:br/>
            </w:r>
            <w:r w:rsidRPr="00606C72">
              <w:rPr>
                <w:lang w:eastAsia="uk-UA"/>
              </w:rPr>
              <w:br/>
            </w:r>
            <w:r w:rsidRPr="00606C72">
              <w:rPr>
                <w:lang w:eastAsia="uk-UA"/>
              </w:rPr>
              <w:br/>
              <w:t>Даньчак В.Я.</w:t>
            </w:r>
            <w:r w:rsidRPr="00606C72">
              <w:rPr>
                <w:lang w:eastAsia="uk-UA"/>
              </w:rPr>
              <w:br/>
              <w:t>(П.І.Б)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1D7398" w:rsidRPr="00606C72" w:rsidRDefault="001D7398" w:rsidP="00040D8C">
            <w:pPr>
              <w:jc w:val="center"/>
              <w:rPr>
                <w:lang w:eastAsia="uk-UA"/>
              </w:rPr>
            </w:pPr>
            <w:r w:rsidRPr="00606C72">
              <w:rPr>
                <w:lang w:eastAsia="uk-UA"/>
              </w:rPr>
              <w:br/>
            </w:r>
            <w:r w:rsidRPr="00606C72">
              <w:rPr>
                <w:lang w:eastAsia="uk-UA"/>
              </w:rPr>
              <w:br/>
            </w:r>
            <w:r w:rsidRPr="00606C72">
              <w:rPr>
                <w:lang w:eastAsia="uk-UA"/>
              </w:rPr>
              <w:br/>
              <w:t>_____________</w:t>
            </w:r>
            <w:r w:rsidRPr="00606C72">
              <w:rPr>
                <w:lang w:eastAsia="uk-UA"/>
              </w:rPr>
              <w:br/>
              <w:t>(підпис)</w:t>
            </w:r>
          </w:p>
        </w:tc>
      </w:tr>
    </w:tbl>
    <w:p w:rsidR="001D7398" w:rsidRPr="00606C72" w:rsidRDefault="001D7398" w:rsidP="001D7398">
      <w:pPr>
        <w:rPr>
          <w:lang w:val="uk-UA"/>
        </w:rPr>
      </w:pPr>
    </w:p>
    <w:p w:rsidR="005725EE" w:rsidRDefault="005725EE"/>
    <w:sectPr w:rsidR="005725EE" w:rsidSect="003D0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7398"/>
    <w:rsid w:val="001D7398"/>
    <w:rsid w:val="00572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D739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1D73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2702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2020-12-04T13:56:00Z</dcterms:created>
  <dcterms:modified xsi:type="dcterms:W3CDTF">2020-12-04T13:56:00Z</dcterms:modified>
</cp:coreProperties>
</file>