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DFFA2" w14:textId="77777777" w:rsidR="00010D82" w:rsidRDefault="00010D82" w:rsidP="00010D82">
      <w:pPr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№1</w:t>
      </w:r>
    </w:p>
    <w:p w14:paraId="5C64ADBC" w14:textId="77777777" w:rsidR="00010D82" w:rsidRDefault="00010D82" w:rsidP="00010D82">
      <w:pPr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 Положення </w:t>
      </w:r>
    </w:p>
    <w:p w14:paraId="1D69F4DE" w14:textId="77777777" w:rsidR="00010D82" w:rsidRDefault="00010D82" w:rsidP="00010D82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ПРОЄКТ</w:t>
      </w:r>
    </w:p>
    <w:tbl>
      <w:tblPr>
        <w:tblW w:w="9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5"/>
        <w:gridCol w:w="2575"/>
      </w:tblGrid>
      <w:tr w:rsidR="00010D82" w14:paraId="69DDCA15" w14:textId="77777777" w:rsidTr="00010D82">
        <w:trPr>
          <w:trHeight w:val="624"/>
          <w:jc w:val="center"/>
        </w:trPr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14:paraId="04E3ADE3" w14:textId="77777777" w:rsidR="00010D82" w:rsidRDefault="00010D82">
            <w:pPr>
              <w:suppressAutoHyphens/>
              <w:spacing w:after="0" w:line="240" w:lineRule="auto"/>
              <w:ind w:leftChars="-1" w:hangingChars="1" w:hanging="2"/>
              <w:jc w:val="right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en-US"/>
              </w:rPr>
              <w:t>Номер та назва навчального закладу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D928AA6" w14:textId="77777777" w:rsidR="00010D82" w:rsidRDefault="00CC127C" w:rsidP="00FC6BD0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ТНВК»ЗОШ І-ІІІст медичний ліцей №15»</w:t>
            </w:r>
          </w:p>
        </w:tc>
      </w:tr>
      <w:tr w:rsidR="00010D82" w14:paraId="4F26EF75" w14:textId="77777777" w:rsidTr="00010D82">
        <w:trPr>
          <w:trHeight w:val="420"/>
          <w:jc w:val="center"/>
        </w:trPr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14:paraId="7C9E8847" w14:textId="77777777" w:rsidR="00010D82" w:rsidRDefault="00010D82">
            <w:pPr>
              <w:suppressAutoHyphens/>
              <w:spacing w:after="0" w:line="240" w:lineRule="auto"/>
              <w:ind w:leftChars="-1" w:hangingChars="1" w:hanging="2"/>
              <w:jc w:val="right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>Ідентифікаційний номер проєкту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8DF0746" w14:textId="01E53697" w:rsidR="00010D82" w:rsidRDefault="0001788E" w:rsidP="00FC6BD0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4</w:t>
            </w:r>
          </w:p>
        </w:tc>
      </w:tr>
    </w:tbl>
    <w:p w14:paraId="23BD2BFB" w14:textId="77777777" w:rsidR="00010D82" w:rsidRDefault="00010D82" w:rsidP="00010D82">
      <w:pPr>
        <w:suppressAutoHyphens/>
        <w:spacing w:after="0" w:line="240" w:lineRule="auto"/>
        <w:ind w:leftChars="-1" w:hangingChars="1" w:hanging="2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14:paraId="2B4CF2CF" w14:textId="77777777" w:rsidR="00010D82" w:rsidRDefault="00010D82" w:rsidP="00010D82">
      <w:pPr>
        <w:suppressAutoHyphens/>
        <w:spacing w:after="0" w:line="240" w:lineRule="auto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4"/>
          <w:szCs w:val="24"/>
          <w:u w:val="single"/>
          <w:lang w:eastAsia="en-US"/>
        </w:rPr>
        <w:t>ВСІ ПУНКТИ Є ОБОВ’ЯЗКОВИМИ ДЛЯ ЗАПОВНЕННЯ!</w:t>
      </w:r>
    </w:p>
    <w:p w14:paraId="420BB2A3" w14:textId="77777777" w:rsidR="00010D82" w:rsidRDefault="00010D82" w:rsidP="00010D82">
      <w:pPr>
        <w:suppressAutoHyphens/>
        <w:spacing w:after="0" w:line="240" w:lineRule="auto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14:paraId="55D0DCF9" w14:textId="77777777" w:rsidR="00010D82" w:rsidRDefault="00010D82" w:rsidP="00010D82">
      <w:pPr>
        <w:suppressAutoHyphens/>
        <w:spacing w:after="0" w:line="240" w:lineRule="auto"/>
        <w:ind w:leftChars="-1" w:hangingChars="1" w:hanging="2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Інформація про автора/ку проєкту:</w:t>
      </w:r>
    </w:p>
    <w:p w14:paraId="48BA1A6B" w14:textId="77777777" w:rsidR="00010D82" w:rsidRDefault="00010D82" w:rsidP="00010D82">
      <w:pPr>
        <w:tabs>
          <w:tab w:val="left" w:pos="426"/>
        </w:tabs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tbl>
      <w:tblPr>
        <w:tblW w:w="9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0"/>
        <w:gridCol w:w="5955"/>
      </w:tblGrid>
      <w:tr w:rsidR="00010D82" w14:paraId="5B475C0A" w14:textId="77777777" w:rsidTr="00010D82"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14:paraId="26944C2C" w14:textId="77777777" w:rsidR="00010D82" w:rsidRDefault="00010D82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Ім’я та Прізвище автора/ки</w:t>
            </w:r>
          </w:p>
          <w:p w14:paraId="223AEA89" w14:textId="77777777" w:rsidR="00010D82" w:rsidRDefault="00010D82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або представника від команди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4463D" w14:textId="77777777" w:rsidR="00010D82" w:rsidRDefault="00CC127C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Коваль Віталій</w:t>
            </w:r>
          </w:p>
        </w:tc>
      </w:tr>
      <w:tr w:rsidR="00010D82" w14:paraId="30739C6A" w14:textId="77777777" w:rsidTr="00010D82"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14:paraId="5BA2C938" w14:textId="77777777" w:rsidR="00010D82" w:rsidRDefault="00010D82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лас навчального закладу: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E3E2A" w14:textId="77777777" w:rsidR="00010D82" w:rsidRDefault="00CC127C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9-А клас</w:t>
            </w:r>
          </w:p>
        </w:tc>
      </w:tr>
      <w:tr w:rsidR="00010D82" w14:paraId="5148B358" w14:textId="77777777" w:rsidTr="00010D82"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14:paraId="5E44491A" w14:textId="77777777" w:rsidR="00010D82" w:rsidRDefault="00010D82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545EE" w14:textId="48F9568F" w:rsidR="00010D82" w:rsidRPr="0001788E" w:rsidRDefault="0001788E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en-US" w:eastAsia="en-US"/>
              </w:rPr>
              <w:t>kovalvit6@gmail.com</w:t>
            </w:r>
          </w:p>
        </w:tc>
      </w:tr>
      <w:tr w:rsidR="00010D82" w14:paraId="763CEF8F" w14:textId="77777777" w:rsidTr="00010D82"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14:paraId="6D1528C8" w14:textId="77777777" w:rsidR="00010D82" w:rsidRDefault="00010D82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Контактний № тел.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A7D7C" w14:textId="207A80FF" w:rsidR="00010D82" w:rsidRPr="0001788E" w:rsidRDefault="0001788E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en-US" w:eastAsia="en-US"/>
              </w:rPr>
              <w:t>0682598499</w:t>
            </w:r>
          </w:p>
        </w:tc>
      </w:tr>
      <w:tr w:rsidR="00010D82" w14:paraId="54588AD9" w14:textId="77777777" w:rsidTr="00010D82"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14:paraId="1ABF4846" w14:textId="77777777" w:rsidR="00010D82" w:rsidRDefault="00010D82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Підпис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45AB4" w14:textId="77777777" w:rsidR="00010D82" w:rsidRDefault="00010D82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010D82" w14:paraId="2467F97B" w14:textId="77777777" w:rsidTr="0001788E">
        <w:trPr>
          <w:trHeight w:val="1075"/>
        </w:trPr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14:paraId="63D39067" w14:textId="77777777" w:rsidR="00010D82" w:rsidRDefault="00010D82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US"/>
              </w:rPr>
              <w:t>Ім’я та Прізвища учасників команди проєкту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7BCFF" w14:textId="77777777" w:rsidR="00CC127C" w:rsidRDefault="00CC127C" w:rsidP="00CC127C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Нерубенко Арсен</w:t>
            </w:r>
          </w:p>
          <w:p w14:paraId="2EFA6CF6" w14:textId="77777777" w:rsidR="00CC127C" w:rsidRDefault="00CC127C" w:rsidP="00CC127C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Гулько Яна</w:t>
            </w:r>
          </w:p>
          <w:p w14:paraId="5832E98A" w14:textId="77777777" w:rsidR="00CC127C" w:rsidRDefault="00CC127C" w:rsidP="00CC127C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Тарго</w:t>
            </w:r>
            <w:r w:rsidR="00384A07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ська Дарина</w:t>
            </w:r>
          </w:p>
          <w:p w14:paraId="1F734698" w14:textId="16B37056" w:rsidR="00010D82" w:rsidRPr="0001788E" w:rsidRDefault="00CC127C" w:rsidP="0001788E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Дещаківський Олександр</w:t>
            </w:r>
          </w:p>
        </w:tc>
      </w:tr>
    </w:tbl>
    <w:p w14:paraId="43DAA95E" w14:textId="77777777" w:rsidR="00010D82" w:rsidRDefault="00010D82" w:rsidP="00010D82">
      <w:pPr>
        <w:suppressAutoHyphens/>
        <w:spacing w:after="0" w:line="240" w:lineRule="auto"/>
        <w:ind w:leftChars="-1" w:hangingChars="1" w:hanging="2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1.Назва проєкту</w:t>
      </w:r>
      <w:r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>(не більше 15 слів):</w:t>
      </w:r>
    </w:p>
    <w:p w14:paraId="36A05224" w14:textId="77777777" w:rsidR="00384A07" w:rsidRDefault="00384A07" w:rsidP="00384A07">
      <w:pPr>
        <w:suppressAutoHyphens/>
        <w:spacing w:after="0" w:line="360" w:lineRule="auto"/>
        <w:ind w:leftChars="-1" w:hangingChars="1" w:hanging="2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 xml:space="preserve">Шкільне </w:t>
      </w:r>
      <w:r w:rsidR="00A65C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 xml:space="preserve">футбольне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поле №15</w:t>
      </w:r>
    </w:p>
    <w:p w14:paraId="3F7C047F" w14:textId="77777777" w:rsidR="00010D82" w:rsidRDefault="00010D82" w:rsidP="00384A07">
      <w:pPr>
        <w:suppressAutoHyphens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14:paraId="13C558AD" w14:textId="77777777" w:rsidR="00010D82" w:rsidRDefault="00010D82" w:rsidP="00010D82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2. ПІБ автора/ки або команди авторів проєкту</w:t>
      </w:r>
      <w:r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>:</w:t>
      </w:r>
    </w:p>
    <w:p w14:paraId="14E7A4D7" w14:textId="77777777" w:rsidR="00160A90" w:rsidRDefault="00160A90" w:rsidP="00160A90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Коваль Віталій Андрійович</w:t>
      </w:r>
    </w:p>
    <w:p w14:paraId="15AB843B" w14:textId="77777777" w:rsidR="00160A90" w:rsidRDefault="00160A90" w:rsidP="00160A90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Нерубенко Арсен Олексійович</w:t>
      </w:r>
    </w:p>
    <w:p w14:paraId="6FFC80C8" w14:textId="77777777" w:rsidR="00010D82" w:rsidRDefault="00160A90" w:rsidP="00160A90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Гулько Яна Сергіївна </w:t>
      </w:r>
    </w:p>
    <w:p w14:paraId="44E55F15" w14:textId="77777777" w:rsidR="00160A90" w:rsidRDefault="00384A07" w:rsidP="00160A90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Тарговська Дарина Олегівна</w:t>
      </w:r>
    </w:p>
    <w:p w14:paraId="2E7D8E28" w14:textId="77777777" w:rsidR="00384A07" w:rsidRPr="00160A90" w:rsidRDefault="00384A07" w:rsidP="00160A90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Дещаківський Олександр Ростиславович</w:t>
      </w:r>
    </w:p>
    <w:p w14:paraId="21C37318" w14:textId="77777777" w:rsidR="00010D82" w:rsidRDefault="00010D82" w:rsidP="00010D82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14:paraId="62231C09" w14:textId="77777777" w:rsidR="00010D82" w:rsidRDefault="00010D82" w:rsidP="00010D82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3. 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 xml:space="preserve"> Тематика проєкту:</w:t>
      </w:r>
    </w:p>
    <w:p w14:paraId="77F76793" w14:textId="77777777" w:rsidR="00010D82" w:rsidRDefault="00CC127C" w:rsidP="00CC127C">
      <w:pPr>
        <w:suppressAutoHyphens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Вдосконалення шкільного стадіону</w:t>
      </w:r>
    </w:p>
    <w:p w14:paraId="694D583A" w14:textId="77777777" w:rsidR="00010D82" w:rsidRDefault="00010D82" w:rsidP="00010D82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4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. Місце реалізації про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є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кту</w:t>
      </w:r>
      <w:r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>(територія навчального закладу, приміщення, кабінет)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:</w:t>
      </w:r>
    </w:p>
    <w:p w14:paraId="573EA394" w14:textId="77777777" w:rsidR="00010D82" w:rsidRDefault="00CC127C" w:rsidP="00CC127C">
      <w:pPr>
        <w:suppressAutoHyphens/>
        <w:spacing w:after="0" w:line="240" w:lineRule="auto"/>
        <w:ind w:leftChars="-1" w:hangingChars="1" w:hanging="2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Шкільний стадіон</w:t>
      </w:r>
    </w:p>
    <w:p w14:paraId="19163DEF" w14:textId="77777777" w:rsidR="00010D82" w:rsidRDefault="00010D82" w:rsidP="00010D82">
      <w:pPr>
        <w:suppressAutoHyphens/>
        <w:spacing w:after="0" w:line="240" w:lineRule="auto"/>
        <w:ind w:leftChars="-1" w:hangingChars="1" w:hanging="2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5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. Потреби яких учнів задовольняє проєкт</w:t>
      </w:r>
      <w:r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>(основні групи учнів, які зможуть користуватися результатами проекту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en-US"/>
        </w:rPr>
        <w:t>,</w:t>
      </w:r>
      <w:r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 xml:space="preserve"> як ними буде використовуватись проєкт,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en-US"/>
        </w:rPr>
        <w:t>які зміни відбудуться завдяки користуванню реалізованим проєктом</w:t>
      </w:r>
      <w:r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 xml:space="preserve">): </w:t>
      </w:r>
    </w:p>
    <w:p w14:paraId="0552B326" w14:textId="77777777" w:rsidR="00010D82" w:rsidRDefault="00CC127C" w:rsidP="00CC127C">
      <w:pPr>
        <w:suppressAutoHyphens/>
        <w:spacing w:after="0" w:line="240" w:lineRule="auto"/>
        <w:ind w:leftChars="-1" w:hangingChars="1" w:hanging="2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Проект задовольняє потреби усієї школи. Стадіоном будуть користуватися діти на уроках фізкультури.</w:t>
      </w:r>
    </w:p>
    <w:p w14:paraId="50AF6A8E" w14:textId="77777777" w:rsidR="00010D82" w:rsidRDefault="00010D82" w:rsidP="00010D82">
      <w:pPr>
        <w:suppressAutoHyphens/>
        <w:spacing w:after="0" w:line="240" w:lineRule="auto"/>
        <w:ind w:leftChars="-1" w:hangingChars="1" w:hanging="2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14:paraId="7497BACD" w14:textId="77777777" w:rsidR="00010D82" w:rsidRDefault="00010D82" w:rsidP="00010D82">
      <w:pPr>
        <w:suppressAutoHyphens/>
        <w:spacing w:after="0" w:line="240" w:lineRule="auto"/>
        <w:ind w:leftChars="-1" w:hangingChars="1" w:hanging="2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6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. Часові рамки впровадження проєкту</w:t>
      </w:r>
      <w:r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>(скільки часу потрібно для реалізації):</w:t>
      </w:r>
    </w:p>
    <w:p w14:paraId="7BE635EB" w14:textId="77777777" w:rsidR="00010D82" w:rsidRDefault="00CC127C" w:rsidP="00CC127C">
      <w:pPr>
        <w:suppressAutoHyphens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Термін реалізації 5 місяців </w:t>
      </w:r>
    </w:p>
    <w:p w14:paraId="49AF647E" w14:textId="77777777" w:rsidR="00010D82" w:rsidRDefault="00010D82" w:rsidP="00010D82">
      <w:pPr>
        <w:suppressAutoHyphens/>
        <w:spacing w:after="0" w:line="240" w:lineRule="auto"/>
        <w:ind w:leftChars="-1" w:hangingChars="1" w:hanging="2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14:paraId="68AF13CE" w14:textId="77777777" w:rsidR="00010D82" w:rsidRDefault="00010D82" w:rsidP="00010D82">
      <w:pPr>
        <w:suppressAutoHyphens/>
        <w:spacing w:after="0" w:line="240" w:lineRule="auto"/>
        <w:ind w:leftChars="-1" w:hangingChars="1" w:hanging="2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7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. Опис проекту</w:t>
      </w:r>
      <w:r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 xml:space="preserve">(проблема, на вирішення  якої він спрямований; запропоновані рішення; пояснення, чому саме це завдання повинно бути реалізоване і яким чином його реалізація вплине на подальше життя навчального закладу. </w:t>
      </w:r>
    </w:p>
    <w:p w14:paraId="188703D0" w14:textId="77777777" w:rsidR="000B37CE" w:rsidRPr="000B37CE" w:rsidRDefault="000B37CE" w:rsidP="000B37C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B37C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Мета проекту</w:t>
      </w:r>
    </w:p>
    <w:p w14:paraId="0EA9F990" w14:textId="77777777" w:rsidR="000B37CE" w:rsidRPr="000B37CE" w:rsidRDefault="000B37CE" w:rsidP="000B37C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37CE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Основною метою цього проекту є залучення дітей до занять спортом, розвиток фізичноі підготовки, веселе дозвілля та здорове майбутнє покоління</w:t>
      </w:r>
    </w:p>
    <w:p w14:paraId="29D7C93A" w14:textId="77777777" w:rsidR="000B37CE" w:rsidRPr="000B37CE" w:rsidRDefault="000B37CE" w:rsidP="000B37C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B37C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Проблема</w:t>
      </w:r>
    </w:p>
    <w:p w14:paraId="564F8D96" w14:textId="6EF0C2B4" w:rsidR="000B37CE" w:rsidRPr="000B37CE" w:rsidRDefault="000B37CE" w:rsidP="000B37C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37CE"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 проводять багато часу за комп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’</w:t>
      </w:r>
      <w:r w:rsidRPr="000B37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ютерами, гаджетами, підручниками і для веселого дозвілля 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нашому закладі </w:t>
      </w:r>
      <w:r w:rsidRPr="000B37CE">
        <w:rPr>
          <w:rFonts w:ascii="Times New Roman" w:eastAsia="Times New Roman" w:hAnsi="Times New Roman" w:cs="Times New Roman"/>
          <w:sz w:val="24"/>
          <w:szCs w:val="24"/>
          <w:lang w:eastAsia="uk-UA"/>
        </w:rPr>
        <w:t>не існує зручно облаштованного майданчика для ігри в улюблену гру футбол</w:t>
      </w:r>
    </w:p>
    <w:p w14:paraId="44F79353" w14:textId="77777777" w:rsidR="000B37CE" w:rsidRPr="000B37CE" w:rsidRDefault="000B37CE" w:rsidP="000B37C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B37C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Пропоноване рішення щодо розв'язання проблеми і його обґрунтування</w:t>
      </w:r>
    </w:p>
    <w:p w14:paraId="68DBBD34" w14:textId="332DD2B8" w:rsidR="000B37CE" w:rsidRPr="000B37CE" w:rsidRDefault="000B37CE" w:rsidP="000B37C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37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Міні футбольне поле на території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ТНВК №15</w:t>
      </w:r>
      <w:r w:rsidRPr="000B37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залучить дітей більше займатися спортом, фізично розвиватися , вести активний та рухливий спосіб життя. Зайнятість дітей у вільний час надасть навичок спілкування та згуртованності серед учнів</w:t>
      </w:r>
    </w:p>
    <w:p w14:paraId="1C58E206" w14:textId="77777777" w:rsidR="00D44D53" w:rsidRDefault="00D44D53" w:rsidP="000B37CE">
      <w:pPr>
        <w:suppressAutoHyphens/>
        <w:spacing w:after="0" w:line="360" w:lineRule="auto"/>
        <w:ind w:left="2" w:hangingChars="1" w:hanging="2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Завдання проекту:</w:t>
      </w:r>
    </w:p>
    <w:p w14:paraId="18E3BD06" w14:textId="77777777" w:rsidR="00D44D53" w:rsidRDefault="00D44D53" w:rsidP="000B37CE">
      <w:pPr>
        <w:pStyle w:val="a5"/>
        <w:numPr>
          <w:ilvl w:val="0"/>
          <w:numId w:val="1"/>
        </w:numPr>
        <w:suppressAutoHyphens/>
        <w:spacing w:after="0" w:line="360" w:lineRule="auto"/>
        <w:ind w:left="0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D44D5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Допомогти учням вдосконалюватися у фізичній культурі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;</w:t>
      </w:r>
    </w:p>
    <w:p w14:paraId="73D75589" w14:textId="77777777" w:rsidR="00D44D53" w:rsidRDefault="00D44D53" w:rsidP="000B37CE">
      <w:pPr>
        <w:pStyle w:val="a5"/>
        <w:numPr>
          <w:ilvl w:val="0"/>
          <w:numId w:val="1"/>
        </w:numPr>
        <w:suppressAutoHyphens/>
        <w:spacing w:after="0" w:line="360" w:lineRule="auto"/>
        <w:ind w:left="0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Організувати колективну діяльність на території школи;</w:t>
      </w:r>
    </w:p>
    <w:p w14:paraId="26F9581D" w14:textId="77777777" w:rsidR="00D44D53" w:rsidRPr="00D44D53" w:rsidRDefault="00D44D53" w:rsidP="000B37CE">
      <w:pPr>
        <w:pStyle w:val="a5"/>
        <w:numPr>
          <w:ilvl w:val="0"/>
          <w:numId w:val="1"/>
        </w:numPr>
        <w:suppressAutoHyphens/>
        <w:spacing w:after="0" w:line="360" w:lineRule="auto"/>
        <w:ind w:left="0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34E6B">
        <w:rPr>
          <w:rFonts w:ascii="Times New Roman" w:hAnsi="Times New Roman" w:cs="Times New Roman"/>
          <w:sz w:val="24"/>
          <w:szCs w:val="24"/>
        </w:rPr>
        <w:t>озкривати творчі можливості учнів в</w:t>
      </w:r>
      <w:r>
        <w:rPr>
          <w:rFonts w:ascii="Times New Roman" w:hAnsi="Times New Roman" w:cs="Times New Roman"/>
          <w:sz w:val="24"/>
          <w:szCs w:val="24"/>
        </w:rPr>
        <w:t xml:space="preserve"> спортивних навичках;</w:t>
      </w:r>
    </w:p>
    <w:p w14:paraId="46B62761" w14:textId="77777777" w:rsidR="00D44D53" w:rsidRDefault="00D44D53" w:rsidP="000B37CE">
      <w:pPr>
        <w:pStyle w:val="a5"/>
        <w:numPr>
          <w:ilvl w:val="0"/>
          <w:numId w:val="1"/>
        </w:numPr>
        <w:suppressAutoHyphens/>
        <w:spacing w:after="0" w:line="360" w:lineRule="auto"/>
        <w:ind w:left="0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Розширювати здібності дітей;</w:t>
      </w:r>
    </w:p>
    <w:p w14:paraId="55117BB8" w14:textId="77777777" w:rsidR="00D44D53" w:rsidRPr="00D44D53" w:rsidRDefault="00D44D53" w:rsidP="000B37CE">
      <w:pPr>
        <w:pStyle w:val="a5"/>
        <w:numPr>
          <w:ilvl w:val="0"/>
          <w:numId w:val="1"/>
        </w:numPr>
        <w:suppressAutoHyphens/>
        <w:spacing w:after="0" w:line="360" w:lineRule="auto"/>
        <w:ind w:left="0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Виховати сильних та спортивних учнів.</w:t>
      </w:r>
    </w:p>
    <w:p w14:paraId="318149F4" w14:textId="75EB507C" w:rsidR="005C7E87" w:rsidRDefault="00F92928" w:rsidP="00010D82">
      <w:pPr>
        <w:suppressAutoHyphens/>
        <w:spacing w:after="0" w:line="240" w:lineRule="auto"/>
        <w:ind w:leftChars="-1" w:hangingChars="1" w:hanging="2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Ми представляємо ідеальний,</w:t>
      </w:r>
      <w:r w:rsidR="000B37CE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на нашу думку,</w:t>
      </w:r>
      <w:r w:rsidR="000B37CE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варіант вдосконалення шкільного стадіону. </w:t>
      </w:r>
    </w:p>
    <w:p w14:paraId="1742155F" w14:textId="77777777" w:rsidR="00010D82" w:rsidRDefault="00010D82" w:rsidP="00010D82">
      <w:pPr>
        <w:tabs>
          <w:tab w:val="left" w:pos="284"/>
        </w:tabs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8. Орієнтовна вартість (кошторис) проєкту</w:t>
      </w:r>
      <w:r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 xml:space="preserve">(всі складові проєкту та їх орієнтовна вартість)  </w:t>
      </w:r>
    </w:p>
    <w:p w14:paraId="5D3A9A34" w14:textId="77777777" w:rsidR="00010D82" w:rsidRDefault="00010D82" w:rsidP="00010D82">
      <w:pPr>
        <w:spacing w:after="0" w:line="240" w:lineRule="auto"/>
        <w:ind w:right="-185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W w:w="9615" w:type="dxa"/>
        <w:tblInd w:w="-2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66"/>
        <w:gridCol w:w="3249"/>
      </w:tblGrid>
      <w:tr w:rsidR="00010D82" w14:paraId="5BC9417B" w14:textId="77777777" w:rsidTr="000B37CE">
        <w:trPr>
          <w:trHeight w:val="394"/>
        </w:trPr>
        <w:tc>
          <w:tcPr>
            <w:tcW w:w="6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3A9BAD" w14:textId="77777777" w:rsidR="00010D82" w:rsidRDefault="00010D82">
            <w:pPr>
              <w:spacing w:after="0" w:line="240" w:lineRule="auto"/>
              <w:ind w:left="-20" w:right="-185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Найменування товарів(робіт, послуг)</w:t>
            </w:r>
          </w:p>
        </w:tc>
        <w:tc>
          <w:tcPr>
            <w:tcW w:w="3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730D11" w14:textId="77777777" w:rsidR="00010D82" w:rsidRDefault="00010D82">
            <w:pPr>
              <w:spacing w:after="0" w:line="240" w:lineRule="auto"/>
              <w:ind w:left="-20" w:right="-185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Вартість, грн.</w:t>
            </w:r>
          </w:p>
        </w:tc>
      </w:tr>
      <w:tr w:rsidR="00010D82" w14:paraId="6EC213F3" w14:textId="77777777" w:rsidTr="00CD2348">
        <w:trPr>
          <w:trHeight w:val="426"/>
        </w:trPr>
        <w:tc>
          <w:tcPr>
            <w:tcW w:w="6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E1F2A2" w14:textId="77777777" w:rsidR="00010D82" w:rsidRDefault="005C7E87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Машинка для розмітки футбольного поля</w:t>
            </w:r>
            <w:r w:rsidR="00A65C3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(роликова)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2620B8" w14:textId="77777777" w:rsidR="00010D82" w:rsidRPr="00CD2348" w:rsidRDefault="005C7E87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</w:rPr>
            </w:pPr>
            <w:r w:rsidRPr="00CD2348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15 999 </w:t>
            </w:r>
            <w:r w:rsidRPr="00CD2348">
              <w:rPr>
                <w:rStyle w:val="currency"/>
                <w:rFonts w:ascii="Arial" w:hAnsi="Arial" w:cs="Arial"/>
                <w:b/>
                <w:bCs/>
                <w:color w:val="000000"/>
                <w:shd w:val="clear" w:color="auto" w:fill="FFFFFF"/>
              </w:rPr>
              <w:t>грн</w:t>
            </w:r>
          </w:p>
        </w:tc>
      </w:tr>
      <w:tr w:rsidR="00010D82" w14:paraId="020A7690" w14:textId="77777777" w:rsidTr="00CD2348">
        <w:trPr>
          <w:trHeight w:val="426"/>
        </w:trPr>
        <w:tc>
          <w:tcPr>
            <w:tcW w:w="6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843AB4" w14:textId="77777777" w:rsidR="00010D82" w:rsidRPr="00CD2348" w:rsidRDefault="00CD2348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Футбольна сітка(5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x2)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CCD4BF" w14:textId="77777777" w:rsidR="00010D82" w:rsidRDefault="00CD2348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  <w:t>2 699 грн</w:t>
            </w:r>
          </w:p>
        </w:tc>
      </w:tr>
      <w:tr w:rsidR="00010D82" w14:paraId="5B7D32B0" w14:textId="77777777" w:rsidTr="000B37CE">
        <w:trPr>
          <w:trHeight w:val="371"/>
        </w:trPr>
        <w:tc>
          <w:tcPr>
            <w:tcW w:w="6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731740" w14:textId="77777777" w:rsidR="00010D82" w:rsidRPr="00CD2348" w:rsidRDefault="00CD2348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Футбольна сітка(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5x2)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4FE125" w14:textId="77777777" w:rsidR="00010D82" w:rsidRDefault="00CD2348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  <w:t>2 699 грн</w:t>
            </w:r>
          </w:p>
        </w:tc>
      </w:tr>
      <w:tr w:rsidR="000B37CE" w14:paraId="6688762D" w14:textId="77777777" w:rsidTr="000B37CE">
        <w:trPr>
          <w:trHeight w:val="371"/>
        </w:trPr>
        <w:tc>
          <w:tcPr>
            <w:tcW w:w="6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9649D" w14:textId="6522B754" w:rsidR="000B37CE" w:rsidRDefault="000B37CE" w:rsidP="000B37CE">
            <w:pPr>
              <w:spacing w:after="0" w:line="240" w:lineRule="auto"/>
              <w:ind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Трава 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5AC1B" w14:textId="6A272FDE" w:rsidR="000B37CE" w:rsidRDefault="000B37CE">
            <w:pPr>
              <w:spacing w:after="0" w:line="240" w:lineRule="auto"/>
              <w:ind w:left="-20" w:right="-185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  <w:t>5000</w:t>
            </w:r>
          </w:p>
        </w:tc>
      </w:tr>
      <w:tr w:rsidR="000B37CE" w14:paraId="5893B8B1" w14:textId="77777777" w:rsidTr="000B37CE">
        <w:trPr>
          <w:trHeight w:val="371"/>
        </w:trPr>
        <w:tc>
          <w:tcPr>
            <w:tcW w:w="6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81C74" w14:textId="515DFFCC" w:rsidR="000B37CE" w:rsidRDefault="000B37CE" w:rsidP="000B37CE">
            <w:pPr>
              <w:spacing w:after="0" w:line="240" w:lineRule="auto"/>
              <w:ind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Спортивна доріжка (резинове покриття)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868A7" w14:textId="47F7D7AE" w:rsidR="000B37CE" w:rsidRDefault="000B37CE">
            <w:pPr>
              <w:spacing w:after="0" w:line="240" w:lineRule="auto"/>
              <w:ind w:left="-20" w:right="-185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  <w:t>40000</w:t>
            </w:r>
          </w:p>
        </w:tc>
      </w:tr>
      <w:tr w:rsidR="00010D82" w14:paraId="5607C369" w14:textId="77777777" w:rsidTr="00CD2348">
        <w:trPr>
          <w:trHeight w:val="426"/>
        </w:trPr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0E7981" w14:textId="34666FBA" w:rsidR="00010D82" w:rsidRDefault="00010D82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ВСЬОГО</w:t>
            </w:r>
            <w:r w:rsidR="00CD234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</w:t>
            </w:r>
            <w:r w:rsidR="000B37C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     </w:t>
            </w:r>
            <w:r w:rsidR="000B37C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66 </w:t>
            </w:r>
            <w:r w:rsidR="00CD2348" w:rsidRPr="00CD234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397грн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583575" w14:textId="77777777" w:rsidR="00010D82" w:rsidRDefault="00010D82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02E0814B" w14:textId="77777777" w:rsidR="00010D82" w:rsidRDefault="00010D82" w:rsidP="00010D82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 xml:space="preserve">9. 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Додатки</w:t>
      </w:r>
      <w:r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 xml:space="preserve"> (фотографії, малюнки, схеми, описи, графічні зображення, додаткові пояснення, тощо) 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вказати перелік:</w:t>
      </w:r>
    </w:p>
    <w:p w14:paraId="79CCCE2B" w14:textId="7C6449FC" w:rsidR="00010D82" w:rsidRDefault="00010D82" w:rsidP="00010D82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1.</w:t>
      </w:r>
      <w:r w:rsidR="00CD2348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Фотографія розмітки футбольного поля</w:t>
      </w:r>
    </w:p>
    <w:p w14:paraId="2E774FCB" w14:textId="77777777" w:rsidR="000B37CE" w:rsidRDefault="000B37CE" w:rsidP="00010D82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</w:pPr>
    </w:p>
    <w:p w14:paraId="410E431B" w14:textId="77777777" w:rsidR="0018702F" w:rsidRDefault="0018702F" w:rsidP="00010D82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color w:val="000000"/>
          <w:position w:val="-1"/>
          <w:sz w:val="24"/>
          <w:szCs w:val="24"/>
          <w:lang w:eastAsia="uk-UA"/>
        </w:rPr>
        <w:lastRenderedPageBreak/>
        <w:drawing>
          <wp:inline distT="0" distB="0" distL="0" distR="0" wp14:anchorId="415661A1" wp14:editId="29EC4138">
            <wp:extent cx="6120765" cy="4507230"/>
            <wp:effectExtent l="19050" t="0" r="0" b="0"/>
            <wp:docPr id="2" name="Рисунок 0" descr="football-p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ball-pol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0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13A8C" w14:textId="77777777" w:rsidR="0018702F" w:rsidRDefault="0018702F" w:rsidP="00010D82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14:paraId="376A2446" w14:textId="77777777" w:rsidR="00010D82" w:rsidRDefault="00010D82" w:rsidP="00010D82">
      <w:pPr>
        <w:spacing w:after="120" w:line="240" w:lineRule="auto"/>
        <w:ind w:left="-280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FE5529" w14:textId="77777777" w:rsidR="00010D82" w:rsidRDefault="00010D82" w:rsidP="00010D82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1160DE4" w14:textId="77777777" w:rsidR="00010D82" w:rsidRDefault="00010D82" w:rsidP="00010D82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61FB160" w14:textId="77777777" w:rsidR="00010D82" w:rsidRDefault="00010D82" w:rsidP="00010D82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8E4B000" w14:textId="77777777" w:rsidR="00010D82" w:rsidRDefault="00010D82" w:rsidP="00010D82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840E112" w14:textId="77777777" w:rsidR="00010D82" w:rsidRDefault="00010D82" w:rsidP="00010D82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C0726AF" w14:textId="77777777" w:rsidR="00010D82" w:rsidRDefault="00010D82" w:rsidP="00010D82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963FBCA" w14:textId="77777777" w:rsidR="00010D82" w:rsidRDefault="00010D82" w:rsidP="00010D82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BBF43A9" w14:textId="77777777" w:rsidR="00010D82" w:rsidRDefault="00010D82" w:rsidP="00010D82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393649D" w14:textId="77777777" w:rsidR="00010D82" w:rsidRDefault="00010D82" w:rsidP="00010D82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887BA0C" w14:textId="77777777" w:rsidR="00010D82" w:rsidRDefault="00010D82" w:rsidP="00010D82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9F91E1F" w14:textId="77777777" w:rsidR="00010D82" w:rsidRDefault="00010D82" w:rsidP="00010D82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5057B34" w14:textId="323CF357" w:rsidR="00010D82" w:rsidRDefault="00010D82" w:rsidP="00010D82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7502D37" w14:textId="09E3844E" w:rsidR="000B37CE" w:rsidRDefault="000B37CE" w:rsidP="00010D82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8575855" w14:textId="49E4B754" w:rsidR="000B37CE" w:rsidRDefault="000B37CE" w:rsidP="00010D82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659F47E" w14:textId="240583F4" w:rsidR="000B37CE" w:rsidRDefault="000B37CE" w:rsidP="00010D82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2A3FCFD" w14:textId="682D251D" w:rsidR="000B37CE" w:rsidRDefault="000B37CE" w:rsidP="00010D82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6F5B403" w14:textId="3B07A5D7" w:rsidR="000B37CE" w:rsidRDefault="000B37CE" w:rsidP="00010D82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F71FF46" w14:textId="435AF5EC" w:rsidR="000B37CE" w:rsidRDefault="000B37CE" w:rsidP="00010D82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399423E" w14:textId="798F0063" w:rsidR="000B37CE" w:rsidRDefault="000B37CE" w:rsidP="00010D82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E0EDB2F" w14:textId="77777777" w:rsidR="000B37CE" w:rsidRDefault="000B37CE" w:rsidP="00010D82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E54621E" w14:textId="77777777" w:rsidR="00010D82" w:rsidRDefault="00010D82" w:rsidP="00A65C3F">
      <w:pPr>
        <w:spacing w:after="0" w:line="240" w:lineRule="auto"/>
        <w:ind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644E5C7" w14:textId="77777777" w:rsidR="00010D82" w:rsidRDefault="00010D82" w:rsidP="00A65C3F">
      <w:pPr>
        <w:spacing w:after="0" w:line="240" w:lineRule="auto"/>
        <w:ind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C2FC4B5" w14:textId="499A5BCE" w:rsidR="00010D82" w:rsidRDefault="00010D82" w:rsidP="00010D82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1C0D670" w14:textId="1DEF500B" w:rsidR="000B37CE" w:rsidRDefault="000B37CE" w:rsidP="00010D82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DE892C" w14:textId="0F090DC9" w:rsidR="000B37CE" w:rsidRDefault="000B37CE" w:rsidP="00010D82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9629D40" w14:textId="77777777" w:rsidR="00756362" w:rsidRDefault="00756362" w:rsidP="00010D82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8B380A0" w14:textId="77777777" w:rsidR="0001788E" w:rsidRDefault="0001788E" w:rsidP="0001788E">
      <w:pPr>
        <w:pStyle w:val="1"/>
        <w:spacing w:after="12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КВИТАНЦІЯ ПРО ПРИЙОМ ПРОЕКТУ</w:t>
      </w:r>
    </w:p>
    <w:p w14:paraId="695A274E" w14:textId="77777777" w:rsidR="0001788E" w:rsidRDefault="0001788E" w:rsidP="0001788E">
      <w:pPr>
        <w:pStyle w:val="1"/>
        <w:spacing w:after="12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Заповнюється Уповноваженою особою</w:t>
      </w:r>
    </w:p>
    <w:p w14:paraId="42A2C97B" w14:textId="3E22445B" w:rsidR="0001788E" w:rsidRDefault="0001788E" w:rsidP="0001788E">
      <w:pPr>
        <w:pStyle w:val="1"/>
        <w:spacing w:after="12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надходження: 18.09.2020</w:t>
      </w:r>
    </w:p>
    <w:p w14:paraId="7A184DF8" w14:textId="30077F1F" w:rsidR="0001788E" w:rsidRDefault="0001788E" w:rsidP="0001788E">
      <w:pPr>
        <w:pStyle w:val="1"/>
        <w:spacing w:after="12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у реєстрації проектів:  4</w:t>
      </w:r>
    </w:p>
    <w:p w14:paraId="11741E94" w14:textId="77777777" w:rsidR="0001788E" w:rsidRDefault="0001788E" w:rsidP="0001788E">
      <w:pPr>
        <w:pStyle w:val="1"/>
        <w:spacing w:after="12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ПІП та підпис особи, що реєструє: _________ Н.О Василишин</w:t>
      </w:r>
    </w:p>
    <w:p w14:paraId="2EC5D46E" w14:textId="77777777" w:rsidR="0001788E" w:rsidRDefault="0001788E" w:rsidP="0001788E">
      <w:pPr>
        <w:pStyle w:val="1"/>
        <w:spacing w:after="12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73506E" w14:textId="77777777" w:rsidR="0001788E" w:rsidRDefault="0001788E" w:rsidP="0001788E">
      <w:pPr>
        <w:pStyle w:val="1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БЛАНК Попередньої підтримки Проєкту</w:t>
      </w:r>
    </w:p>
    <w:p w14:paraId="40E18F4F" w14:textId="77777777" w:rsidR="0001788E" w:rsidRDefault="0001788E" w:rsidP="0001788E">
      <w:pPr>
        <w:pStyle w:val="1"/>
        <w:spacing w:after="12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815"/>
        <w:gridCol w:w="1821"/>
        <w:gridCol w:w="2058"/>
        <w:gridCol w:w="1664"/>
      </w:tblGrid>
      <w:tr w:rsidR="0001788E" w14:paraId="075BA1D2" w14:textId="77777777" w:rsidTr="00E41F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B393" w14:textId="77777777" w:rsidR="0001788E" w:rsidRDefault="0001788E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№пп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DB21" w14:textId="77777777" w:rsidR="0001788E" w:rsidRDefault="0001788E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Прізвище Ім’я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5AD4" w14:textId="77777777" w:rsidR="0001788E" w:rsidRDefault="0001788E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48AF" w14:textId="77777777" w:rsidR="0001788E" w:rsidRDefault="0001788E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учнівського квитка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6153" w14:textId="77777777" w:rsidR="0001788E" w:rsidRDefault="0001788E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Підпис</w:t>
            </w:r>
          </w:p>
        </w:tc>
      </w:tr>
      <w:tr w:rsidR="0001788E" w14:paraId="6A6C4E58" w14:textId="77777777" w:rsidTr="00E41F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A1A5" w14:textId="77777777" w:rsidR="0001788E" w:rsidRDefault="0001788E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252A" w14:textId="606077CF" w:rsidR="0001788E" w:rsidRPr="0001788E" w:rsidRDefault="0001788E" w:rsidP="00FC6BD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Данилюк </w:t>
            </w:r>
            <w:r w:rsidR="00FC6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італій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7727" w14:textId="63ABCF04" w:rsidR="0001788E" w:rsidRDefault="00FC6BD0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017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E42A" w14:textId="23068315" w:rsidR="0001788E" w:rsidRDefault="00AE1D88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012938231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06A8" w14:textId="77777777" w:rsidR="0001788E" w:rsidRDefault="0001788E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88E" w14:paraId="1EC3968A" w14:textId="77777777" w:rsidTr="00E41F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74B6" w14:textId="77777777" w:rsidR="0001788E" w:rsidRDefault="0001788E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55CB" w14:textId="2660922F" w:rsidR="0001788E" w:rsidRDefault="00FC6BD0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Щур Олександр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00E5" w14:textId="7D7F8678" w:rsidR="0001788E" w:rsidRDefault="00FC6BD0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017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3B37" w14:textId="09C7F299" w:rsidR="0001788E" w:rsidRDefault="0001788E" w:rsidP="00FC6BD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="00FC6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4968686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87A6" w14:textId="77777777" w:rsidR="0001788E" w:rsidRDefault="0001788E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88E" w14:paraId="18ED78CA" w14:textId="77777777" w:rsidTr="00E41F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FE8E" w14:textId="77777777" w:rsidR="0001788E" w:rsidRDefault="0001788E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5FEE" w14:textId="68DB879C" w:rsidR="0001788E" w:rsidRDefault="00FC6BD0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Мельник Антон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1F34" w14:textId="3660F895" w:rsidR="0001788E" w:rsidRDefault="00FC6BD0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017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DD64" w14:textId="55718F77" w:rsidR="0001788E" w:rsidRDefault="00FC6BD0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216000263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1475" w14:textId="77777777" w:rsidR="0001788E" w:rsidRDefault="0001788E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88E" w14:paraId="6C9F68ED" w14:textId="77777777" w:rsidTr="00E41F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9E45" w14:textId="77777777" w:rsidR="0001788E" w:rsidRDefault="0001788E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A272" w14:textId="7C3FDA73" w:rsidR="0001788E" w:rsidRDefault="00FC6BD0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Істеревич Антон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C009" w14:textId="6939104A" w:rsidR="0001788E" w:rsidRDefault="00FC6BD0" w:rsidP="00FC6BD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017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0432" w14:textId="432B483B" w:rsidR="0001788E" w:rsidRDefault="0001788E" w:rsidP="00FC6BD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="00FC6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4876367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AD5B" w14:textId="77777777" w:rsidR="0001788E" w:rsidRDefault="0001788E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88E" w14:paraId="13490D38" w14:textId="77777777" w:rsidTr="00E41F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4974" w14:textId="77777777" w:rsidR="0001788E" w:rsidRDefault="0001788E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BCA2" w14:textId="46852D8F" w:rsidR="0001788E" w:rsidRDefault="00FC6BD0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Галицький Володимир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765B" w14:textId="31F829C6" w:rsidR="0001788E" w:rsidRDefault="00FC6BD0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017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634A" w14:textId="0BB048DE" w:rsidR="0001788E" w:rsidRDefault="00AE1D88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283002321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ECBF" w14:textId="77777777" w:rsidR="0001788E" w:rsidRDefault="0001788E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88E" w14:paraId="2E5DD8A2" w14:textId="77777777" w:rsidTr="00E41F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C8CD" w14:textId="77777777" w:rsidR="0001788E" w:rsidRDefault="0001788E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47CC" w14:textId="26EE985C" w:rsidR="0001788E" w:rsidRDefault="00FC6BD0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Росоловський Олександр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4988" w14:textId="4F86BB1F" w:rsidR="0001788E" w:rsidRDefault="00FC6BD0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017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B9E1" w14:textId="2AD8305D" w:rsidR="0001788E" w:rsidRDefault="00AE1D88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035473522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D8D" w14:textId="77777777" w:rsidR="0001788E" w:rsidRDefault="0001788E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88E" w14:paraId="2F8B873B" w14:textId="77777777" w:rsidTr="00E41F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9398" w14:textId="77777777" w:rsidR="0001788E" w:rsidRDefault="0001788E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18C4" w14:textId="1C8F0C6E" w:rsidR="0001788E" w:rsidRDefault="00FC6BD0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Тарговська Дарина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FC48" w14:textId="77E12452" w:rsidR="0001788E" w:rsidRDefault="00FC6BD0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017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3145" w14:textId="334E0B91" w:rsidR="0001788E" w:rsidRDefault="0001788E" w:rsidP="00FC6BD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="00FC6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4950475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F91D" w14:textId="77777777" w:rsidR="0001788E" w:rsidRDefault="0001788E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88E" w14:paraId="7B8E5E5B" w14:textId="77777777" w:rsidTr="00E41F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B708" w14:textId="77777777" w:rsidR="0001788E" w:rsidRDefault="0001788E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6428" w14:textId="00CC9138" w:rsidR="0001788E" w:rsidRDefault="00FC6BD0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Масин Денис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197D" w14:textId="6E5890AA" w:rsidR="0001788E" w:rsidRDefault="00FC6BD0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AAC7" w14:textId="022DB913" w:rsidR="0001788E" w:rsidRDefault="00AE1D88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027992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4A04" w14:textId="77777777" w:rsidR="0001788E" w:rsidRDefault="0001788E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88E" w14:paraId="296CF6A1" w14:textId="77777777" w:rsidTr="00E41F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C046" w14:textId="77777777" w:rsidR="0001788E" w:rsidRDefault="0001788E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F09C" w14:textId="1E4A2BD3" w:rsidR="0001788E" w:rsidRDefault="00FC6BD0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Футорський Дмитро</w:t>
            </w:r>
            <w:r w:rsidR="00017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4678" w14:textId="6BB6675C" w:rsidR="0001788E" w:rsidRDefault="00FC6BD0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5378" w14:textId="29EE11A1" w:rsidR="0001788E" w:rsidRDefault="00AE1D88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012086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EF53" w14:textId="77777777" w:rsidR="0001788E" w:rsidRDefault="0001788E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88E" w14:paraId="2D7EEDF8" w14:textId="77777777" w:rsidTr="00E41F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5029" w14:textId="77777777" w:rsidR="0001788E" w:rsidRDefault="0001788E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0E48" w14:textId="3F90FCB7" w:rsidR="0001788E" w:rsidRDefault="00FC6BD0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Берник Максим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D4BF" w14:textId="24A0F5AE" w:rsidR="0001788E" w:rsidRDefault="00FC6BD0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6F25" w14:textId="61E99BF6" w:rsidR="0001788E" w:rsidRDefault="00AE1D88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005036174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840E" w14:textId="77777777" w:rsidR="0001788E" w:rsidRDefault="0001788E" w:rsidP="00E41F00">
            <w:pPr>
              <w:pStyle w:val="1"/>
              <w:spacing w:after="12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7C179C" w14:textId="77777777" w:rsidR="0001788E" w:rsidRDefault="0001788E" w:rsidP="0001788E">
      <w:pPr>
        <w:pStyle w:val="1"/>
        <w:spacing w:after="12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A2B7AE" w14:textId="77777777" w:rsidR="0001788E" w:rsidRDefault="0001788E" w:rsidP="0001788E">
      <w:pPr>
        <w:pStyle w:val="1"/>
        <w:spacing w:after="120" w:line="240" w:lineRule="auto"/>
        <w:ind w:left="-280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6D595E" w14:textId="77777777" w:rsidR="0001788E" w:rsidRDefault="0001788E" w:rsidP="0001788E">
      <w:pPr>
        <w:pStyle w:val="1"/>
        <w:spacing w:after="0" w:line="240" w:lineRule="auto"/>
        <w:ind w:left="6946" w:right="-1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0A25BE" w14:textId="77777777" w:rsidR="0001788E" w:rsidRDefault="0001788E" w:rsidP="0001788E">
      <w:pPr>
        <w:pStyle w:val="1"/>
        <w:spacing w:after="0" w:line="240" w:lineRule="auto"/>
        <w:ind w:left="6946" w:right="-1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56C583" w14:textId="77777777" w:rsidR="0001788E" w:rsidRDefault="0001788E" w:rsidP="0001788E">
      <w:pPr>
        <w:pStyle w:val="1"/>
        <w:spacing w:after="0" w:line="240" w:lineRule="auto"/>
        <w:ind w:left="6946" w:right="-1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E4041D" w14:textId="77777777" w:rsidR="0001788E" w:rsidRDefault="0001788E" w:rsidP="0001788E">
      <w:pPr>
        <w:pStyle w:val="1"/>
        <w:spacing w:after="0" w:line="240" w:lineRule="auto"/>
        <w:ind w:left="6946" w:right="-1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7E97FD" w14:textId="77777777" w:rsidR="0001788E" w:rsidRDefault="0001788E" w:rsidP="0001788E">
      <w:pPr>
        <w:pStyle w:val="1"/>
        <w:spacing w:after="0" w:line="240" w:lineRule="auto"/>
        <w:ind w:left="6946" w:right="-1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999B60" w14:textId="77777777" w:rsidR="0001788E" w:rsidRDefault="0001788E" w:rsidP="0001788E">
      <w:pPr>
        <w:pStyle w:val="1"/>
        <w:spacing w:after="0" w:line="240" w:lineRule="auto"/>
        <w:ind w:left="6946" w:right="-1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EAA33E" w14:textId="77777777" w:rsidR="0001788E" w:rsidRDefault="0001788E" w:rsidP="0001788E">
      <w:pPr>
        <w:pStyle w:val="1"/>
        <w:spacing w:after="0" w:line="240" w:lineRule="auto"/>
        <w:ind w:left="6946" w:right="-1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85548C" w14:textId="77777777" w:rsidR="0001788E" w:rsidRDefault="0001788E" w:rsidP="0001788E">
      <w:pPr>
        <w:pStyle w:val="1"/>
        <w:spacing w:after="0" w:line="240" w:lineRule="auto"/>
        <w:ind w:left="6946" w:right="-1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093C3A" w14:textId="77777777" w:rsidR="0001788E" w:rsidRDefault="0001788E" w:rsidP="0001788E">
      <w:pPr>
        <w:pStyle w:val="1"/>
        <w:spacing w:after="0" w:line="240" w:lineRule="auto"/>
        <w:ind w:left="6946" w:right="-1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584DD8" w14:textId="77777777" w:rsidR="0001788E" w:rsidRDefault="0001788E" w:rsidP="0001788E">
      <w:pPr>
        <w:pStyle w:val="1"/>
        <w:spacing w:after="0" w:line="240" w:lineRule="auto"/>
        <w:ind w:left="6946" w:right="-1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AF29F6" w14:textId="77777777" w:rsidR="0001788E" w:rsidRDefault="0001788E" w:rsidP="0001788E">
      <w:pPr>
        <w:pStyle w:val="1"/>
        <w:spacing w:after="0" w:line="240" w:lineRule="auto"/>
        <w:ind w:left="6946" w:right="-1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E9C20B" w14:textId="77777777" w:rsidR="0001788E" w:rsidRDefault="0001788E" w:rsidP="0001788E">
      <w:pPr>
        <w:pStyle w:val="1"/>
        <w:spacing w:after="0" w:line="240" w:lineRule="auto"/>
        <w:ind w:left="6946" w:right="-1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C60D9F" w14:textId="77777777" w:rsidR="0001788E" w:rsidRDefault="0001788E" w:rsidP="0001788E">
      <w:pPr>
        <w:pStyle w:val="1"/>
        <w:spacing w:after="0" w:line="240" w:lineRule="auto"/>
        <w:ind w:left="6946" w:right="-1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053659" w14:textId="77777777" w:rsidR="0001788E" w:rsidRDefault="0001788E" w:rsidP="0001788E">
      <w:pPr>
        <w:pStyle w:val="1"/>
        <w:spacing w:after="0" w:line="240" w:lineRule="auto"/>
        <w:ind w:left="6946" w:right="-1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02C6E8" w14:textId="77777777" w:rsidR="0001788E" w:rsidRDefault="0001788E" w:rsidP="0001788E">
      <w:pPr>
        <w:pStyle w:val="1"/>
        <w:spacing w:after="0" w:line="240" w:lineRule="auto"/>
        <w:ind w:left="6946" w:right="-1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56C34" w14:textId="77777777" w:rsidR="0001788E" w:rsidRDefault="0001788E" w:rsidP="0001788E">
      <w:pPr>
        <w:pStyle w:val="1"/>
        <w:spacing w:after="0" w:line="240" w:lineRule="auto"/>
        <w:ind w:left="6946" w:right="-1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64CA06" w14:textId="77777777" w:rsidR="0001788E" w:rsidRDefault="0001788E" w:rsidP="0001788E">
      <w:pPr>
        <w:pStyle w:val="1"/>
        <w:spacing w:after="0" w:line="240" w:lineRule="auto"/>
        <w:ind w:left="6946" w:right="-1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A73ECA" w14:textId="77777777" w:rsidR="0001788E" w:rsidRDefault="0001788E" w:rsidP="0001788E">
      <w:pPr>
        <w:pStyle w:val="1"/>
        <w:spacing w:after="0" w:line="240" w:lineRule="auto"/>
        <w:ind w:left="6946" w:right="-1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20B9E7" w14:textId="77777777" w:rsidR="0001788E" w:rsidRDefault="0001788E" w:rsidP="0001788E">
      <w:pPr>
        <w:pStyle w:val="1"/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8A9C2" w14:textId="77777777" w:rsidR="0001788E" w:rsidRDefault="0001788E" w:rsidP="0001788E">
      <w:pPr>
        <w:pStyle w:val="1"/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E56551" w14:textId="77777777" w:rsidR="0001788E" w:rsidRDefault="0001788E" w:rsidP="0001788E">
      <w:pPr>
        <w:pStyle w:val="1"/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6CDFB8" w14:textId="77777777" w:rsidR="0001788E" w:rsidRDefault="0001788E" w:rsidP="0001788E">
      <w:pPr>
        <w:pStyle w:val="1"/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CF6319" w14:textId="77777777" w:rsidR="0001788E" w:rsidRDefault="0001788E" w:rsidP="0001788E">
      <w:pPr>
        <w:pStyle w:val="1"/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1973FA" w14:textId="77777777" w:rsidR="0001788E" w:rsidRDefault="0001788E" w:rsidP="0001788E">
      <w:pPr>
        <w:pStyle w:val="1"/>
        <w:spacing w:after="0" w:line="240" w:lineRule="auto"/>
        <w:ind w:left="6946" w:right="-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Додаток 2 </w:t>
      </w:r>
    </w:p>
    <w:p w14:paraId="28A37FF5" w14:textId="51D3924F" w:rsidR="0001788E" w:rsidRDefault="0001788E" w:rsidP="0001788E">
      <w:pPr>
        <w:pStyle w:val="1"/>
        <w:spacing w:after="0" w:line="240" w:lineRule="auto"/>
        <w:ind w:left="6946" w:right="-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Положення </w:t>
      </w:r>
    </w:p>
    <w:tbl>
      <w:tblPr>
        <w:tblW w:w="9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45"/>
        <w:gridCol w:w="2575"/>
      </w:tblGrid>
      <w:tr w:rsidR="0001788E" w14:paraId="47200663" w14:textId="77777777" w:rsidTr="00E41F00">
        <w:trPr>
          <w:trHeight w:val="573"/>
          <w:jc w:val="center"/>
        </w:trPr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3708F94" w14:textId="77777777" w:rsidR="0001788E" w:rsidRDefault="0001788E" w:rsidP="00E41F00">
            <w:pPr>
              <w:pStyle w:val="1"/>
              <w:spacing w:after="200" w:line="276" w:lineRule="auto"/>
              <w:ind w:left="1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та назва навчального закладу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040F5BC" w14:textId="77777777" w:rsidR="0001788E" w:rsidRPr="00CD74C5" w:rsidRDefault="0001788E" w:rsidP="0001788E">
            <w:pPr>
              <w:pStyle w:val="1"/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ТНВК №15</w:t>
            </w:r>
          </w:p>
        </w:tc>
      </w:tr>
      <w:tr w:rsidR="0001788E" w14:paraId="243E9542" w14:textId="77777777" w:rsidTr="00E41F00">
        <w:trPr>
          <w:trHeight w:val="573"/>
          <w:jc w:val="center"/>
        </w:trPr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2A1DCAE" w14:textId="77777777" w:rsidR="0001788E" w:rsidRDefault="0001788E" w:rsidP="00E41F00">
            <w:pPr>
              <w:pStyle w:val="1"/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Ідентифікаційний номер проєкту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69BDB74" w14:textId="05D514B0" w:rsidR="0001788E" w:rsidRPr="00CD74C5" w:rsidRDefault="0001788E" w:rsidP="0001788E">
            <w:pPr>
              <w:pStyle w:val="1"/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14:paraId="0FF0CD96" w14:textId="77777777" w:rsidR="0001788E" w:rsidRDefault="0001788E" w:rsidP="0001788E">
      <w:pPr>
        <w:pStyle w:val="1"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0BA758" w14:textId="77777777" w:rsidR="0001788E" w:rsidRDefault="0001788E" w:rsidP="0001788E">
      <w:pPr>
        <w:pStyle w:val="1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Висновок оцінки проєкту, </w:t>
      </w:r>
    </w:p>
    <w:p w14:paraId="6E1FA91E" w14:textId="77777777" w:rsidR="0001788E" w:rsidRDefault="0001788E" w:rsidP="0001788E">
      <w:pPr>
        <w:pStyle w:val="1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поданого для реалізації в рамках проєкту «Шкільний громадський бюджет» </w:t>
      </w:r>
    </w:p>
    <w:p w14:paraId="4FA7CF0C" w14:textId="77777777" w:rsidR="0001788E" w:rsidRDefault="0001788E" w:rsidP="0001788E">
      <w:pPr>
        <w:pStyle w:val="1"/>
        <w:spacing w:after="20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Розділ 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Технічна оцінка проєкту </w:t>
      </w:r>
    </w:p>
    <w:p w14:paraId="73BECF9B" w14:textId="77777777" w:rsidR="0001788E" w:rsidRDefault="0001788E" w:rsidP="0001788E">
      <w:pPr>
        <w:pStyle w:val="1"/>
        <w:spacing w:after="20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Оцінка відповідності проєкту технічним критеріям:</w:t>
      </w:r>
    </w:p>
    <w:tbl>
      <w:tblPr>
        <w:tblW w:w="944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2"/>
        <w:gridCol w:w="1913"/>
        <w:gridCol w:w="1914"/>
      </w:tblGrid>
      <w:tr w:rsidR="0001788E" w14:paraId="7C8B2AC0" w14:textId="77777777" w:rsidTr="00E41F00"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5BC0" w14:textId="77777777" w:rsidR="0001788E" w:rsidRDefault="0001788E" w:rsidP="00E41F00">
            <w:pPr>
              <w:pStyle w:val="1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Критерій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CB11" w14:textId="77777777" w:rsidR="0001788E" w:rsidRDefault="0001788E" w:rsidP="00E41F00">
            <w:pPr>
              <w:pStyle w:val="1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F775" w14:textId="77777777" w:rsidR="0001788E" w:rsidRDefault="0001788E" w:rsidP="00E41F00">
            <w:pPr>
              <w:pStyle w:val="1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Ні</w:t>
            </w:r>
          </w:p>
        </w:tc>
      </w:tr>
      <w:tr w:rsidR="0001788E" w14:paraId="750B63E1" w14:textId="77777777" w:rsidTr="00E41F00"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13A5" w14:textId="77777777" w:rsidR="0001788E" w:rsidRDefault="0001788E" w:rsidP="00E41F00">
            <w:pPr>
              <w:pStyle w:val="1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 поданий вчасно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5937" w14:textId="77777777" w:rsidR="0001788E" w:rsidRPr="00CD74C5" w:rsidRDefault="0001788E" w:rsidP="00E41F00">
            <w:pPr>
              <w:pStyle w:val="1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5644" w14:textId="77777777" w:rsidR="0001788E" w:rsidRDefault="0001788E" w:rsidP="00E41F00">
            <w:pPr>
              <w:pStyle w:val="1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88E" w14:paraId="2DBBD82A" w14:textId="77777777" w:rsidTr="00E41F00"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A31A" w14:textId="77777777" w:rsidR="0001788E" w:rsidRDefault="0001788E" w:rsidP="00E41F00">
            <w:pPr>
              <w:pStyle w:val="1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 поданий з дотриманням затвердженої форми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F9BC" w14:textId="77777777" w:rsidR="0001788E" w:rsidRPr="00CD74C5" w:rsidRDefault="0001788E" w:rsidP="00E41F00">
            <w:pPr>
              <w:pStyle w:val="1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5A3E" w14:textId="77777777" w:rsidR="0001788E" w:rsidRDefault="0001788E" w:rsidP="00E41F00">
            <w:pPr>
              <w:pStyle w:val="1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88E" w14:paraId="5B21EC7B" w14:textId="77777777" w:rsidTr="00E41F00"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7C5B" w14:textId="77777777" w:rsidR="0001788E" w:rsidRDefault="0001788E" w:rsidP="00E41F00">
            <w:pPr>
              <w:pStyle w:val="1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Проєкт відповідає вимогам Положення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7246" w14:textId="77777777" w:rsidR="0001788E" w:rsidRPr="00CD74C5" w:rsidRDefault="0001788E" w:rsidP="00E41F00">
            <w:pPr>
              <w:pStyle w:val="1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9848" w14:textId="77777777" w:rsidR="0001788E" w:rsidRDefault="0001788E" w:rsidP="00E41F00">
            <w:pPr>
              <w:pStyle w:val="1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88E" w14:paraId="3499C650" w14:textId="77777777" w:rsidTr="00E41F00"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11DC" w14:textId="77777777" w:rsidR="0001788E" w:rsidRDefault="0001788E" w:rsidP="00E41F00">
            <w:pPr>
              <w:pStyle w:val="1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 містить необхідні додатки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0355" w14:textId="77777777" w:rsidR="0001788E" w:rsidRPr="00CD74C5" w:rsidRDefault="0001788E" w:rsidP="00E41F00">
            <w:pPr>
              <w:pStyle w:val="1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A89F" w14:textId="77777777" w:rsidR="0001788E" w:rsidRDefault="0001788E" w:rsidP="00E41F00">
            <w:pPr>
              <w:pStyle w:val="1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A59A9EE" w14:textId="77777777" w:rsidR="0001788E" w:rsidRDefault="0001788E" w:rsidP="0001788E">
      <w:pPr>
        <w:pStyle w:val="1"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02C89C" w14:textId="5A87455B" w:rsidR="0001788E" w:rsidRPr="0001788E" w:rsidRDefault="0001788E" w:rsidP="0001788E">
      <w:pPr>
        <w:pStyle w:val="1"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Коментарі: </w:t>
      </w:r>
      <w:r w:rsidRPr="00CD74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Проєкт відповідає технічним критеріям</w:t>
      </w:r>
    </w:p>
    <w:p w14:paraId="26D6C31E" w14:textId="77777777" w:rsidR="0001788E" w:rsidRDefault="0001788E" w:rsidP="0001788E">
      <w:pPr>
        <w:pStyle w:val="1"/>
        <w:spacing w:after="200" w:line="276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ВСІ ПУНКТИ Є ОБОВ’ЯЗКОВИМИ ДЛЯ ЗАПОВНЕННЯ!</w:t>
      </w:r>
    </w:p>
    <w:p w14:paraId="18082374" w14:textId="77777777" w:rsidR="0001788E" w:rsidRDefault="0001788E" w:rsidP="0001788E">
      <w:pPr>
        <w:pStyle w:val="1"/>
        <w:spacing w:after="20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Розділ ІІ.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Аналіз проєкту на предмет можливості або неможливості його реалізації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</w:p>
    <w:tbl>
      <w:tblPr>
        <w:tblW w:w="96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4"/>
        <w:gridCol w:w="6348"/>
        <w:gridCol w:w="1339"/>
        <w:gridCol w:w="1204"/>
      </w:tblGrid>
      <w:tr w:rsidR="0001788E" w14:paraId="2DF21653" w14:textId="77777777" w:rsidTr="00E41F00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CC8C" w14:textId="77777777" w:rsidR="0001788E" w:rsidRDefault="0001788E" w:rsidP="00E41F00">
            <w:pPr>
              <w:pStyle w:val="1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BB33" w14:textId="77777777" w:rsidR="0001788E" w:rsidRDefault="0001788E" w:rsidP="00E41F00">
            <w:pPr>
              <w:pStyle w:val="1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Критерій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710A" w14:textId="77777777" w:rsidR="0001788E" w:rsidRDefault="0001788E" w:rsidP="00E41F00">
            <w:pPr>
              <w:pStyle w:val="1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5A7B" w14:textId="77777777" w:rsidR="0001788E" w:rsidRDefault="0001788E" w:rsidP="00E41F00">
            <w:pPr>
              <w:pStyle w:val="1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Ні</w:t>
            </w:r>
          </w:p>
        </w:tc>
      </w:tr>
      <w:tr w:rsidR="0001788E" w14:paraId="53A24159" w14:textId="77777777" w:rsidTr="00E41F00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285F" w14:textId="77777777" w:rsidR="0001788E" w:rsidRDefault="0001788E" w:rsidP="00E41F00">
            <w:pPr>
              <w:pStyle w:val="1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A385" w14:textId="77777777" w:rsidR="0001788E" w:rsidRDefault="0001788E" w:rsidP="00E41F00">
            <w:pPr>
              <w:pStyle w:val="1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проєкту  містить всю інформацію, необхідну для здійснення аналізу пропозиції проєкту на предмет можливості/неможливості його реалізації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0B71" w14:textId="77777777" w:rsidR="0001788E" w:rsidRDefault="0001788E" w:rsidP="00E41F00">
            <w:pPr>
              <w:pStyle w:val="1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DDFE" w14:textId="77777777" w:rsidR="0001788E" w:rsidRDefault="0001788E" w:rsidP="00E41F00">
            <w:pPr>
              <w:pStyle w:val="1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88E" w14:paraId="3FD08C7C" w14:textId="77777777" w:rsidTr="00E41F00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D8A3" w14:textId="77777777" w:rsidR="0001788E" w:rsidRDefault="0001788E" w:rsidP="00E41F00">
            <w:pPr>
              <w:pStyle w:val="1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69B2" w14:textId="3CA0BDB0" w:rsidR="0001788E" w:rsidRDefault="0001788E" w:rsidP="0001788E">
            <w:pPr>
              <w:pStyle w:val="1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Коментарі:  Проєкт містить інформацію необхідну для аналізу</w:t>
            </w:r>
          </w:p>
        </w:tc>
      </w:tr>
      <w:tr w:rsidR="0001788E" w14:paraId="6CCB4429" w14:textId="77777777" w:rsidTr="00E41F00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3B14" w14:textId="77777777" w:rsidR="0001788E" w:rsidRDefault="0001788E" w:rsidP="00E41F00">
            <w:pPr>
              <w:pStyle w:val="1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336D" w14:textId="77777777" w:rsidR="0001788E" w:rsidRDefault="0001788E" w:rsidP="00E41F00">
            <w:pPr>
              <w:pStyle w:val="1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Інформацію, що викладена в формі проєкту, було доповнено автором проєкту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A92D" w14:textId="1BECF484" w:rsidR="0001788E" w:rsidRPr="00E84E10" w:rsidRDefault="0001788E" w:rsidP="00E41F00">
            <w:pPr>
              <w:pStyle w:val="1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EF40" w14:textId="25921998" w:rsidR="0001788E" w:rsidRDefault="00490BE8" w:rsidP="00490BE8">
            <w:pPr>
              <w:pStyle w:val="1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</w:tr>
      <w:tr w:rsidR="0001788E" w14:paraId="65F367BC" w14:textId="77777777" w:rsidTr="00E41F00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D7E6" w14:textId="77777777" w:rsidR="0001788E" w:rsidRDefault="0001788E" w:rsidP="00E41F00">
            <w:pPr>
              <w:pStyle w:val="1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67E7" w14:textId="77777777" w:rsidR="0001788E" w:rsidRDefault="0001788E" w:rsidP="00E41F00">
            <w:pPr>
              <w:pStyle w:val="1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Коментарі:</w:t>
            </w:r>
          </w:p>
          <w:p w14:paraId="799BB81F" w14:textId="77777777" w:rsidR="0001788E" w:rsidRPr="00CD74C5" w:rsidRDefault="0001788E" w:rsidP="00E41F0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74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Проєкт не булодоповнено автором</w:t>
            </w:r>
          </w:p>
        </w:tc>
      </w:tr>
      <w:tr w:rsidR="0001788E" w14:paraId="0D571B81" w14:textId="77777777" w:rsidTr="00E41F00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8105" w14:textId="77777777" w:rsidR="0001788E" w:rsidRDefault="0001788E" w:rsidP="00E41F00">
            <w:pPr>
              <w:pStyle w:val="1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81F9" w14:textId="77777777" w:rsidR="0001788E" w:rsidRDefault="0001788E" w:rsidP="00E41F00">
            <w:pPr>
              <w:pStyle w:val="1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Реалізація запропонованого проєкту відбуватиметься впродовж одного бюджетного року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спрямована на кінцевий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</w:rPr>
              <w:t>питання реалізації проєкту знаходиться в межах повноважень органів місцевого самоврядування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E92E" w14:textId="77777777" w:rsidR="0001788E" w:rsidRPr="00E84E10" w:rsidRDefault="0001788E" w:rsidP="00E41F00">
            <w:pPr>
              <w:pStyle w:val="1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3445" w14:textId="77777777" w:rsidR="0001788E" w:rsidRDefault="0001788E" w:rsidP="00E41F00">
            <w:pPr>
              <w:pStyle w:val="1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88E" w14:paraId="5EA975F9" w14:textId="77777777" w:rsidTr="00E41F00">
        <w:trPr>
          <w:trHeight w:val="41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CE92" w14:textId="77777777" w:rsidR="0001788E" w:rsidRDefault="0001788E" w:rsidP="00E41F00">
            <w:pPr>
              <w:pStyle w:val="1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A569" w14:textId="77777777" w:rsidR="0001788E" w:rsidRDefault="0001788E" w:rsidP="00E41F00">
            <w:pPr>
              <w:pStyle w:val="1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Коментарі: Термін реалізації проєкту один календарний рік</w:t>
            </w:r>
          </w:p>
        </w:tc>
      </w:tr>
      <w:tr w:rsidR="0001788E" w14:paraId="0809A88B" w14:textId="77777777" w:rsidTr="00E41F00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C094" w14:textId="77777777" w:rsidR="0001788E" w:rsidRDefault="0001788E" w:rsidP="00E41F00">
            <w:pPr>
              <w:pStyle w:val="1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AF8E" w14:textId="77777777" w:rsidR="0001788E" w:rsidRDefault="0001788E" w:rsidP="00E41F00">
            <w:pPr>
              <w:pStyle w:val="1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Існує необхідність розробки проєктно-кошторисної документації проєкту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A07E" w14:textId="70EC9E14" w:rsidR="0001788E" w:rsidRPr="00E84E10" w:rsidRDefault="0001788E" w:rsidP="00E41F00">
            <w:pPr>
              <w:pStyle w:val="1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EDAC" w14:textId="553E1C0E" w:rsidR="0001788E" w:rsidRDefault="00490BE8" w:rsidP="00490BE8">
            <w:pPr>
              <w:pStyle w:val="1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</w:tr>
      <w:tr w:rsidR="0001788E" w14:paraId="57C984E0" w14:textId="77777777" w:rsidTr="00E41F00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93CA" w14:textId="77777777" w:rsidR="0001788E" w:rsidRDefault="0001788E" w:rsidP="00E41F00">
            <w:pPr>
              <w:pStyle w:val="1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AE89" w14:textId="77777777" w:rsidR="0001788E" w:rsidRDefault="0001788E" w:rsidP="00E41F00">
            <w:pPr>
              <w:pStyle w:val="1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Коментарі: Не потребує проєктно-кошторисної документації</w:t>
            </w:r>
          </w:p>
        </w:tc>
      </w:tr>
      <w:tr w:rsidR="0001788E" w14:paraId="227E89D2" w14:textId="77777777" w:rsidTr="00E41F00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6DAC" w14:textId="77777777" w:rsidR="0001788E" w:rsidRDefault="0001788E" w:rsidP="00E41F00">
            <w:pPr>
              <w:pStyle w:val="1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59B2" w14:textId="77777777" w:rsidR="0001788E" w:rsidRDefault="0001788E" w:rsidP="00E41F00">
            <w:pPr>
              <w:pStyle w:val="1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Наявна технічна можливість реалізації  запропонованого проєкту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BEF5" w14:textId="77777777" w:rsidR="0001788E" w:rsidRPr="00E84E10" w:rsidRDefault="0001788E" w:rsidP="00E41F00">
            <w:pPr>
              <w:pStyle w:val="1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86CF" w14:textId="77777777" w:rsidR="0001788E" w:rsidRDefault="0001788E" w:rsidP="00E41F00">
            <w:pPr>
              <w:pStyle w:val="1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88E" w14:paraId="0A42543B" w14:textId="77777777" w:rsidTr="00E41F00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EFDD" w14:textId="77777777" w:rsidR="0001788E" w:rsidRDefault="0001788E" w:rsidP="00E41F00">
            <w:pPr>
              <w:pStyle w:val="1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E26D" w14:textId="77777777" w:rsidR="0001788E" w:rsidRDefault="0001788E" w:rsidP="00E41F00">
            <w:pPr>
              <w:pStyle w:val="1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Коментарі: Заклад має технічні можливості для реалізації проєкту</w:t>
            </w:r>
          </w:p>
        </w:tc>
      </w:tr>
      <w:tr w:rsidR="0001788E" w14:paraId="1E4DD44C" w14:textId="77777777" w:rsidTr="00E41F00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0CBD" w14:textId="77777777" w:rsidR="0001788E" w:rsidRDefault="0001788E" w:rsidP="00E41F00">
            <w:pPr>
              <w:pStyle w:val="1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7611" w14:textId="77777777" w:rsidR="0001788E" w:rsidRDefault="0001788E" w:rsidP="00E41F00">
            <w:pPr>
              <w:pStyle w:val="1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Реалізація проєкту за висновком потребує додаткових заходів чи дій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47FC" w14:textId="77777777" w:rsidR="0001788E" w:rsidRDefault="0001788E" w:rsidP="00E41F00">
            <w:pPr>
              <w:pStyle w:val="1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7845" w14:textId="77777777" w:rsidR="0001788E" w:rsidRPr="00E84E10" w:rsidRDefault="0001788E" w:rsidP="00E41F00">
            <w:pPr>
              <w:pStyle w:val="1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</w:tr>
      <w:tr w:rsidR="0001788E" w14:paraId="6A2A8C30" w14:textId="77777777" w:rsidTr="00E41F00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2A4C" w14:textId="77777777" w:rsidR="0001788E" w:rsidRDefault="0001788E" w:rsidP="00E41F00">
            <w:pPr>
              <w:pStyle w:val="1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7268" w14:textId="77777777" w:rsidR="0001788E" w:rsidRDefault="0001788E" w:rsidP="00E41F00">
            <w:pPr>
              <w:pStyle w:val="1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Коментарі (в т.ч. можливі додаткові дії, пов’язані з реалізацією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проєкту):</w:t>
            </w:r>
          </w:p>
          <w:p w14:paraId="1F2F06F4" w14:textId="77777777" w:rsidR="0001788E" w:rsidRPr="00E84E10" w:rsidRDefault="0001788E" w:rsidP="00E41F00">
            <w:pPr>
              <w:pStyle w:val="1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4E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 потребує додаткових заходів</w:t>
            </w:r>
          </w:p>
        </w:tc>
      </w:tr>
      <w:tr w:rsidR="0001788E" w14:paraId="5A23001C" w14:textId="77777777" w:rsidTr="00E41F00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0D90" w14:textId="77777777" w:rsidR="0001788E" w:rsidRDefault="0001788E" w:rsidP="00E41F00">
            <w:pPr>
              <w:pStyle w:val="1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3E62" w14:textId="77777777" w:rsidR="0001788E" w:rsidRDefault="0001788E" w:rsidP="00E41F00">
            <w:pPr>
              <w:pStyle w:val="1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Реалізація запропонованого проєкту передбачає витрати в майбутньому (на утримання, поточний ремонт тощо)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ECD4" w14:textId="77777777" w:rsidR="0001788E" w:rsidRDefault="0001788E" w:rsidP="00E41F00">
            <w:pPr>
              <w:pStyle w:val="1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2F7A" w14:textId="77777777" w:rsidR="0001788E" w:rsidRPr="00E84E10" w:rsidRDefault="0001788E" w:rsidP="00E41F00">
            <w:pPr>
              <w:pStyle w:val="1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</w:tr>
      <w:tr w:rsidR="0001788E" w14:paraId="7B0B3E33" w14:textId="77777777" w:rsidTr="00E41F00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1322" w14:textId="77777777" w:rsidR="0001788E" w:rsidRDefault="0001788E" w:rsidP="00E41F00">
            <w:pPr>
              <w:pStyle w:val="1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B47B" w14:textId="77777777" w:rsidR="0001788E" w:rsidRDefault="0001788E" w:rsidP="00E41F00">
            <w:pPr>
              <w:pStyle w:val="1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Коментарі (в т.ч. орієнтовна сума витрат на утримання на календарний рік):</w:t>
            </w:r>
          </w:p>
          <w:p w14:paraId="1E4292ED" w14:textId="7D99CC5F" w:rsidR="0001788E" w:rsidRPr="0001788E" w:rsidRDefault="0001788E" w:rsidP="0001788E">
            <w:pPr>
              <w:pStyle w:val="1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4E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 передбачає витрат на утримання</w:t>
            </w:r>
          </w:p>
        </w:tc>
      </w:tr>
    </w:tbl>
    <w:p w14:paraId="795E1BE4" w14:textId="40A33FCE" w:rsidR="0001788E" w:rsidRDefault="0001788E" w:rsidP="0001788E">
      <w:pPr>
        <w:pStyle w:val="1"/>
        <w:spacing w:after="20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2.11. Орієнтована вартість (кошторис) проєкту для його реалізації: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66397</w:t>
      </w:r>
      <w:r w:rsidRPr="00E84E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грн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6"/>
        <w:gridCol w:w="2169"/>
        <w:gridCol w:w="2550"/>
      </w:tblGrid>
      <w:tr w:rsidR="0001788E" w14:paraId="23CA6ADE" w14:textId="77777777" w:rsidTr="00E41F00">
        <w:tc>
          <w:tcPr>
            <w:tcW w:w="4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F34A" w14:textId="77777777" w:rsidR="0001788E" w:rsidRDefault="0001788E" w:rsidP="00E41F00">
            <w:pPr>
              <w:pStyle w:val="1"/>
              <w:spacing w:after="20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Складові проєкту</w:t>
            </w:r>
          </w:p>
        </w:tc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224A" w14:textId="77777777" w:rsidR="0001788E" w:rsidRDefault="0001788E" w:rsidP="00E41F00">
            <w:pPr>
              <w:pStyle w:val="1"/>
              <w:spacing w:after="20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Витрати за кошторисом </w:t>
            </w:r>
          </w:p>
        </w:tc>
      </w:tr>
      <w:tr w:rsidR="0001788E" w14:paraId="63B4A81B" w14:textId="77777777" w:rsidTr="00E41F00">
        <w:tc>
          <w:tcPr>
            <w:tcW w:w="4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9566" w14:textId="77777777" w:rsidR="0001788E" w:rsidRDefault="0001788E" w:rsidP="00E41F0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4038" w14:textId="77777777" w:rsidR="0001788E" w:rsidRDefault="0001788E" w:rsidP="00E41F00">
            <w:pPr>
              <w:pStyle w:val="1"/>
              <w:spacing w:after="20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Запропоновані автором проєкту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A033" w14:textId="77777777" w:rsidR="0001788E" w:rsidRDefault="0001788E" w:rsidP="00E41F00">
            <w:pPr>
              <w:pStyle w:val="1"/>
              <w:spacing w:after="20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урахуванням змін </w:t>
            </w:r>
          </w:p>
        </w:tc>
      </w:tr>
      <w:tr w:rsidR="0001788E" w14:paraId="5AEEC98F" w14:textId="77777777" w:rsidTr="00E41F00"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FD03" w14:textId="77777777" w:rsidR="0001788E" w:rsidRDefault="0001788E" w:rsidP="00E41F00">
            <w:pPr>
              <w:pStyle w:val="1"/>
              <w:spacing w:after="20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1076" w14:textId="77777777" w:rsidR="0001788E" w:rsidRDefault="0001788E" w:rsidP="00E41F00">
            <w:pPr>
              <w:pStyle w:val="1"/>
              <w:spacing w:after="20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7DCD" w14:textId="77777777" w:rsidR="0001788E" w:rsidRDefault="0001788E" w:rsidP="00E41F00">
            <w:pPr>
              <w:pStyle w:val="1"/>
              <w:spacing w:after="20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88E" w14:paraId="4D735745" w14:textId="77777777" w:rsidTr="00E41F00"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539C" w14:textId="77777777" w:rsidR="0001788E" w:rsidRDefault="0001788E" w:rsidP="00E41F00">
            <w:pPr>
              <w:pStyle w:val="1"/>
              <w:spacing w:after="20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52C0" w14:textId="77777777" w:rsidR="0001788E" w:rsidRDefault="0001788E" w:rsidP="00E41F00">
            <w:pPr>
              <w:pStyle w:val="1"/>
              <w:spacing w:after="20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69BE" w14:textId="77777777" w:rsidR="0001788E" w:rsidRDefault="0001788E" w:rsidP="00E41F00">
            <w:pPr>
              <w:pStyle w:val="1"/>
              <w:spacing w:after="20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88E" w14:paraId="2FA51F9D" w14:textId="77777777" w:rsidTr="00E41F00"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C336" w14:textId="77777777" w:rsidR="0001788E" w:rsidRDefault="0001788E" w:rsidP="00E41F00">
            <w:pPr>
              <w:pStyle w:val="1"/>
              <w:spacing w:after="20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E3F5" w14:textId="77777777" w:rsidR="0001788E" w:rsidRDefault="0001788E" w:rsidP="00E41F00">
            <w:pPr>
              <w:pStyle w:val="1"/>
              <w:spacing w:after="20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F2B7" w14:textId="77777777" w:rsidR="0001788E" w:rsidRDefault="0001788E" w:rsidP="00E41F00">
            <w:pPr>
              <w:pStyle w:val="1"/>
              <w:spacing w:after="20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88E" w14:paraId="19CBE41A" w14:textId="77777777" w:rsidTr="00E41F00"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884C" w14:textId="77777777" w:rsidR="0001788E" w:rsidRDefault="0001788E" w:rsidP="00E41F00">
            <w:pPr>
              <w:pStyle w:val="1"/>
              <w:spacing w:after="20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C9A3" w14:textId="77777777" w:rsidR="0001788E" w:rsidRDefault="0001788E" w:rsidP="00E41F00">
            <w:pPr>
              <w:pStyle w:val="1"/>
              <w:spacing w:after="20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6023" w14:textId="77777777" w:rsidR="0001788E" w:rsidRDefault="0001788E" w:rsidP="00E41F00">
            <w:pPr>
              <w:pStyle w:val="1"/>
              <w:spacing w:after="20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88E" w14:paraId="5815B0E4" w14:textId="77777777" w:rsidTr="00E41F00"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7490" w14:textId="77777777" w:rsidR="0001788E" w:rsidRDefault="0001788E" w:rsidP="00E41F00">
            <w:pPr>
              <w:pStyle w:val="1"/>
              <w:spacing w:after="20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9E37" w14:textId="77777777" w:rsidR="0001788E" w:rsidRDefault="0001788E" w:rsidP="00E41F00">
            <w:pPr>
              <w:pStyle w:val="1"/>
              <w:spacing w:after="20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7F05" w14:textId="77777777" w:rsidR="0001788E" w:rsidRDefault="0001788E" w:rsidP="00E41F00">
            <w:pPr>
              <w:pStyle w:val="1"/>
              <w:spacing w:after="20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88E" w14:paraId="6156D6FF" w14:textId="77777777" w:rsidTr="00E41F00"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FF02" w14:textId="77777777" w:rsidR="0001788E" w:rsidRDefault="0001788E" w:rsidP="00E41F00">
            <w:pPr>
              <w:pStyle w:val="1"/>
              <w:spacing w:after="20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C3F1" w14:textId="77777777" w:rsidR="0001788E" w:rsidRDefault="0001788E" w:rsidP="00E41F00">
            <w:pPr>
              <w:pStyle w:val="1"/>
              <w:spacing w:after="20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FB0C" w14:textId="77777777" w:rsidR="0001788E" w:rsidRDefault="0001788E" w:rsidP="00E41F00">
            <w:pPr>
              <w:pStyle w:val="1"/>
              <w:spacing w:after="20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88E" w14:paraId="2EF41331" w14:textId="77777777" w:rsidTr="00E41F00"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D418" w14:textId="77777777" w:rsidR="0001788E" w:rsidRDefault="0001788E" w:rsidP="00E41F00">
            <w:pPr>
              <w:pStyle w:val="1"/>
              <w:spacing w:after="20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864B" w14:textId="77777777" w:rsidR="0001788E" w:rsidRDefault="0001788E" w:rsidP="00E41F00">
            <w:pPr>
              <w:pStyle w:val="1"/>
              <w:spacing w:after="20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C276" w14:textId="77777777" w:rsidR="0001788E" w:rsidRDefault="0001788E" w:rsidP="00E41F00">
            <w:pPr>
              <w:pStyle w:val="1"/>
              <w:spacing w:after="20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4910F0C" w14:textId="77777777" w:rsidR="0001788E" w:rsidRDefault="0001788E" w:rsidP="0001788E">
      <w:pPr>
        <w:pStyle w:val="1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Обґрунтування внесених змін:</w:t>
      </w:r>
      <w:r w:rsidRPr="00E84E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----</w:t>
      </w:r>
    </w:p>
    <w:p w14:paraId="2BFB2DCE" w14:textId="77777777" w:rsidR="0001788E" w:rsidRDefault="0001788E" w:rsidP="0001788E">
      <w:pPr>
        <w:pStyle w:val="1"/>
        <w:spacing w:after="20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907A2" w14:textId="77777777" w:rsidR="0001788E" w:rsidRDefault="0001788E" w:rsidP="0001788E">
      <w:pPr>
        <w:pStyle w:val="1"/>
        <w:spacing w:after="20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Розділ ІІІ. Висновок Конкурсної комісії щодо внесення проєкту, запропонованого до фінансування за рахунок коштів шкільного бюджету, в перелік проєктів  для голосування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6585" w:type="dxa"/>
        <w:tblLayout w:type="fixed"/>
        <w:tblLook w:val="0400" w:firstRow="0" w:lastRow="0" w:firstColumn="0" w:lastColumn="0" w:noHBand="0" w:noVBand="1"/>
      </w:tblPr>
      <w:tblGrid>
        <w:gridCol w:w="1912"/>
        <w:gridCol w:w="894"/>
        <w:gridCol w:w="2933"/>
        <w:gridCol w:w="846"/>
      </w:tblGrid>
      <w:tr w:rsidR="0001788E" w14:paraId="705494E3" w14:textId="77777777" w:rsidTr="00E41F00"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46BCDA" w14:textId="77777777" w:rsidR="0001788E" w:rsidRDefault="0001788E" w:rsidP="00E41F00">
            <w:pPr>
              <w:pStyle w:val="1"/>
              <w:spacing w:after="20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позитивний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B95C" w14:textId="77777777" w:rsidR="0001788E" w:rsidRDefault="0001788E" w:rsidP="0001788E">
            <w:pPr>
              <w:pStyle w:val="1"/>
              <w:numPr>
                <w:ilvl w:val="0"/>
                <w:numId w:val="2"/>
              </w:num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EC0CF" w14:textId="77777777" w:rsidR="0001788E" w:rsidRDefault="0001788E" w:rsidP="00E41F00">
            <w:pPr>
              <w:pStyle w:val="1"/>
              <w:spacing w:after="20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негативний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A7FE" w14:textId="77777777" w:rsidR="0001788E" w:rsidRDefault="0001788E" w:rsidP="00E41F00">
            <w:pPr>
              <w:pStyle w:val="1"/>
              <w:spacing w:after="20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7E0AB98" w14:textId="77777777" w:rsidR="0001788E" w:rsidRDefault="0001788E" w:rsidP="0001788E">
      <w:pPr>
        <w:pStyle w:val="1"/>
        <w:spacing w:after="20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Обґрунтування/зауваження:</w:t>
      </w:r>
    </w:p>
    <w:p w14:paraId="0123CC0D" w14:textId="77777777" w:rsidR="0001788E" w:rsidRDefault="0001788E" w:rsidP="0001788E">
      <w:pPr>
        <w:pStyle w:val="1"/>
        <w:spacing w:after="20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Рекомендовано внести в перелік проєктів для голосування.</w:t>
      </w:r>
    </w:p>
    <w:p w14:paraId="5557BC81" w14:textId="77777777" w:rsidR="0001788E" w:rsidRDefault="0001788E" w:rsidP="0001788E">
      <w:pPr>
        <w:pStyle w:val="1"/>
        <w:spacing w:after="20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Голова Конкурсної комісії  П.І.П та підпис</w:t>
      </w:r>
    </w:p>
    <w:p w14:paraId="21E77A08" w14:textId="77777777" w:rsidR="0001788E" w:rsidRDefault="0001788E" w:rsidP="0001788E">
      <w:pPr>
        <w:pStyle w:val="1"/>
        <w:spacing w:after="20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____________Т.С.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Солтис </w:t>
      </w:r>
    </w:p>
    <w:p w14:paraId="484149B1" w14:textId="77777777" w:rsidR="0001788E" w:rsidRDefault="0001788E" w:rsidP="0001788E">
      <w:pPr>
        <w:pStyle w:val="1"/>
      </w:pPr>
    </w:p>
    <w:p w14:paraId="6C74365C" w14:textId="2B58CCBF" w:rsidR="00010D82" w:rsidRDefault="00010D82" w:rsidP="0001788E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sectPr w:rsidR="00010D82" w:rsidSect="00E808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6F75A4"/>
    <w:multiLevelType w:val="hybridMultilevel"/>
    <w:tmpl w:val="1584B856"/>
    <w:lvl w:ilvl="0" w:tplc="3C04B39C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4D9B7EAF"/>
    <w:multiLevelType w:val="hybridMultilevel"/>
    <w:tmpl w:val="1C7C0036"/>
    <w:lvl w:ilvl="0" w:tplc="0422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409"/>
    <w:rsid w:val="00010D82"/>
    <w:rsid w:val="0001788E"/>
    <w:rsid w:val="000B37CE"/>
    <w:rsid w:val="00160A90"/>
    <w:rsid w:val="0018702F"/>
    <w:rsid w:val="00384A07"/>
    <w:rsid w:val="00490BE8"/>
    <w:rsid w:val="005A7E59"/>
    <w:rsid w:val="005C7E87"/>
    <w:rsid w:val="006069D8"/>
    <w:rsid w:val="00756362"/>
    <w:rsid w:val="00A65C3F"/>
    <w:rsid w:val="00AE1D88"/>
    <w:rsid w:val="00CC127C"/>
    <w:rsid w:val="00CD2348"/>
    <w:rsid w:val="00D166D4"/>
    <w:rsid w:val="00D44D53"/>
    <w:rsid w:val="00E27A1B"/>
    <w:rsid w:val="00E47409"/>
    <w:rsid w:val="00E808FD"/>
    <w:rsid w:val="00F92928"/>
    <w:rsid w:val="00FC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9B64"/>
  <w15:docId w15:val="{3D08BB57-9155-41CF-AEED-6FD7FA68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D82"/>
    <w:pPr>
      <w:spacing w:line="256" w:lineRule="auto"/>
    </w:pPr>
    <w:rPr>
      <w:rFonts w:ascii="Calibri" w:eastAsia="Calibri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0B37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rency">
    <w:name w:val="currency"/>
    <w:basedOn w:val="a0"/>
    <w:rsid w:val="005C7E87"/>
  </w:style>
  <w:style w:type="paragraph" w:styleId="a3">
    <w:name w:val="Balloon Text"/>
    <w:basedOn w:val="a"/>
    <w:link w:val="a4"/>
    <w:uiPriority w:val="99"/>
    <w:semiHidden/>
    <w:unhideWhenUsed/>
    <w:rsid w:val="0018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02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4D5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B37C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6">
    <w:name w:val="Normal (Web)"/>
    <w:basedOn w:val="a"/>
    <w:uiPriority w:val="99"/>
    <w:semiHidden/>
    <w:unhideWhenUsed/>
    <w:rsid w:val="000B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Обычный1"/>
    <w:rsid w:val="0001788E"/>
    <w:pPr>
      <w:spacing w:line="256" w:lineRule="auto"/>
    </w:pPr>
    <w:rPr>
      <w:rFonts w:ascii="Calibri" w:eastAsia="Calibri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33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54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009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1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4012</Words>
  <Characters>2287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2020-09-22T13:24:00Z</cp:lastPrinted>
  <dcterms:created xsi:type="dcterms:W3CDTF">2020-09-17T18:10:00Z</dcterms:created>
  <dcterms:modified xsi:type="dcterms:W3CDTF">2020-09-23T11:07:00Z</dcterms:modified>
</cp:coreProperties>
</file>