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9E" w:rsidRPr="007D7637" w:rsidRDefault="00F14F9E" w:rsidP="00F14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</w:t>
      </w:r>
      <w:bookmarkStart w:id="0" w:name="_GoBack"/>
      <w:bookmarkEnd w:id="0"/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ЧЕННЯ, ОЧІКУВАНОЇ ВАРТОСТІ ПРЕДМЕТА ЗАКУПІВЛІ</w:t>
      </w:r>
    </w:p>
    <w:p w:rsidR="00F14F9E" w:rsidRPr="007D7637" w:rsidRDefault="00F14F9E" w:rsidP="00F14F9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14F9E" w:rsidRPr="007D7637" w:rsidRDefault="00F14F9E" w:rsidP="00F14F9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F14F9E" w:rsidRPr="00441A04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F14F9E" w:rsidRPr="00B80475" w:rsidRDefault="00F14F9E" w:rsidP="00F14F9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14F9E" w:rsidRPr="00C87877" w:rsidRDefault="00F14F9E" w:rsidP="00F14F9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</w:t>
            </w:r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анізації, зазначені у пункті 3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14F9E" w:rsidRPr="00292E80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F14F9E" w:rsidRPr="00441A04" w:rsidRDefault="00F14F9E" w:rsidP="00441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F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обладнання для</w:t>
            </w:r>
            <w:r w:rsidR="004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04">
              <w:rPr>
                <w:rFonts w:ascii="Times New Roman" w:hAnsi="Times New Roman" w:cs="Times New Roman"/>
                <w:sz w:val="24"/>
                <w:szCs w:val="24"/>
              </w:rPr>
              <w:t>Stem-лабораторі</w:t>
            </w:r>
            <w:proofErr w:type="spellEnd"/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1A04">
              <w:rPr>
                <w:rFonts w:ascii="Times New Roman" w:hAnsi="Times New Roman" w:cs="Times New Roman"/>
                <w:sz w:val="24"/>
                <w:szCs w:val="24"/>
              </w:rPr>
              <w:t>за кодом ДК 021-2015: 39</w:t>
            </w:r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162100-6</w:t>
            </w:r>
            <w:r w:rsidR="00441A04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Навчальне обладнання</w:t>
            </w:r>
          </w:p>
          <w:p w:rsidR="00F14F9E" w:rsidRPr="00115027" w:rsidRDefault="00F14F9E" w:rsidP="00F14F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9E" w:rsidRPr="00115027" w:rsidRDefault="00F14F9E" w:rsidP="00F14F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9E" w:rsidRPr="0030753C" w:rsidRDefault="00F14F9E" w:rsidP="00F14F9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14F9E" w:rsidRPr="008B0109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F14F9E" w:rsidRPr="00441A04" w:rsidRDefault="00F14F9E" w:rsidP="00441A0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A04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="00441A04" w:rsidRPr="00441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UA-2025-09-30-005750-a</w:t>
            </w:r>
          </w:p>
        </w:tc>
      </w:tr>
      <w:tr w:rsidR="00F14F9E" w:rsidRPr="00441A04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F14F9E" w:rsidRPr="00900B40" w:rsidRDefault="00F14F9E" w:rsidP="0004205B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CD2B8C" w:rsidRPr="006B479F" w:rsidRDefault="00CD2B8C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0611184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спрямованих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реалізацію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інвестиційного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"Нова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школа" за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державного бюджету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CD2B8C" w:rsidRPr="006B479F" w:rsidRDefault="00CD2B8C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CD2B8C" w:rsidRPr="00441A04" w:rsidRDefault="00CD2B8C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A04">
              <w:rPr>
                <w:rFonts w:ascii="Times New Roman" w:hAnsi="Times New Roman" w:cs="Times New Roman"/>
                <w:sz w:val="24"/>
                <w:szCs w:val="24"/>
              </w:rPr>
              <w:t>Необхідно</w:t>
            </w:r>
            <w:proofErr w:type="spellEnd"/>
            <w:r w:rsidRPr="00441A04">
              <w:rPr>
                <w:rFonts w:ascii="Times New Roman" w:hAnsi="Times New Roman" w:cs="Times New Roman"/>
                <w:sz w:val="24"/>
                <w:szCs w:val="24"/>
              </w:rPr>
              <w:t xml:space="preserve"> закупити </w:t>
            </w:r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>Stem-лабораторій</w:t>
            </w:r>
            <w:proofErr w:type="spellEnd"/>
            <w:r w:rsidR="00441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41A04" w:rsidRPr="004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B8C" w:rsidRDefault="00CD2B8C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даному Договору, а також повну відповідність 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4F9E" w:rsidRPr="0016320D" w:rsidRDefault="00CD2B8C" w:rsidP="00441A04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№ 922-VIII ( зі змінами),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 ( зі змінами), 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F14F9E" w:rsidRPr="00F3013B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F14F9E" w:rsidRPr="00AB0A82" w:rsidRDefault="00F14F9E" w:rsidP="0004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4F9E" w:rsidRPr="00F3013B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F14F9E" w:rsidRPr="0052058E" w:rsidRDefault="00441A04" w:rsidP="00441A0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523 000</w:t>
            </w:r>
            <w:r w:rsidR="00F14F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П’ятсот двадцять три тисячі</w:t>
            </w:r>
            <w:r w:rsidR="00F14F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</w:t>
            </w:r>
            <w:r w:rsidR="00F14F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коп.) з ПДВ</w:t>
            </w:r>
          </w:p>
        </w:tc>
      </w:tr>
      <w:tr w:rsidR="00F14F9E" w:rsidRPr="0030753C" w:rsidTr="0004205B"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F14F9E" w:rsidRPr="00900B40" w:rsidRDefault="00F14F9E" w:rsidP="0004205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F14F9E" w:rsidRPr="00900B40" w:rsidRDefault="00F14F9E" w:rsidP="0004205B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7459A4" w:rsidRDefault="007459A4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", на підставі закупівельних цін попередніх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F14F9E" w:rsidRPr="00441A04" w:rsidRDefault="007459A4" w:rsidP="00441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</w:t>
            </w:r>
            <w:r w:rsidR="00F14F9E"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="00F14F9E"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F14F9E"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F9E" w:rsidRPr="00C87877" w:rsidTr="0004205B">
        <w:trPr>
          <w:trHeight w:val="319"/>
        </w:trPr>
        <w:tc>
          <w:tcPr>
            <w:tcW w:w="636" w:type="dxa"/>
          </w:tcPr>
          <w:p w:rsidR="00F14F9E" w:rsidRPr="00900B40" w:rsidRDefault="00F14F9E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F14F9E" w:rsidRPr="00441A04" w:rsidRDefault="00F14F9E" w:rsidP="00441A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5499" w:type="dxa"/>
          </w:tcPr>
          <w:p w:rsidR="00F14F9E" w:rsidRPr="00B26978" w:rsidRDefault="00F14F9E" w:rsidP="0004205B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953C4" w:rsidRPr="00441A04" w:rsidRDefault="00441A04" w:rsidP="00441A04">
      <w:pPr>
        <w:rPr>
          <w:lang w:val="uk-UA"/>
        </w:rPr>
      </w:pPr>
    </w:p>
    <w:sectPr w:rsidR="007953C4" w:rsidRPr="00441A04" w:rsidSect="00441A0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9E"/>
    <w:rsid w:val="00031421"/>
    <w:rsid w:val="001255D8"/>
    <w:rsid w:val="00441A04"/>
    <w:rsid w:val="006B479F"/>
    <w:rsid w:val="007459A4"/>
    <w:rsid w:val="00CD2B8C"/>
    <w:rsid w:val="00F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9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F14F9E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F14F9E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F1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14F9E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F1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9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F14F9E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F14F9E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F1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14F9E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F1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9</cp:revision>
  <cp:lastPrinted>2025-10-02T06:52:00Z</cp:lastPrinted>
  <dcterms:created xsi:type="dcterms:W3CDTF">2025-08-28T11:54:00Z</dcterms:created>
  <dcterms:modified xsi:type="dcterms:W3CDTF">2025-10-02T06:53:00Z</dcterms:modified>
</cp:coreProperties>
</file>