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63391D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391D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530F5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960CFD" w:rsidRPr="00960CFD">
        <w:rPr>
          <w:rFonts w:ascii="Times New Roman" w:hAnsi="Times New Roman" w:cs="Times New Roman"/>
          <w:b/>
          <w:sz w:val="24"/>
          <w:szCs w:val="24"/>
        </w:rPr>
        <w:t>-23.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01.2025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3E18F5" w:rsidRPr="008D0C14" w:rsidRDefault="003E18F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74943" w:rsidRPr="008D0C14" w:rsidRDefault="00674943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1985"/>
        <w:gridCol w:w="3827"/>
        <w:gridCol w:w="2410"/>
      </w:tblGrid>
      <w:tr w:rsidR="007374C4" w:rsidRPr="008D0C14" w:rsidTr="008B764A">
        <w:tc>
          <w:tcPr>
            <w:tcW w:w="1384" w:type="dxa"/>
            <w:vAlign w:val="center"/>
          </w:tcPr>
          <w:p w:rsidR="007374C4" w:rsidRPr="008D0C14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Align w:val="center"/>
          </w:tcPr>
          <w:p w:rsidR="007374C4" w:rsidRPr="008D0C14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827" w:type="dxa"/>
            <w:vAlign w:val="center"/>
          </w:tcPr>
          <w:p w:rsidR="007374C4" w:rsidRPr="008D0C14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8D0C14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8D3D7E" w:rsidRPr="008D0C14" w:rsidTr="00BB5172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Harry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Potter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Symphony»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Оновлене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Harry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Potte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Symphony. Part 2»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BIGSHOW ORCHESTRA! 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Улюблені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мелодії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легендарної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саги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звучатимуть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BIGSHOW Orchestra.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Найкращі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Джона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Вільямса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Патріка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Дойла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Ніколаса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Хупера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Деспла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виконуватимуть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факультетів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Гоґвортсу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Рубеус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Геґрід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Сивіла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Трелоні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проведуть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екскурсію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найтемнішими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місцями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пройшов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Гаррі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7E" w:rsidRPr="008D0C14" w:rsidRDefault="008D3D7E" w:rsidP="008D3D7E">
            <w:pPr>
              <w:rPr>
                <w:sz w:val="24"/>
                <w:szCs w:val="24"/>
              </w:rPr>
            </w:pPr>
          </w:p>
        </w:tc>
      </w:tr>
      <w:tr w:rsidR="008D3D7E" w:rsidRPr="008D0C14" w:rsidTr="008B764A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16.01.2025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Майстер-клас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«Веселі звірятка».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У бібліотеці відбулася творча майстерка, де учні спеціалізованої школи ТОР з великим захопленням розмальовували дерев'яні магнітики. використовуючи фарби та фантазію. Магнітики перетворилися на справжні витвори мистецтва, які прикрасять холодильники чи стануть подарунком для рідних.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Бульвар Данила  Галицького, 16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D7E" w:rsidRPr="008D0C14" w:rsidTr="008B764A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 xml:space="preserve">17.01.2025 </w:t>
            </w: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Етно екскурс «Український побут».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Учні 10 класу ЗОШ № 15 відвідали книгозбірню, щоб ознайомитися з експонатами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Етно-центру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а саме предметами вжитку, якими користувалися колись наші предки. 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</w:rPr>
              <w:t xml:space="preserve">: (0352) 24-15-90 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Бульвар Данила Галицького, 6</w:t>
            </w:r>
          </w:p>
        </w:tc>
      </w:tr>
      <w:tr w:rsidR="008D3D7E" w:rsidRPr="008D0C14" w:rsidTr="00016081">
        <w:tc>
          <w:tcPr>
            <w:tcW w:w="1384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17.01.2025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Розвиваюче заняття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«В гості зайчик завітав».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Творчо-розвиваюче заняття для дітей 2-4 років, в рамках дитячої студії «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D3D7E" w:rsidRPr="008D0C14" w:rsidTr="00016081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Кінолекторій «Герої  ДАП: 48 годин мужності».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Учні 8-Б класу ЗОШ № 20 на зустрічі з учасником українсько-російської війни І. Войцехівським дізнались про історію оборони Донецького аеропорту.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Вул. Василя Стуса, 4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Тел.: (0352) 26-51-72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7E" w:rsidRPr="008D0C14" w:rsidTr="00312A1C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«Різдвяна зоря».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Імпреза «Різдвяна зоря» за участю зразкової дитячої хорової студії «Фантазія» ЦТДЮ та хору «Молодіжний» Тернопільського національного педагогічного університету ім. В. Гнатюка.</w:t>
            </w: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8D3D7E" w:rsidRPr="008D0C14" w:rsidRDefault="008D3D7E" w:rsidP="008D3D7E">
            <w:pPr>
              <w:rPr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(0352) 52-15-00</w:t>
            </w:r>
          </w:p>
        </w:tc>
      </w:tr>
      <w:tr w:rsidR="008D3D7E" w:rsidRPr="008D0C14" w:rsidTr="00016081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 xml:space="preserve">Творча майстерка </w:t>
            </w:r>
            <w:r w:rsidRPr="008D0C1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D0C14">
              <w:rPr>
                <w:rFonts w:ascii="Times New Roman" w:hAnsi="Times New Roman"/>
                <w:sz w:val="24"/>
                <w:szCs w:val="24"/>
              </w:rPr>
              <w:t>Тепло в кожній петлі</w:t>
            </w:r>
            <w:r w:rsidRPr="008D0C1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8D0C14">
              <w:rPr>
                <w:rFonts w:ascii="Times New Roman" w:hAnsi="Times New Roman"/>
                <w:sz w:val="24"/>
                <w:szCs w:val="24"/>
              </w:rPr>
              <w:t xml:space="preserve"> створюємо зимовий аксесуар».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Творча майстерка чудово відповідає вимогам часу, особливо під час війни, щоб дитина була зайнята і приємно провела час.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№3 для дорослих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Тел.:+380986342797</w:t>
            </w:r>
          </w:p>
        </w:tc>
      </w:tr>
      <w:tr w:rsidR="008D3D7E" w:rsidRPr="008D0C14" w:rsidTr="000775BF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концерт «Різдвяний дарунок захисникам і захисницям»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Благодійний концерт «Різдвяний дарунок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икам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Захисницям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Бойківщина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7ED" w:rsidRPr="008D0C14" w:rsidRDefault="00A677ED" w:rsidP="00A67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Тараса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D3D7E" w:rsidRPr="008D0C14" w:rsidRDefault="00A677ED" w:rsidP="00A677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8D3D7E" w:rsidRPr="008D0C14" w:rsidRDefault="00A677ED" w:rsidP="00A677ED">
            <w:pPr>
              <w:rPr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D3D7E" w:rsidRPr="008D0C1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8D3D7E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D7E" w:rsidRPr="008D0C14">
              <w:rPr>
                <w:rFonts w:ascii="Times New Roman" w:hAnsi="Times New Roman" w:cs="Times New Roman"/>
                <w:sz w:val="24"/>
                <w:szCs w:val="24"/>
              </w:rPr>
              <w:t>0352) 52-15-00</w:t>
            </w:r>
          </w:p>
        </w:tc>
      </w:tr>
      <w:tr w:rsidR="008D3D7E" w:rsidRPr="008D0C14" w:rsidTr="000775BF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A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ірки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Цирку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Солей:</w:t>
            </w:r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Льодове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шоу HARRY ON ICE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A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HARRY ON ICE -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унікальна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театру та цирку,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комедії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магії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поєднує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циркове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фігурне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катання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єдине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шоу на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льодовій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арені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спеціально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створюється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сцені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залу.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Шоу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цілісною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історією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унікальними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костюмами,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декораціями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відеорядом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дозволять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зануритись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всесвіт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Джоан</w:t>
            </w:r>
            <w:proofErr w:type="spellEnd"/>
            <w:r w:rsidR="00A677ED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Роулінг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так, як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ніколи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раніше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A677ED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8D3D7E" w:rsidRPr="008D0C14" w:rsidRDefault="00A677ED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A677ED" w:rsidRPr="008D0C14" w:rsidRDefault="00A677ED" w:rsidP="00A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A677ED" w:rsidRPr="008D0C14" w:rsidRDefault="00A677ED" w:rsidP="008D3D7E">
            <w:pPr>
              <w:rPr>
                <w:sz w:val="24"/>
                <w:szCs w:val="24"/>
                <w:lang w:val="uk-UA"/>
              </w:rPr>
            </w:pPr>
          </w:p>
        </w:tc>
      </w:tr>
      <w:tr w:rsidR="008D3D7E" w:rsidRPr="008D0C14" w:rsidTr="008B764A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20.01.2025</w:t>
            </w:r>
          </w:p>
        </w:tc>
        <w:tc>
          <w:tcPr>
            <w:tcW w:w="1985" w:type="dxa"/>
          </w:tcPr>
          <w:p w:rsidR="008D3D7E" w:rsidRPr="008D0C14" w:rsidRDefault="00A677ED" w:rsidP="008D3D7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«</w:t>
            </w:r>
            <w:r w:rsidR="008D3D7E"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Етнічний стиль в одязі</w:t>
            </w: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був проведений у стінах бібліотеки вчителем-технологом для учнів 9 класу ЗОШ №</w:t>
            </w:r>
            <w:r w:rsidR="00A677ED"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15. Бібліотекарі розповіли та </w:t>
            </w: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презентували наочно одяг, який експонується у книгозбірні, який носили колись українці.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Бульвар Данила Галиц</w:t>
            </w:r>
            <w:r w:rsidR="00A677ED" w:rsidRPr="008D0C14">
              <w:rPr>
                <w:rFonts w:ascii="Times New Roman" w:hAnsi="Times New Roman"/>
                <w:sz w:val="24"/>
                <w:szCs w:val="24"/>
              </w:rPr>
              <w:t>ького, 6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Тел</w:t>
            </w:r>
            <w:r w:rsidR="00A677ED" w:rsidRPr="008D0C14">
              <w:rPr>
                <w:rFonts w:ascii="Times New Roman" w:hAnsi="Times New Roman"/>
                <w:sz w:val="24"/>
                <w:szCs w:val="24"/>
              </w:rPr>
              <w:t>.: (0352) 24-15-90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7E" w:rsidRPr="008D0C14" w:rsidTr="00016081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21.01.2025 </w:t>
            </w: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Інтерактивна бесіда «Код нації: сила в єдності»</w:t>
            </w:r>
            <w:r w:rsidR="00A677ED"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8D3D7E" w:rsidRPr="008D0C14" w:rsidRDefault="008D3D7E" w:rsidP="00A677ED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Захід, присвячений Дню Соборності України, бібліотекарі провели для учнів 9 класу ЗОШ №10. На зустрічі присутні дізналися про важливість цієї дати в історії нашої держави, переглянули відео-лекцію, яка містила факти та архівні фото з того визначного дня. 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8D3D7E" w:rsidRPr="008D0C14" w:rsidRDefault="00A677ED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Бульвар Данила Галицького, 6</w:t>
            </w:r>
          </w:p>
          <w:p w:rsidR="008D3D7E" w:rsidRPr="008D0C14" w:rsidRDefault="00A677ED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Тел.: (0352) 24-15-90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7E" w:rsidRPr="008D0C14" w:rsidTr="00C33066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ансамблю </w:t>
            </w: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танцю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Гвардії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Дому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</w:t>
            </w: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ідняття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настрою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="00AD7B52" w:rsidRPr="008D0C1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D7B52" w:rsidRPr="008D0C14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="00AD7B52"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B52" w:rsidRPr="008D0C14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AD7B52" w:rsidRPr="008D0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B52" w:rsidRPr="008D0C14" w:rsidRDefault="00AD7B52" w:rsidP="00AD7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8D3D7E" w:rsidRPr="008D0C14" w:rsidRDefault="00AD7B52" w:rsidP="00AD7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8D3D7E" w:rsidRPr="008D0C14" w:rsidRDefault="00AD7B52" w:rsidP="00AD7B52">
            <w:pPr>
              <w:rPr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="008D3D7E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</w:tc>
      </w:tr>
      <w:tr w:rsidR="008D3D7E" w:rsidRPr="008D0C14" w:rsidTr="008B764A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21.01.2025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Інформ-досьє</w:t>
            </w:r>
            <w:proofErr w:type="spellEnd"/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«Соборність-свято вільної нації»</w:t>
            </w:r>
            <w:r w:rsidR="00AD7B52"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Сьогодні у нашій б</w:t>
            </w:r>
            <w:r w:rsidR="00AD7B52"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ібліотеці пройшов </w:t>
            </w:r>
            <w:proofErr w:type="spellStart"/>
            <w:r w:rsidR="00AD7B52"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інформ-досьє</w:t>
            </w:r>
            <w:proofErr w:type="spellEnd"/>
            <w:r w:rsidR="00AD7B52"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«Соборність - вільної нації»</w:t>
            </w: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 були присутні учні 8-Б класу ЗОШ №14 які мали можливість послухати завідувача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віділу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російсько-української війни з Музею національно-визвольної боротьби Тернопільщини -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Ігора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Войцехівського. Діти ознайомилися з історією України, дізнались багато цікавих фактів про День Соборності.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8D3D7E" w:rsidRPr="008D0C14" w:rsidRDefault="00AD7B52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="008D3D7E" w:rsidRPr="008D0C14">
              <w:rPr>
                <w:rFonts w:ascii="Times New Roman" w:hAnsi="Times New Roman"/>
                <w:sz w:val="24"/>
                <w:szCs w:val="24"/>
                <w:lang w:eastAsia="ru-RU"/>
              </w:rPr>
              <w:t>(0352) 24-04-36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D7E" w:rsidRPr="008D0C14" w:rsidTr="00016081">
        <w:tc>
          <w:tcPr>
            <w:tcW w:w="1384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22.01.2025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AD7B52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Літературний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квест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r w:rsidR="008D3D7E"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Чарівний світ Всеволода Нестайка: 95 років казок і пригод</w:t>
            </w: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Знайомство з творчістю </w:t>
            </w: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В.Нестайка, вікторина н</w:t>
            </w:r>
            <w:r w:rsidR="00AD7B52"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 основі он-лайн сервісу </w:t>
            </w:r>
            <w:proofErr w:type="spellStart"/>
            <w:r w:rsidR="00AD7B52"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Kahoot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Для учнів 4 класу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Центральна дитяча </w:t>
            </w: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бібліотека</w:t>
            </w:r>
          </w:p>
          <w:p w:rsidR="008D3D7E" w:rsidRPr="008D0C14" w:rsidRDefault="00AD7B52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Тел.:</w:t>
            </w:r>
            <w:r w:rsidR="00AD7B52"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(0352) 53-10-96</w:t>
            </w:r>
          </w:p>
        </w:tc>
      </w:tr>
      <w:tr w:rsidR="008D3D7E" w:rsidRPr="008D0C14" w:rsidTr="00461FED">
        <w:tc>
          <w:tcPr>
            <w:tcW w:w="1384" w:type="dxa"/>
          </w:tcPr>
          <w:p w:rsidR="008D3D7E" w:rsidRPr="008D0C14" w:rsidRDefault="008D3D7E" w:rsidP="008D3D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22.01.2025</w:t>
            </w:r>
          </w:p>
          <w:p w:rsidR="008D3D7E" w:rsidRPr="008D0C14" w:rsidRDefault="008D3D7E" w:rsidP="008D3D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D3D7E" w:rsidRPr="008D0C14" w:rsidRDefault="008D3D7E" w:rsidP="008D3D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держава» до Дня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3D7E" w:rsidRPr="008D0C14" w:rsidRDefault="008D3D7E" w:rsidP="00AD7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у день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проголошення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Західноукраїнської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відзначає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Цьогоріч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БК-філії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Чернихів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ідбулася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година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держава».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тематичне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виставку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Бібліотеці-філії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ернихів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B52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вшанували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десятки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за волю,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соборність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B52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Соборність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символ. Символ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за волю,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порозуміння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людьми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часточка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надії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віри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майбутн</w:t>
            </w:r>
            <w:proofErr w:type="gram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AD7B52" w:rsidRPr="008D0C14" w:rsidRDefault="008D3D7E" w:rsidP="008D3D7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Будино</w:t>
            </w:r>
            <w:r w:rsidR="00AD7B52" w:rsidRPr="008D0C1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к культури-філія села Чернихів</w:t>
            </w:r>
          </w:p>
          <w:p w:rsidR="008D3D7E" w:rsidRPr="008D0C14" w:rsidRDefault="00AD7B52" w:rsidP="008D3D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С</w:t>
            </w: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ело Чернихів, вул. Центральна</w:t>
            </w: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, </w:t>
            </w:r>
            <w:r w:rsidR="008D3D7E" w:rsidRPr="008D0C1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26А</w:t>
            </w:r>
          </w:p>
          <w:p w:rsidR="00AD7B52" w:rsidRPr="008D0C14" w:rsidRDefault="00AD7B52" w:rsidP="00AD7B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Тел.: </w:t>
            </w:r>
            <w:r w:rsidRPr="008D0C1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+380987781532</w:t>
            </w:r>
          </w:p>
          <w:p w:rsidR="008D3D7E" w:rsidRPr="008D0C14" w:rsidRDefault="008D3D7E" w:rsidP="008D3D7E">
            <w:pPr>
              <w:rPr>
                <w:sz w:val="20"/>
                <w:szCs w:val="20"/>
                <w:lang w:eastAsia="uk-UA"/>
              </w:rPr>
            </w:pPr>
          </w:p>
        </w:tc>
      </w:tr>
      <w:tr w:rsidR="008D3D7E" w:rsidRPr="008D0C14" w:rsidTr="003160C5">
        <w:tc>
          <w:tcPr>
            <w:tcW w:w="1384" w:type="dxa"/>
            <w:vAlign w:val="center"/>
          </w:tcPr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8D3D7E" w:rsidRPr="008D0C14" w:rsidRDefault="008D3D7E" w:rsidP="008D3D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Соборності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8D0C14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8D0C14" w:rsidRPr="008D0C14" w:rsidRDefault="008D3D7E" w:rsidP="008D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січня - День Соборності України</w:t>
            </w:r>
            <w:r w:rsidR="008D0C14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</w:t>
            </w: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дата ввійшла в історію як день об'єднання двох частин українських земель – Української Народної Республіки та Західноукраїнської Народної Республіки.</w:t>
            </w:r>
            <w:r w:rsidR="008D0C14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1919 року в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Києві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проголошено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об'єднав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українські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єдину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державу. </w:t>
            </w:r>
          </w:p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D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C14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Курбаса»</w:t>
            </w:r>
          </w:p>
          <w:p w:rsidR="008D0C14" w:rsidRPr="008D0C14" w:rsidRDefault="008D0C14" w:rsidP="008D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8D3D7E" w:rsidRPr="008D0C14" w:rsidRDefault="008D0C14" w:rsidP="008D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8D3D7E" w:rsidRPr="008D0C14" w:rsidRDefault="008D0C14" w:rsidP="008D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="008D3D7E" w:rsidRPr="008D0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</w:tc>
      </w:tr>
      <w:tr w:rsidR="008D3D7E" w:rsidRPr="008D0C14" w:rsidTr="00016081">
        <w:tc>
          <w:tcPr>
            <w:tcW w:w="1384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22.01.2025</w:t>
            </w: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Виставка-розповідь «Не вмре героїв вічна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шана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із болем змішана гірким»</w:t>
            </w:r>
            <w:r w:rsidR="008D0C14"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8D3D7E" w:rsidRPr="008D0C14" w:rsidRDefault="008D0C14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D3D7E" w:rsidRPr="008D0C14" w:rsidTr="008B764A">
        <w:tc>
          <w:tcPr>
            <w:tcW w:w="1384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1985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Історичний альманах «Єдина держава. Єдиний народ»</w:t>
            </w:r>
            <w:r w:rsidR="008D0C14" w:rsidRPr="008D0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 xml:space="preserve">Захід відбувся  до Дня Соборності України. Учні 3- А класу ТСШ №5 дізналися цікаву історію свята, брали  участь в різноманітних </w:t>
            </w:r>
            <w:proofErr w:type="spellStart"/>
            <w:r w:rsidRPr="008D0C14">
              <w:rPr>
                <w:rFonts w:ascii="Times New Roman" w:hAnsi="Times New Roman"/>
                <w:sz w:val="24"/>
                <w:szCs w:val="24"/>
              </w:rPr>
              <w:t>активностях</w:t>
            </w:r>
            <w:proofErr w:type="spellEnd"/>
            <w:r w:rsidRPr="008D0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8D3D7E" w:rsidRPr="008D0C14" w:rsidTr="008B764A">
        <w:trPr>
          <w:trHeight w:val="2900"/>
        </w:trPr>
        <w:tc>
          <w:tcPr>
            <w:tcW w:w="1384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22.01.2025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C14">
              <w:rPr>
                <w:rFonts w:ascii="Times New Roman" w:hAnsi="Times New Roman"/>
                <w:sz w:val="24"/>
                <w:szCs w:val="24"/>
              </w:rPr>
              <w:t>Година державності «Соборна Україна – від ідеї до життя»</w:t>
            </w:r>
          </w:p>
        </w:tc>
        <w:tc>
          <w:tcPr>
            <w:tcW w:w="3827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метою формування національної свідомості дітей, виховання почуття патріотизму та з нагоди відзначення</w:t>
            </w:r>
            <w:r w:rsidRPr="008D0C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D0C14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Дня Соборності України</w:t>
            </w:r>
            <w:r w:rsidR="008D0C14" w:rsidRPr="008D0C14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D0C14">
              <w:rPr>
                <w:rFonts w:ascii="Times New Roman" w:hAnsi="Times New Roman"/>
                <w:sz w:val="24"/>
                <w:szCs w:val="24"/>
              </w:rPr>
              <w:t>в нашій</w:t>
            </w:r>
            <w:r w:rsidRPr="008D0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книгозбірні для учнів восьмих класів 11 школи було проведено годину державності, спільно з асистентом кафедри історії України, археології та спеціальних галузей історичних наук ТНПУ ім. В. Гнатюка Богданом Михайловичем Бараном.</w:t>
            </w:r>
          </w:p>
        </w:tc>
        <w:tc>
          <w:tcPr>
            <w:tcW w:w="2410" w:type="dxa"/>
            <w:vAlign w:val="center"/>
          </w:tcPr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8D3D7E" w:rsidRPr="008D0C14" w:rsidRDefault="008D3D7E" w:rsidP="008D3D7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0C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1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8D0C14" w:rsidRDefault="008D0C1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52150"/>
    <w:rsid w:val="000539F1"/>
    <w:rsid w:val="00057A2A"/>
    <w:rsid w:val="00070073"/>
    <w:rsid w:val="00072329"/>
    <w:rsid w:val="00074E97"/>
    <w:rsid w:val="00076E77"/>
    <w:rsid w:val="000813CB"/>
    <w:rsid w:val="0008401C"/>
    <w:rsid w:val="00094665"/>
    <w:rsid w:val="000B635B"/>
    <w:rsid w:val="000D0064"/>
    <w:rsid w:val="000D6E4B"/>
    <w:rsid w:val="000D7B71"/>
    <w:rsid w:val="000F3D74"/>
    <w:rsid w:val="00111722"/>
    <w:rsid w:val="001215C1"/>
    <w:rsid w:val="00124263"/>
    <w:rsid w:val="00124BD2"/>
    <w:rsid w:val="0013545F"/>
    <w:rsid w:val="001364CD"/>
    <w:rsid w:val="00144384"/>
    <w:rsid w:val="00151C7B"/>
    <w:rsid w:val="00152501"/>
    <w:rsid w:val="001558D5"/>
    <w:rsid w:val="001577B6"/>
    <w:rsid w:val="0016735A"/>
    <w:rsid w:val="0017127E"/>
    <w:rsid w:val="001803A0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194A"/>
    <w:rsid w:val="002D7700"/>
    <w:rsid w:val="002E46E2"/>
    <w:rsid w:val="002F0BA4"/>
    <w:rsid w:val="003172FF"/>
    <w:rsid w:val="00326298"/>
    <w:rsid w:val="0032687A"/>
    <w:rsid w:val="00342CBD"/>
    <w:rsid w:val="003657AC"/>
    <w:rsid w:val="003701C7"/>
    <w:rsid w:val="003910F0"/>
    <w:rsid w:val="003A38F0"/>
    <w:rsid w:val="003B1874"/>
    <w:rsid w:val="003B519E"/>
    <w:rsid w:val="003C1ACD"/>
    <w:rsid w:val="003C3623"/>
    <w:rsid w:val="003C4E59"/>
    <w:rsid w:val="003E18F5"/>
    <w:rsid w:val="003E38C4"/>
    <w:rsid w:val="003E417A"/>
    <w:rsid w:val="004028A5"/>
    <w:rsid w:val="004219A3"/>
    <w:rsid w:val="00422935"/>
    <w:rsid w:val="00431093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3EC9"/>
    <w:rsid w:val="005A38CA"/>
    <w:rsid w:val="005B26CC"/>
    <w:rsid w:val="005D04D6"/>
    <w:rsid w:val="005D4DAA"/>
    <w:rsid w:val="005E0139"/>
    <w:rsid w:val="005E151D"/>
    <w:rsid w:val="005E39BD"/>
    <w:rsid w:val="005F40B4"/>
    <w:rsid w:val="00605EC5"/>
    <w:rsid w:val="0060783E"/>
    <w:rsid w:val="0063391D"/>
    <w:rsid w:val="00634EE1"/>
    <w:rsid w:val="006355BA"/>
    <w:rsid w:val="006363F5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7FF"/>
    <w:rsid w:val="00811F69"/>
    <w:rsid w:val="008158FF"/>
    <w:rsid w:val="0085131E"/>
    <w:rsid w:val="00851B41"/>
    <w:rsid w:val="008577E4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14EA4"/>
    <w:rsid w:val="009244A0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183D"/>
    <w:rsid w:val="009D5733"/>
    <w:rsid w:val="009D7397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C06491"/>
    <w:rsid w:val="00C118C1"/>
    <w:rsid w:val="00C212D7"/>
    <w:rsid w:val="00C22084"/>
    <w:rsid w:val="00C3365B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EF453E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9699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dcterms:created xsi:type="dcterms:W3CDTF">2024-02-14T08:11:00Z</dcterms:created>
  <dcterms:modified xsi:type="dcterms:W3CDTF">2025-01-23T12:19:00Z</dcterms:modified>
</cp:coreProperties>
</file>