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FF" w:rsidRDefault="000431FF" w:rsidP="000431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Тернопільська міська рада сьомого скликання</w:t>
      </w:r>
    </w:p>
    <w:p w:rsidR="000431FF" w:rsidRDefault="000431FF" w:rsidP="000431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66</w:t>
      </w:r>
    </w:p>
    <w:p w:rsidR="000431FF" w:rsidRDefault="000431FF" w:rsidP="000431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0431FF" w:rsidRDefault="000431FF" w:rsidP="000431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31FF" w:rsidRDefault="000431FF" w:rsidP="000431F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06.12.2018р.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16.00</w:t>
      </w:r>
    </w:p>
    <w:p w:rsidR="000431FF" w:rsidRDefault="000431FF" w:rsidP="000431F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431FF" w:rsidRDefault="000431FF" w:rsidP="000431FF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Присутні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В.В.Шумада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І.С.Хімейчук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В.О.Остапчук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В.В.Стемковський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В.Є.Дідич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0431FF" w:rsidRDefault="000431FF" w:rsidP="000431FF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Відсутні: </w:t>
      </w:r>
      <w:proofErr w:type="spellStart"/>
      <w:r>
        <w:rPr>
          <w:rFonts w:ascii="Times New Roman" w:hAnsi="Times New Roman"/>
          <w:sz w:val="26"/>
          <w:szCs w:val="26"/>
        </w:rPr>
        <w:t>Л.О.Бицюра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С.В.Гаврилюк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П.М.Якимчук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431FF" w:rsidRDefault="000431FF" w:rsidP="000431FF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Н.П.Кучер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І.М.Чорній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О.В.Печіль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431FF" w:rsidRDefault="000431FF" w:rsidP="000431F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0431FF" w:rsidRDefault="000431FF" w:rsidP="000431FF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431FF" w:rsidRDefault="000431FF" w:rsidP="000431F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0431FF" w:rsidRDefault="000431FF" w:rsidP="000431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31FF" w:rsidRDefault="000431FF" w:rsidP="000431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 внесення змін до бюджету </w:t>
      </w:r>
      <w:proofErr w:type="spellStart"/>
      <w:r>
        <w:rPr>
          <w:rFonts w:ascii="Times New Roman" w:hAnsi="Times New Roman"/>
          <w:sz w:val="26"/>
          <w:szCs w:val="26"/>
        </w:rPr>
        <w:t>м.Тернополя</w:t>
      </w:r>
      <w:proofErr w:type="spellEnd"/>
      <w:r>
        <w:rPr>
          <w:rFonts w:ascii="Times New Roman" w:hAnsi="Times New Roman"/>
          <w:sz w:val="26"/>
          <w:szCs w:val="26"/>
        </w:rPr>
        <w:t xml:space="preserve"> на 2018 рік.</w:t>
      </w:r>
    </w:p>
    <w:p w:rsidR="000431FF" w:rsidRDefault="000431FF" w:rsidP="000431FF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31FF" w:rsidRDefault="000431FF" w:rsidP="000431F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Доповідала: </w:t>
      </w:r>
      <w:r>
        <w:rPr>
          <w:rFonts w:ascii="Times New Roman" w:hAnsi="Times New Roman"/>
          <w:sz w:val="26"/>
          <w:szCs w:val="26"/>
        </w:rPr>
        <w:t>Н.П.Кучер.</w:t>
      </w:r>
    </w:p>
    <w:p w:rsidR="000431FF" w:rsidRDefault="000431FF" w:rsidP="000431F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Виступила: </w:t>
      </w:r>
      <w:r>
        <w:rPr>
          <w:rFonts w:ascii="Times New Roman" w:hAnsi="Times New Roman"/>
          <w:sz w:val="26"/>
          <w:szCs w:val="26"/>
        </w:rPr>
        <w:t>В.О.Остапчук.</w:t>
      </w:r>
    </w:p>
    <w:p w:rsidR="000431FF" w:rsidRDefault="000431FF" w:rsidP="000431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 6, проти – 0, утримались – 0.</w:t>
      </w:r>
    </w:p>
    <w:p w:rsidR="000431FF" w:rsidRDefault="000431FF" w:rsidP="000431F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 946 додається.</w:t>
      </w:r>
    </w:p>
    <w:p w:rsidR="000431FF" w:rsidRDefault="000431FF" w:rsidP="000431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31FF" w:rsidRDefault="000431FF" w:rsidP="000431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31FF" w:rsidRDefault="000431FF" w:rsidP="000431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31FF" w:rsidRDefault="000431FF" w:rsidP="000431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31FF" w:rsidRDefault="000431FF" w:rsidP="000431F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С.В.Надал</w:t>
      </w:r>
      <w:proofErr w:type="spellEnd"/>
    </w:p>
    <w:p w:rsidR="000431FF" w:rsidRDefault="000431FF" w:rsidP="000431F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431FF" w:rsidRDefault="000431FF" w:rsidP="000431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І.М.Чорній</w:t>
      </w:r>
    </w:p>
    <w:p w:rsidR="000431FF" w:rsidRDefault="000431FF" w:rsidP="000431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(0352) 404185</w:t>
      </w:r>
    </w:p>
    <w:p w:rsidR="000431FF" w:rsidRDefault="000431FF" w:rsidP="000431FF">
      <w:pPr>
        <w:rPr>
          <w:rFonts w:ascii="Calibri" w:hAnsi="Calibri"/>
        </w:rPr>
      </w:pPr>
    </w:p>
    <w:p w:rsidR="000431FF" w:rsidRDefault="000431FF" w:rsidP="000431FF"/>
    <w:p w:rsidR="000431FF" w:rsidRDefault="000431FF" w:rsidP="000431FF"/>
    <w:p w:rsidR="000431FF" w:rsidRDefault="000431FF" w:rsidP="000431FF"/>
    <w:p w:rsidR="000431FF" w:rsidRDefault="000431FF" w:rsidP="000431FF"/>
    <w:p w:rsidR="000431FF" w:rsidRDefault="000431FF" w:rsidP="000431FF"/>
    <w:p w:rsidR="00131E6A" w:rsidRDefault="00131E6A"/>
    <w:sectPr w:rsidR="00131E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108A9"/>
    <w:multiLevelType w:val="hybridMultilevel"/>
    <w:tmpl w:val="B296D23C"/>
    <w:lvl w:ilvl="0" w:tplc="D5D032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FF"/>
    <w:rsid w:val="000431FF"/>
    <w:rsid w:val="00131E6A"/>
    <w:rsid w:val="00FB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05C6C-6BAD-4DC9-A222-3D8F5B44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Чорній Ірина Мирославівна</cp:lastModifiedBy>
  <cp:revision>2</cp:revision>
  <dcterms:created xsi:type="dcterms:W3CDTF">2018-12-11T14:46:00Z</dcterms:created>
  <dcterms:modified xsi:type="dcterms:W3CDTF">2018-12-11T14:46:00Z</dcterms:modified>
</cp:coreProperties>
</file>